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F5" w:rsidRPr="00A528F5" w:rsidRDefault="001F16E6" w:rsidP="002B23D9">
      <w:pPr>
        <w:pStyle w:val="a4"/>
        <w:widowControl/>
        <w:ind w:left="0" w:right="0"/>
        <w:outlineLvl w:val="0"/>
        <w:rPr>
          <w:b/>
          <w:szCs w:val="28"/>
        </w:rPr>
      </w:pPr>
      <w:r>
        <w:rPr>
          <w:b/>
          <w:szCs w:val="28"/>
        </w:rPr>
        <w:t>Сравнительная т</w:t>
      </w:r>
      <w:r w:rsidR="00CA756B">
        <w:rPr>
          <w:b/>
          <w:szCs w:val="28"/>
        </w:rPr>
        <w:t xml:space="preserve">аблица </w:t>
      </w:r>
    </w:p>
    <w:p w:rsidR="00EC77A2" w:rsidRDefault="00EC77A2" w:rsidP="00A528F5">
      <w:pPr>
        <w:pStyle w:val="a4"/>
        <w:widowControl/>
        <w:ind w:left="0" w:right="0"/>
        <w:rPr>
          <w:szCs w:val="28"/>
        </w:rPr>
      </w:pPr>
      <w:r>
        <w:rPr>
          <w:szCs w:val="28"/>
        </w:rPr>
        <w:t xml:space="preserve">положений </w:t>
      </w:r>
      <w:r w:rsidR="00EC46BA">
        <w:rPr>
          <w:szCs w:val="28"/>
        </w:rPr>
        <w:t>приказ</w:t>
      </w:r>
      <w:r w:rsidR="0010573C">
        <w:rPr>
          <w:szCs w:val="28"/>
        </w:rPr>
        <w:t>ов</w:t>
      </w:r>
      <w:r w:rsidR="00EC46BA">
        <w:rPr>
          <w:szCs w:val="28"/>
        </w:rPr>
        <w:t xml:space="preserve">  </w:t>
      </w:r>
      <w:r w:rsidR="00EC46BA">
        <w:t xml:space="preserve">Минобрнауки России </w:t>
      </w:r>
      <w:r w:rsidR="00EC46BA" w:rsidRPr="00470EC2">
        <w:t>от 27 марта 2006 </w:t>
      </w:r>
      <w:r w:rsidR="00EC46BA">
        <w:t>г. № </w:t>
      </w:r>
      <w:r w:rsidR="00EC46BA" w:rsidRPr="00470EC2">
        <w:t>69 «Об особенностях режима рабочего времени и времени отдыха педагогических и других работников образовательных учреждений</w:t>
      </w:r>
      <w:r w:rsidR="00EC46BA" w:rsidRPr="007C17EE">
        <w:t xml:space="preserve">» </w:t>
      </w:r>
      <w:r w:rsidR="00EC46BA">
        <w:t xml:space="preserve">и </w:t>
      </w:r>
      <w:r w:rsidR="00A528F5">
        <w:rPr>
          <w:szCs w:val="28"/>
        </w:rPr>
        <w:t xml:space="preserve"> </w:t>
      </w:r>
      <w:r w:rsidR="00EC46BA">
        <w:t xml:space="preserve">от 11 мая 2016 г. № 536  </w:t>
      </w:r>
      <w:r w:rsidR="00C35BF7">
        <w:br/>
      </w:r>
      <w:r w:rsidR="00A528F5">
        <w:t>«</w:t>
      </w:r>
      <w:r w:rsidR="00A528F5" w:rsidRPr="00E81743">
        <w:t xml:space="preserve">Об </w:t>
      </w:r>
      <w:r w:rsidR="00A528F5" w:rsidRPr="00E81743">
        <w:rPr>
          <w:color w:val="000000"/>
        </w:rPr>
        <w:t>утверждении Особенностей</w:t>
      </w:r>
      <w:r w:rsidR="00A528F5" w:rsidRPr="00E81743">
        <w:t xml:space="preserve"> режима рабочего времени и времени отдыха педагогических и иных </w:t>
      </w:r>
      <w:r w:rsidR="00A528F5" w:rsidRPr="000A437A">
        <w:rPr>
          <w:szCs w:val="28"/>
        </w:rPr>
        <w:t xml:space="preserve">работников </w:t>
      </w:r>
    </w:p>
    <w:p w:rsidR="00750760" w:rsidRPr="000A437A" w:rsidRDefault="00A528F5" w:rsidP="00A528F5">
      <w:pPr>
        <w:pStyle w:val="a4"/>
        <w:widowControl/>
        <w:ind w:left="0" w:right="0"/>
        <w:rPr>
          <w:szCs w:val="28"/>
        </w:rPr>
      </w:pPr>
      <w:r w:rsidRPr="000A437A">
        <w:rPr>
          <w:szCs w:val="28"/>
        </w:rPr>
        <w:t xml:space="preserve">организаций, </w:t>
      </w:r>
      <w:r w:rsidR="00EC77A2">
        <w:rPr>
          <w:szCs w:val="28"/>
        </w:rPr>
        <w:t xml:space="preserve"> </w:t>
      </w:r>
      <w:r w:rsidRPr="000A437A">
        <w:rPr>
          <w:szCs w:val="28"/>
        </w:rPr>
        <w:t>ос</w:t>
      </w:r>
      <w:r w:rsidRPr="000A437A">
        <w:rPr>
          <w:szCs w:val="28"/>
        </w:rPr>
        <w:t>у</w:t>
      </w:r>
      <w:r w:rsidRPr="000A437A">
        <w:rPr>
          <w:szCs w:val="28"/>
        </w:rPr>
        <w:t>ществляющих образовательную деятельность»</w:t>
      </w:r>
      <w:r w:rsidR="00EC46BA" w:rsidRPr="000A437A">
        <w:rPr>
          <w:szCs w:val="28"/>
        </w:rPr>
        <w:t xml:space="preserve"> </w:t>
      </w:r>
    </w:p>
    <w:p w:rsidR="000A437A" w:rsidRDefault="00BB7A7C" w:rsidP="00A528F5">
      <w:pPr>
        <w:pStyle w:val="a4"/>
        <w:widowControl/>
        <w:ind w:left="0" w:right="0"/>
        <w:rPr>
          <w:szCs w:val="28"/>
        </w:rPr>
      </w:pPr>
      <w:r w:rsidRPr="000A437A">
        <w:rPr>
          <w:szCs w:val="28"/>
        </w:rPr>
        <w:t>Сокращения</w:t>
      </w:r>
      <w:r w:rsidR="000E2932">
        <w:rPr>
          <w:szCs w:val="28"/>
        </w:rPr>
        <w:t>, используемые в комментариях к изменениям</w:t>
      </w:r>
      <w:r w:rsidRPr="000A437A">
        <w:rPr>
          <w:szCs w:val="28"/>
        </w:rPr>
        <w:t xml:space="preserve">: </w:t>
      </w:r>
    </w:p>
    <w:p w:rsidR="00A528F5" w:rsidRPr="000A437A" w:rsidRDefault="00BB7A7C" w:rsidP="000A437A">
      <w:pPr>
        <w:pStyle w:val="a4"/>
        <w:widowControl/>
        <w:ind w:left="0" w:right="0"/>
        <w:jc w:val="left"/>
        <w:rPr>
          <w:szCs w:val="28"/>
        </w:rPr>
      </w:pPr>
      <w:r w:rsidRPr="000A437A">
        <w:rPr>
          <w:szCs w:val="28"/>
        </w:rPr>
        <w:t>ФЗ № 273 – Федеральный закон от 29.12.12 № 273-ФЗ «Об образовании в Российской Федерации</w:t>
      </w:r>
      <w:r w:rsidR="000A437A">
        <w:rPr>
          <w:szCs w:val="28"/>
        </w:rPr>
        <w:t>»;</w:t>
      </w:r>
    </w:p>
    <w:p w:rsidR="00BB7A7C" w:rsidRDefault="000A437A" w:rsidP="000A437A">
      <w:pPr>
        <w:pStyle w:val="a4"/>
        <w:widowControl/>
        <w:ind w:left="0" w:right="0"/>
        <w:jc w:val="left"/>
        <w:rPr>
          <w:bCs/>
          <w:szCs w:val="28"/>
        </w:rPr>
      </w:pPr>
      <w:r w:rsidRPr="000A437A">
        <w:rPr>
          <w:szCs w:val="28"/>
        </w:rPr>
        <w:t>Приказ № 1601 – приказ Минобрнауки от  22 декабря 2014 г. № 1601 «О</w:t>
      </w:r>
      <w:r w:rsidRPr="000A437A">
        <w:rPr>
          <w:bCs/>
          <w:szCs w:val="28"/>
        </w:rPr>
        <w:t xml:space="preserve"> продолжительности рабочего времени (но</w:t>
      </w:r>
      <w:r w:rsidRPr="000A437A">
        <w:rPr>
          <w:bCs/>
          <w:szCs w:val="28"/>
        </w:rPr>
        <w:t>р</w:t>
      </w:r>
      <w:r w:rsidRPr="000A437A">
        <w:rPr>
          <w:bCs/>
          <w:szCs w:val="28"/>
        </w:rPr>
        <w:t>мах часов педагогической работы за ставку заработной платы)  педагогических работников и о порядке определения учебной нагрузки педагогических работников, оговариваемой в трудовом договоре»</w:t>
      </w:r>
      <w:r w:rsidR="00563074">
        <w:rPr>
          <w:bCs/>
          <w:szCs w:val="28"/>
        </w:rPr>
        <w:t>;</w:t>
      </w:r>
    </w:p>
    <w:p w:rsidR="00563074" w:rsidRPr="000A437A" w:rsidRDefault="00563074" w:rsidP="00563074">
      <w:pPr>
        <w:pStyle w:val="a4"/>
        <w:widowControl/>
        <w:ind w:left="0" w:right="0"/>
        <w:jc w:val="left"/>
        <w:rPr>
          <w:szCs w:val="28"/>
        </w:rPr>
      </w:pPr>
      <w:r>
        <w:rPr>
          <w:szCs w:val="28"/>
        </w:rPr>
        <w:t xml:space="preserve">Приказ № 536 - приказ Минобрнауки России </w:t>
      </w:r>
      <w:r>
        <w:t>от 11 мая 2016 г. № 536  «</w:t>
      </w:r>
      <w:r w:rsidRPr="00E81743">
        <w:t xml:space="preserve">Об </w:t>
      </w:r>
      <w:r w:rsidRPr="00E81743">
        <w:rPr>
          <w:color w:val="000000"/>
        </w:rPr>
        <w:t>утверждении Особенностей</w:t>
      </w:r>
      <w:r w:rsidRPr="00E81743">
        <w:t xml:space="preserve"> режима рабоч</w:t>
      </w:r>
      <w:r w:rsidRPr="00E81743">
        <w:t>е</w:t>
      </w:r>
      <w:r w:rsidRPr="00E81743">
        <w:t xml:space="preserve">го времени и времени отдыха педагогических и иных </w:t>
      </w:r>
      <w:r w:rsidRPr="000A437A">
        <w:rPr>
          <w:szCs w:val="28"/>
        </w:rPr>
        <w:t xml:space="preserve">работников организаций, осуществляющих образовательную деятельность» </w:t>
      </w:r>
    </w:p>
    <w:p w:rsidR="00563074" w:rsidRPr="000A437A" w:rsidRDefault="00D33D81" w:rsidP="000A437A">
      <w:pPr>
        <w:pStyle w:val="a4"/>
        <w:widowControl/>
        <w:ind w:left="0" w:right="0"/>
        <w:jc w:val="left"/>
        <w:rPr>
          <w:szCs w:val="28"/>
        </w:rPr>
      </w:pPr>
      <w:r>
        <w:rPr>
          <w:szCs w:val="28"/>
        </w:rPr>
        <w:t>ТК РФ – Трудовой кодекс Российской Федерации</w:t>
      </w:r>
    </w:p>
    <w:p w:rsidR="005968EB" w:rsidRPr="000A437A" w:rsidRDefault="005968EB" w:rsidP="00A528F5">
      <w:pPr>
        <w:pStyle w:val="a4"/>
        <w:widowControl/>
        <w:ind w:left="0" w:right="0"/>
        <w:rPr>
          <w:szCs w:val="28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8"/>
        <w:gridCol w:w="5165"/>
        <w:gridCol w:w="5182"/>
      </w:tblGrid>
      <w:tr w:rsidR="00550B42" w:rsidRPr="005342F8" w:rsidTr="005342F8">
        <w:tc>
          <w:tcPr>
            <w:tcW w:w="5388" w:type="dxa"/>
          </w:tcPr>
          <w:p w:rsidR="00550B42" w:rsidRPr="005342F8" w:rsidRDefault="00550B42" w:rsidP="00534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 xml:space="preserve">Положения приказа Минобрнауки России </w:t>
            </w:r>
          </w:p>
          <w:p w:rsidR="00550B42" w:rsidRPr="005342F8" w:rsidRDefault="00550B42" w:rsidP="005342F8">
            <w:pPr>
              <w:pStyle w:val="a4"/>
              <w:widowControl/>
              <w:ind w:left="0" w:right="0"/>
              <w:rPr>
                <w:sz w:val="24"/>
                <w:szCs w:val="24"/>
              </w:rPr>
            </w:pPr>
            <w:r w:rsidRPr="005342F8">
              <w:rPr>
                <w:b/>
                <w:sz w:val="24"/>
                <w:szCs w:val="24"/>
              </w:rPr>
              <w:t>от 27 марта 2006 г. № 69</w:t>
            </w:r>
          </w:p>
        </w:tc>
        <w:tc>
          <w:tcPr>
            <w:tcW w:w="5165" w:type="dxa"/>
          </w:tcPr>
          <w:p w:rsidR="00550B42" w:rsidRPr="005342F8" w:rsidRDefault="00550B42" w:rsidP="00534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Положения приказа Минобрнауки России</w:t>
            </w:r>
          </w:p>
          <w:p w:rsidR="00550B42" w:rsidRPr="005342F8" w:rsidRDefault="00550B42" w:rsidP="005342F8">
            <w:pPr>
              <w:pStyle w:val="a4"/>
              <w:widowControl/>
              <w:ind w:left="0" w:right="0"/>
              <w:rPr>
                <w:sz w:val="24"/>
                <w:szCs w:val="24"/>
              </w:rPr>
            </w:pPr>
            <w:r w:rsidRPr="005342F8">
              <w:rPr>
                <w:b/>
                <w:sz w:val="24"/>
                <w:szCs w:val="24"/>
              </w:rPr>
              <w:t>от 11 мая 2016 г. № 536</w:t>
            </w:r>
          </w:p>
        </w:tc>
        <w:tc>
          <w:tcPr>
            <w:tcW w:w="5182" w:type="dxa"/>
          </w:tcPr>
          <w:p w:rsidR="00550B42" w:rsidRPr="005342F8" w:rsidRDefault="000E2932" w:rsidP="000E2932">
            <w:pPr>
              <w:pStyle w:val="a4"/>
              <w:widowControl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 к изменениям</w:t>
            </w:r>
          </w:p>
        </w:tc>
      </w:tr>
      <w:tr w:rsidR="00550B42" w:rsidRPr="005342F8" w:rsidTr="005342F8">
        <w:tc>
          <w:tcPr>
            <w:tcW w:w="5388" w:type="dxa"/>
          </w:tcPr>
          <w:p w:rsidR="00550B42" w:rsidRPr="005342F8" w:rsidRDefault="00550B42" w:rsidP="00534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  <w:tc>
          <w:tcPr>
            <w:tcW w:w="5165" w:type="dxa"/>
          </w:tcPr>
          <w:p w:rsidR="00550B42" w:rsidRPr="005342F8" w:rsidRDefault="00550B42" w:rsidP="00534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>I. Общие положения</w:t>
            </w:r>
          </w:p>
        </w:tc>
        <w:tc>
          <w:tcPr>
            <w:tcW w:w="5182" w:type="dxa"/>
          </w:tcPr>
          <w:p w:rsidR="00550B42" w:rsidRPr="005342F8" w:rsidRDefault="00550B42" w:rsidP="005342F8">
            <w:pPr>
              <w:pStyle w:val="a4"/>
              <w:widowControl/>
              <w:ind w:left="0" w:right="0"/>
              <w:rPr>
                <w:sz w:val="24"/>
                <w:szCs w:val="24"/>
              </w:rPr>
            </w:pPr>
          </w:p>
        </w:tc>
      </w:tr>
      <w:tr w:rsidR="00550B42" w:rsidRPr="005342F8" w:rsidTr="005342F8">
        <w:tc>
          <w:tcPr>
            <w:tcW w:w="5388" w:type="dxa"/>
          </w:tcPr>
          <w:p w:rsidR="00550B42" w:rsidRPr="005342F8" w:rsidRDefault="00550B42" w:rsidP="005342F8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b w:val="0"/>
                <w:sz w:val="24"/>
                <w:szCs w:val="24"/>
              </w:rPr>
              <w:t>ПОЛОЖЕНИЕ об особенностях режима рабочего времени и времени отдыха педагогических и других работников образовательных учреждений</w:t>
            </w:r>
          </w:p>
          <w:p w:rsidR="00550B42" w:rsidRPr="005342F8" w:rsidRDefault="00550B42" w:rsidP="005342F8">
            <w:pPr>
              <w:pStyle w:val="a4"/>
              <w:widowControl/>
              <w:ind w:left="0" w:right="0"/>
              <w:rPr>
                <w:sz w:val="24"/>
                <w:szCs w:val="24"/>
              </w:rPr>
            </w:pPr>
          </w:p>
        </w:tc>
        <w:tc>
          <w:tcPr>
            <w:tcW w:w="5165" w:type="dxa"/>
          </w:tcPr>
          <w:p w:rsidR="00550B42" w:rsidRPr="005342F8" w:rsidRDefault="00550B42" w:rsidP="005342F8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5342F8">
              <w:rPr>
                <w:rFonts w:ascii="Times New Roman" w:hAnsi="Times New Roman"/>
                <w:bCs/>
                <w:sz w:val="24"/>
                <w:szCs w:val="24"/>
              </w:rPr>
              <w:t>ОСОБЕННОСТИ режима рабочего времени и времени отдыха педагогических и иных рабо</w:t>
            </w:r>
            <w:r w:rsidRPr="005342F8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5342F8">
              <w:rPr>
                <w:rFonts w:ascii="Times New Roman" w:hAnsi="Times New Roman"/>
                <w:bCs/>
                <w:sz w:val="24"/>
                <w:szCs w:val="24"/>
              </w:rPr>
              <w:t>ников организаций, осуществляющих образов</w:t>
            </w:r>
            <w:r w:rsidRPr="005342F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342F8">
              <w:rPr>
                <w:rFonts w:ascii="Times New Roman" w:hAnsi="Times New Roman"/>
                <w:bCs/>
                <w:sz w:val="24"/>
                <w:szCs w:val="24"/>
              </w:rPr>
              <w:t>тельную деятельность</w:t>
            </w:r>
          </w:p>
          <w:p w:rsidR="00550B42" w:rsidRPr="005342F8" w:rsidRDefault="00550B42" w:rsidP="005342F8">
            <w:pPr>
              <w:pStyle w:val="a4"/>
              <w:widowControl/>
              <w:ind w:left="0" w:right="0"/>
              <w:rPr>
                <w:sz w:val="24"/>
                <w:szCs w:val="24"/>
              </w:rPr>
            </w:pPr>
          </w:p>
        </w:tc>
        <w:tc>
          <w:tcPr>
            <w:tcW w:w="5182" w:type="dxa"/>
          </w:tcPr>
          <w:p w:rsidR="00550B42" w:rsidRPr="005342F8" w:rsidRDefault="00550B42" w:rsidP="00630272">
            <w:pPr>
              <w:pStyle w:val="a4"/>
              <w:widowControl/>
              <w:ind w:left="0" w:right="0" w:firstLine="397"/>
              <w:jc w:val="both"/>
              <w:rPr>
                <w:sz w:val="24"/>
                <w:szCs w:val="24"/>
              </w:rPr>
            </w:pPr>
            <w:r w:rsidRPr="005342F8">
              <w:rPr>
                <w:bCs/>
                <w:sz w:val="24"/>
                <w:szCs w:val="24"/>
              </w:rPr>
              <w:t>Согласно ч. 7 ст. 47 ФЗ № 273 федеральн</w:t>
            </w:r>
            <w:r w:rsidR="004E355A" w:rsidRPr="005342F8">
              <w:rPr>
                <w:bCs/>
                <w:sz w:val="24"/>
                <w:szCs w:val="24"/>
              </w:rPr>
              <w:t>о</w:t>
            </w:r>
            <w:r w:rsidR="004E355A" w:rsidRPr="005342F8">
              <w:rPr>
                <w:bCs/>
                <w:sz w:val="24"/>
                <w:szCs w:val="24"/>
              </w:rPr>
              <w:t>му</w:t>
            </w:r>
            <w:r w:rsidRPr="005342F8">
              <w:rPr>
                <w:bCs/>
                <w:sz w:val="24"/>
                <w:szCs w:val="24"/>
              </w:rPr>
              <w:t xml:space="preserve"> орган</w:t>
            </w:r>
            <w:r w:rsidR="004E355A" w:rsidRPr="005342F8">
              <w:rPr>
                <w:bCs/>
                <w:sz w:val="24"/>
                <w:szCs w:val="24"/>
              </w:rPr>
              <w:t>у</w:t>
            </w:r>
            <w:r w:rsidRPr="005342F8">
              <w:rPr>
                <w:bCs/>
                <w:sz w:val="24"/>
                <w:szCs w:val="24"/>
              </w:rPr>
              <w:t xml:space="preserve"> исполнительной власти, осущест</w:t>
            </w:r>
            <w:r w:rsidRPr="005342F8">
              <w:rPr>
                <w:bCs/>
                <w:sz w:val="24"/>
                <w:szCs w:val="24"/>
              </w:rPr>
              <w:t>в</w:t>
            </w:r>
            <w:r w:rsidRPr="005342F8">
              <w:rPr>
                <w:bCs/>
                <w:sz w:val="24"/>
                <w:szCs w:val="24"/>
              </w:rPr>
              <w:t>ляющ</w:t>
            </w:r>
            <w:r w:rsidR="004E355A" w:rsidRPr="005342F8">
              <w:rPr>
                <w:bCs/>
                <w:sz w:val="24"/>
                <w:szCs w:val="24"/>
              </w:rPr>
              <w:t>ему</w:t>
            </w:r>
            <w:r w:rsidRPr="005342F8">
              <w:rPr>
                <w:bCs/>
                <w:sz w:val="24"/>
                <w:szCs w:val="24"/>
              </w:rPr>
              <w:t xml:space="preserve"> функции по выработке государстве</w:t>
            </w:r>
            <w:r w:rsidRPr="005342F8">
              <w:rPr>
                <w:bCs/>
                <w:sz w:val="24"/>
                <w:szCs w:val="24"/>
              </w:rPr>
              <w:t>н</w:t>
            </w:r>
            <w:r w:rsidRPr="005342F8">
              <w:rPr>
                <w:bCs/>
                <w:sz w:val="24"/>
                <w:szCs w:val="24"/>
              </w:rPr>
              <w:t>ной политики и нормативно-правовому регул</w:t>
            </w:r>
            <w:r w:rsidRPr="005342F8">
              <w:rPr>
                <w:bCs/>
                <w:sz w:val="24"/>
                <w:szCs w:val="24"/>
              </w:rPr>
              <w:t>и</w:t>
            </w:r>
            <w:r w:rsidRPr="005342F8">
              <w:rPr>
                <w:bCs/>
                <w:sz w:val="24"/>
                <w:szCs w:val="24"/>
              </w:rPr>
              <w:t>рованию в сфере образования</w:t>
            </w:r>
            <w:r w:rsidR="00C35BF7">
              <w:rPr>
                <w:bCs/>
                <w:sz w:val="24"/>
                <w:szCs w:val="24"/>
              </w:rPr>
              <w:t>,</w:t>
            </w:r>
            <w:r w:rsidR="004E355A" w:rsidRPr="005342F8">
              <w:rPr>
                <w:bCs/>
                <w:sz w:val="24"/>
                <w:szCs w:val="24"/>
              </w:rPr>
              <w:t xml:space="preserve"> поручена разр</w:t>
            </w:r>
            <w:r w:rsidR="004E355A" w:rsidRPr="005342F8">
              <w:rPr>
                <w:bCs/>
                <w:sz w:val="24"/>
                <w:szCs w:val="24"/>
              </w:rPr>
              <w:t>а</w:t>
            </w:r>
            <w:r w:rsidR="004E355A" w:rsidRPr="005342F8">
              <w:rPr>
                <w:bCs/>
                <w:sz w:val="24"/>
                <w:szCs w:val="24"/>
              </w:rPr>
              <w:t>ботка нормативного правового акта, именуем</w:t>
            </w:r>
            <w:r w:rsidR="004E355A" w:rsidRPr="005342F8">
              <w:rPr>
                <w:bCs/>
                <w:sz w:val="24"/>
                <w:szCs w:val="24"/>
              </w:rPr>
              <w:t>о</w:t>
            </w:r>
            <w:r w:rsidR="004E355A" w:rsidRPr="005342F8">
              <w:rPr>
                <w:bCs/>
                <w:sz w:val="24"/>
                <w:szCs w:val="24"/>
              </w:rPr>
              <w:t>го «Особенности режима…»</w:t>
            </w:r>
            <w:r w:rsidR="000E2932">
              <w:rPr>
                <w:bCs/>
                <w:sz w:val="24"/>
                <w:szCs w:val="24"/>
              </w:rPr>
              <w:t>.</w:t>
            </w:r>
          </w:p>
        </w:tc>
      </w:tr>
      <w:tr w:rsidR="00550B42" w:rsidRPr="005342F8" w:rsidTr="005342F8">
        <w:tc>
          <w:tcPr>
            <w:tcW w:w="5388" w:type="dxa"/>
          </w:tcPr>
          <w:p w:rsidR="00550B42" w:rsidRPr="005342F8" w:rsidRDefault="00550B42" w:rsidP="005342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 xml:space="preserve">1.1. Положение об особенностях режима рабочего времени и времени отдыха педагогических и других работников образовательных учреждений (далее - Положение) устанавливает порядок регулирования режима рабочего времени и времени отдыха работников с учетом особенностей деятельности образовательных </w:t>
            </w:r>
            <w:r w:rsidRPr="005342F8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различных типов и видов.</w:t>
            </w:r>
          </w:p>
          <w:p w:rsidR="00550B42" w:rsidRPr="005342F8" w:rsidRDefault="00550B42" w:rsidP="005342F8">
            <w:pPr>
              <w:pStyle w:val="a4"/>
              <w:widowControl/>
              <w:ind w:left="0" w:right="0"/>
              <w:rPr>
                <w:sz w:val="24"/>
                <w:szCs w:val="24"/>
              </w:rPr>
            </w:pPr>
          </w:p>
        </w:tc>
        <w:tc>
          <w:tcPr>
            <w:tcW w:w="5165" w:type="dxa"/>
          </w:tcPr>
          <w:p w:rsidR="00550B42" w:rsidRPr="005342F8" w:rsidRDefault="00550B42" w:rsidP="005342F8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1.1. Особенности</w:t>
            </w:r>
            <w:r w:rsidRPr="005342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режима рабочего времени и времени отдыха педагогических и иных рабо</w:t>
            </w:r>
            <w:r w:rsidRPr="005342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5342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ников организаций, осуществляющих образов</w:t>
            </w:r>
            <w:r w:rsidRPr="005342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5342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тельную деятельность, устанавливают правила регулирования режима рабочего времени и времени отдыха педагогических работников, замещающих должности, поименованные в н</w:t>
            </w:r>
            <w:r w:rsidRPr="005342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5342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менклатуре должностей педагогических рабо</w:t>
            </w:r>
            <w:r w:rsidRPr="005342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5342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ников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 организаций, осуществляющих образов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тельную деятельность</w:t>
            </w:r>
            <w:r w:rsidRPr="005342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должностей руковод</w:t>
            </w:r>
            <w:r w:rsidRPr="005342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5342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телей образовательных организаций, утве</w:t>
            </w:r>
            <w:r w:rsidRPr="005342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5342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ждённой постановлением Правительства Ро</w:t>
            </w:r>
            <w:r w:rsidRPr="005342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5342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сийской Федерации от 8 августа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342F8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2013 г</w:t>
              </w:r>
            </w:smartTag>
            <w:r w:rsidRPr="005342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№ 678 (Собрание законодательства Российской Фед</w:t>
            </w:r>
            <w:r w:rsidRPr="005342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5342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рации, 2013, № 33, ст. 4381) (далее соответс</w:t>
            </w:r>
            <w:r w:rsidRPr="005342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5342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венно – номенклатура должностей, педагогич</w:t>
            </w:r>
            <w:r w:rsidRPr="005342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5342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ские работники, организации), и ины</w:t>
            </w:r>
            <w:r w:rsidR="00C35BF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5342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342F8">
              <w:rPr>
                <w:rFonts w:ascii="Times New Roman" w:hAnsi="Times New Roman"/>
                <w:bCs/>
                <w:sz w:val="24"/>
                <w:szCs w:val="24"/>
              </w:rPr>
              <w:t>работн</w:t>
            </w:r>
            <w:r w:rsidRPr="005342F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342F8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C35BF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342F8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</w:t>
            </w:r>
            <w:r w:rsidR="00C35BF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342F8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 иные работники).</w:t>
            </w:r>
          </w:p>
          <w:p w:rsidR="00550B42" w:rsidRPr="005342F8" w:rsidRDefault="00550B42" w:rsidP="00534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550B42" w:rsidRPr="005342F8" w:rsidRDefault="004E355A" w:rsidP="005342F8">
            <w:pPr>
              <w:pStyle w:val="a4"/>
              <w:widowControl/>
              <w:ind w:left="0" w:right="0" w:firstLine="397"/>
              <w:jc w:val="both"/>
              <w:rPr>
                <w:sz w:val="24"/>
                <w:szCs w:val="24"/>
              </w:rPr>
            </w:pPr>
            <w:r w:rsidRPr="005342F8">
              <w:rPr>
                <w:sz w:val="24"/>
                <w:szCs w:val="24"/>
              </w:rPr>
              <w:lastRenderedPageBreak/>
              <w:t>Особенности режима рабочего времени и времени отдыха определяют правила регулир</w:t>
            </w:r>
            <w:r w:rsidRPr="005342F8">
              <w:rPr>
                <w:sz w:val="24"/>
                <w:szCs w:val="24"/>
              </w:rPr>
              <w:t>о</w:t>
            </w:r>
            <w:r w:rsidRPr="005342F8">
              <w:rPr>
                <w:sz w:val="24"/>
                <w:szCs w:val="24"/>
              </w:rPr>
              <w:t xml:space="preserve">вания </w:t>
            </w:r>
            <w:r w:rsidRPr="005342F8">
              <w:rPr>
                <w:bCs/>
                <w:color w:val="000000"/>
                <w:sz w:val="24"/>
                <w:szCs w:val="24"/>
              </w:rPr>
              <w:t>режима рабочего времени и времени о</w:t>
            </w:r>
            <w:r w:rsidRPr="005342F8">
              <w:rPr>
                <w:bCs/>
                <w:color w:val="000000"/>
                <w:sz w:val="24"/>
                <w:szCs w:val="24"/>
              </w:rPr>
              <w:t>т</w:t>
            </w:r>
            <w:r w:rsidRPr="005342F8">
              <w:rPr>
                <w:bCs/>
                <w:color w:val="000000"/>
                <w:sz w:val="24"/>
                <w:szCs w:val="24"/>
              </w:rPr>
              <w:t>дыха</w:t>
            </w:r>
            <w:r w:rsidRPr="005342F8">
              <w:rPr>
                <w:sz w:val="24"/>
                <w:szCs w:val="24"/>
              </w:rPr>
              <w:t xml:space="preserve"> для педагогических и иных работников организаций, осуществляющих образовател</w:t>
            </w:r>
            <w:r w:rsidRPr="005342F8">
              <w:rPr>
                <w:sz w:val="24"/>
                <w:szCs w:val="24"/>
              </w:rPr>
              <w:t>ь</w:t>
            </w:r>
            <w:r w:rsidRPr="005342F8">
              <w:rPr>
                <w:sz w:val="24"/>
                <w:szCs w:val="24"/>
              </w:rPr>
              <w:t>ную деятельность, т.е. образовательных орган</w:t>
            </w:r>
            <w:r w:rsidRPr="005342F8">
              <w:rPr>
                <w:sz w:val="24"/>
                <w:szCs w:val="24"/>
              </w:rPr>
              <w:t>и</w:t>
            </w:r>
            <w:r w:rsidRPr="005342F8">
              <w:rPr>
                <w:sz w:val="24"/>
                <w:szCs w:val="24"/>
              </w:rPr>
              <w:t>заций и организаций, осуществляющих обуч</w:t>
            </w:r>
            <w:r w:rsidRPr="005342F8">
              <w:rPr>
                <w:sz w:val="24"/>
                <w:szCs w:val="24"/>
              </w:rPr>
              <w:t>е</w:t>
            </w:r>
            <w:r w:rsidRPr="005342F8">
              <w:rPr>
                <w:sz w:val="24"/>
                <w:szCs w:val="24"/>
              </w:rPr>
              <w:lastRenderedPageBreak/>
              <w:t>ние.</w:t>
            </w:r>
          </w:p>
          <w:p w:rsidR="00BB214B" w:rsidRPr="005342F8" w:rsidRDefault="00BB214B" w:rsidP="005342F8">
            <w:pPr>
              <w:pStyle w:val="a4"/>
              <w:widowControl/>
              <w:ind w:left="0" w:right="0" w:firstLine="397"/>
              <w:jc w:val="both"/>
              <w:rPr>
                <w:sz w:val="24"/>
                <w:szCs w:val="24"/>
              </w:rPr>
            </w:pPr>
            <w:r w:rsidRPr="005342F8">
              <w:rPr>
                <w:sz w:val="24"/>
                <w:szCs w:val="24"/>
              </w:rPr>
              <w:t>При регулировании режима рабочего вр</w:t>
            </w:r>
            <w:r w:rsidRPr="005342F8">
              <w:rPr>
                <w:sz w:val="24"/>
                <w:szCs w:val="24"/>
              </w:rPr>
              <w:t>е</w:t>
            </w:r>
            <w:r w:rsidRPr="005342F8">
              <w:rPr>
                <w:sz w:val="24"/>
                <w:szCs w:val="24"/>
              </w:rPr>
              <w:t>мени педагогических работников и руководит</w:t>
            </w:r>
            <w:r w:rsidRPr="005342F8">
              <w:rPr>
                <w:sz w:val="24"/>
                <w:szCs w:val="24"/>
              </w:rPr>
              <w:t>е</w:t>
            </w:r>
            <w:r w:rsidRPr="005342F8">
              <w:rPr>
                <w:sz w:val="24"/>
                <w:szCs w:val="24"/>
              </w:rPr>
              <w:t xml:space="preserve">лей </w:t>
            </w:r>
            <w:r w:rsidR="000E2932">
              <w:rPr>
                <w:sz w:val="24"/>
                <w:szCs w:val="24"/>
              </w:rPr>
              <w:t xml:space="preserve"> образовательных организаций </w:t>
            </w:r>
            <w:r w:rsidRPr="005342F8">
              <w:rPr>
                <w:sz w:val="24"/>
                <w:szCs w:val="24"/>
              </w:rPr>
              <w:t>применяется с</w:t>
            </w:r>
            <w:r w:rsidRPr="005342F8">
              <w:rPr>
                <w:sz w:val="24"/>
                <w:szCs w:val="24"/>
              </w:rPr>
              <w:t>о</w:t>
            </w:r>
            <w:r w:rsidRPr="005342F8">
              <w:rPr>
                <w:sz w:val="24"/>
                <w:szCs w:val="24"/>
              </w:rPr>
              <w:t>ответствующая номенклатура должностей</w:t>
            </w:r>
            <w:r w:rsidR="000E2932">
              <w:rPr>
                <w:sz w:val="24"/>
                <w:szCs w:val="24"/>
              </w:rPr>
              <w:t>.</w:t>
            </w:r>
          </w:p>
          <w:p w:rsidR="00BB214B" w:rsidRPr="005342F8" w:rsidRDefault="00BB214B" w:rsidP="005342F8">
            <w:pPr>
              <w:pStyle w:val="a4"/>
              <w:widowControl/>
              <w:ind w:left="0" w:right="0" w:firstLine="397"/>
              <w:jc w:val="both"/>
              <w:rPr>
                <w:sz w:val="24"/>
                <w:szCs w:val="24"/>
              </w:rPr>
            </w:pPr>
          </w:p>
        </w:tc>
      </w:tr>
      <w:tr w:rsidR="00D20C82" w:rsidRPr="005342F8" w:rsidTr="005342F8">
        <w:tc>
          <w:tcPr>
            <w:tcW w:w="5388" w:type="dxa"/>
          </w:tcPr>
          <w:p w:rsidR="00D20C82" w:rsidRPr="005342F8" w:rsidRDefault="00D20C82" w:rsidP="005342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lastRenderedPageBreak/>
              <w:t>1.2. Режим рабочего времени и времени отдыха педагогических и других работников образовательных учреждений, включающий предоставление выходных дней, определяется с учетом режима деятельности образовательного учреждения (круглосуточное пребывание обучающихся, воспитанников, пребывание их в течение определенного времени, сезона, сменности учебных занятий и других особенностей работы образовательного учреждения) и устанавливается правилами внутреннего трудового распорядка образовательного учреждения, графиками работы, коллективным договором, разрабатываемыми в соответствии с Трудовым кодексом Российской Федерации, федеральными законами и иными нормативными правовыми актами, настоящим Положением.</w:t>
            </w:r>
          </w:p>
          <w:p w:rsidR="00D20C82" w:rsidRPr="005342F8" w:rsidRDefault="00D20C82" w:rsidP="005342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:rsidR="00D20C82" w:rsidRPr="005342F8" w:rsidRDefault="00D20C82" w:rsidP="005342F8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 xml:space="preserve">1.2. Режим рабочего времени и времени отдыха педагогических работников и иных работников </w:t>
            </w:r>
            <w:r w:rsidRPr="005342F8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организации устанавливается 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правилами вну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реннего трудового распорядка в соответствии с трудовым законодательством, иными норм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тивными правовыми актами, содержащими нормы трудового права, коллективным догов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ром, настоящими Особенностями с учётом:</w:t>
            </w:r>
          </w:p>
          <w:p w:rsidR="00D20C82" w:rsidRPr="005342F8" w:rsidRDefault="00D20C82" w:rsidP="005342F8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>а) режима деятельности организации, связанн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го с круглосуточным пребыванием обуча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ю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щихся, пребыванием их в течение определё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н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ного времени, сезона, сменностью учебных, тренировочных занятий и другими особенн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стями работы организации;</w:t>
            </w:r>
          </w:p>
          <w:p w:rsidR="00D20C82" w:rsidRPr="005342F8" w:rsidRDefault="00D20C82" w:rsidP="005342F8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 w:rsidRPr="005342F8">
              <w:rPr>
                <w:sz w:val="24"/>
                <w:szCs w:val="24"/>
              </w:rPr>
              <w:t>б) продолжительности рабочего времени или норм часов педагогической работы за ставку заработной платы, устанавливаемых педагог</w:t>
            </w:r>
            <w:r w:rsidRPr="005342F8">
              <w:rPr>
                <w:sz w:val="24"/>
                <w:szCs w:val="24"/>
              </w:rPr>
              <w:t>и</w:t>
            </w:r>
            <w:r w:rsidRPr="005342F8">
              <w:rPr>
                <w:sz w:val="24"/>
                <w:szCs w:val="24"/>
              </w:rPr>
              <w:t>ческим работникам в соответствии с приказом Министерства образования и науки Российской Федерации от 22 декабря 2014 г. № 1601 «О</w:t>
            </w:r>
            <w:r w:rsidRPr="005342F8">
              <w:rPr>
                <w:bCs/>
                <w:sz w:val="24"/>
                <w:szCs w:val="24"/>
              </w:rPr>
              <w:t xml:space="preserve"> продолжительности рабочего времени (нормах часов педагогической работы за ставку зар</w:t>
            </w:r>
            <w:r w:rsidRPr="005342F8">
              <w:rPr>
                <w:bCs/>
                <w:sz w:val="24"/>
                <w:szCs w:val="24"/>
              </w:rPr>
              <w:t>а</w:t>
            </w:r>
            <w:r w:rsidRPr="005342F8">
              <w:rPr>
                <w:bCs/>
                <w:sz w:val="24"/>
                <w:szCs w:val="24"/>
              </w:rPr>
              <w:lastRenderedPageBreak/>
              <w:t>ботной платы)  педагогических работников и о порядке определения учебной нагрузки педаг</w:t>
            </w:r>
            <w:r w:rsidRPr="005342F8">
              <w:rPr>
                <w:bCs/>
                <w:sz w:val="24"/>
                <w:szCs w:val="24"/>
              </w:rPr>
              <w:t>о</w:t>
            </w:r>
            <w:r w:rsidRPr="005342F8">
              <w:rPr>
                <w:bCs/>
                <w:sz w:val="24"/>
                <w:szCs w:val="24"/>
              </w:rPr>
              <w:t>гических работников, оговариваемой в труд</w:t>
            </w:r>
            <w:r w:rsidRPr="005342F8">
              <w:rPr>
                <w:bCs/>
                <w:sz w:val="24"/>
                <w:szCs w:val="24"/>
              </w:rPr>
              <w:t>о</w:t>
            </w:r>
            <w:r w:rsidRPr="005342F8">
              <w:rPr>
                <w:bCs/>
                <w:sz w:val="24"/>
                <w:szCs w:val="24"/>
              </w:rPr>
              <w:t>вом договоре» (зарегистрирован Министерс</w:t>
            </w:r>
            <w:r w:rsidRPr="005342F8">
              <w:rPr>
                <w:bCs/>
                <w:sz w:val="24"/>
                <w:szCs w:val="24"/>
              </w:rPr>
              <w:t>т</w:t>
            </w:r>
            <w:r w:rsidRPr="005342F8">
              <w:rPr>
                <w:bCs/>
                <w:sz w:val="24"/>
                <w:szCs w:val="24"/>
              </w:rPr>
              <w:t>вом юстиции Российской Федерации</w:t>
            </w:r>
            <w:r w:rsidRPr="005342F8">
              <w:rPr>
                <w:sz w:val="24"/>
                <w:szCs w:val="24"/>
              </w:rPr>
              <w:t xml:space="preserve"> 25 февр</w:t>
            </w:r>
            <w:r w:rsidRPr="005342F8">
              <w:rPr>
                <w:sz w:val="24"/>
                <w:szCs w:val="24"/>
              </w:rPr>
              <w:t>а</w:t>
            </w:r>
            <w:r w:rsidRPr="005342F8">
              <w:rPr>
                <w:sz w:val="24"/>
                <w:szCs w:val="24"/>
              </w:rPr>
              <w:t>ля 2015 г., регистрационный № 36204) (далее – приказ № 1601), а также продолжительности рабочего времени, установленной в соответс</w:t>
            </w:r>
            <w:r w:rsidRPr="005342F8">
              <w:rPr>
                <w:sz w:val="24"/>
                <w:szCs w:val="24"/>
              </w:rPr>
              <w:t>т</w:t>
            </w:r>
            <w:r w:rsidRPr="005342F8">
              <w:rPr>
                <w:sz w:val="24"/>
                <w:szCs w:val="24"/>
              </w:rPr>
              <w:t>вии с законодательством Российской Федер</w:t>
            </w:r>
            <w:r w:rsidRPr="005342F8">
              <w:rPr>
                <w:sz w:val="24"/>
                <w:szCs w:val="24"/>
              </w:rPr>
              <w:t>а</w:t>
            </w:r>
            <w:r w:rsidRPr="005342F8">
              <w:rPr>
                <w:sz w:val="24"/>
                <w:szCs w:val="24"/>
              </w:rPr>
              <w:t>ции иным работникам по занимаемым должн</w:t>
            </w:r>
            <w:r w:rsidRPr="005342F8">
              <w:rPr>
                <w:sz w:val="24"/>
                <w:szCs w:val="24"/>
              </w:rPr>
              <w:t>о</w:t>
            </w:r>
            <w:r w:rsidRPr="005342F8">
              <w:rPr>
                <w:sz w:val="24"/>
                <w:szCs w:val="24"/>
              </w:rPr>
              <w:t>стям;</w:t>
            </w:r>
          </w:p>
          <w:p w:rsidR="00D20C82" w:rsidRPr="005342F8" w:rsidRDefault="00D20C82" w:rsidP="005342F8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>в) объёма фактической учебной (тренирово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ч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ной) нагрузки (педагогической работы) педаг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гических работников, определяемого в соотве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ствии с приказом № 1601; </w:t>
            </w:r>
          </w:p>
          <w:p w:rsidR="00D20C82" w:rsidRPr="005342F8" w:rsidRDefault="00D20C82" w:rsidP="005342F8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>г) времени, необходимого для выполнения вх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дящих в рабочее время педагогических рабо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r w:rsidRPr="005342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зависимости от занимаемой ими должности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 иных предусмотренных квалиф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кационными характеристиками должностных обязанностей, в том числе воспитательной р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боты, индивидуальной работы с обучающим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ном, – методической, подготовительной, орг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низационной, диагностической, работы по в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мися;</w:t>
            </w:r>
          </w:p>
          <w:p w:rsidR="00D20C82" w:rsidRPr="005342F8" w:rsidRDefault="00D20C82" w:rsidP="0053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>д) времени, необходимого для выполнения п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2F8">
              <w:rPr>
                <w:rFonts w:ascii="Times New Roman" w:hAnsi="Times New Roman"/>
                <w:sz w:val="24"/>
                <w:szCs w:val="24"/>
              </w:rPr>
              <w:lastRenderedPageBreak/>
              <w:t>дагогическими работниками и иными работн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ками дополнительной работы за дополнител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ь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ную оплату по соглашению сторон трудового договора.</w:t>
            </w:r>
          </w:p>
          <w:p w:rsidR="00D20C82" w:rsidRPr="005342F8" w:rsidRDefault="00D20C82" w:rsidP="005342F8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0A437A" w:rsidRPr="00630272" w:rsidRDefault="00E91807" w:rsidP="005342F8">
            <w:pPr>
              <w:pStyle w:val="a4"/>
              <w:widowControl/>
              <w:ind w:left="0" w:right="0" w:firstLine="255"/>
              <w:jc w:val="both"/>
              <w:rPr>
                <w:bCs/>
                <w:sz w:val="24"/>
                <w:szCs w:val="24"/>
              </w:rPr>
            </w:pPr>
            <w:r w:rsidRPr="00630272">
              <w:rPr>
                <w:sz w:val="24"/>
                <w:szCs w:val="24"/>
              </w:rPr>
              <w:lastRenderedPageBreak/>
              <w:t>Конкретизированы особенности, с учетом которых регулируются вопросы режима раб</w:t>
            </w:r>
            <w:r w:rsidRPr="00630272">
              <w:rPr>
                <w:sz w:val="24"/>
                <w:szCs w:val="24"/>
              </w:rPr>
              <w:t>о</w:t>
            </w:r>
            <w:r w:rsidRPr="00630272">
              <w:rPr>
                <w:sz w:val="24"/>
                <w:szCs w:val="24"/>
              </w:rPr>
              <w:t xml:space="preserve">чего времени и времени отдыха педагогических работников и иных работников </w:t>
            </w:r>
            <w:r w:rsidRPr="00630272">
              <w:rPr>
                <w:bCs/>
                <w:sz w:val="24"/>
                <w:szCs w:val="24"/>
              </w:rPr>
              <w:t>организации</w:t>
            </w:r>
            <w:r w:rsidR="00563074" w:rsidRPr="00630272">
              <w:rPr>
                <w:bCs/>
                <w:sz w:val="24"/>
                <w:szCs w:val="24"/>
              </w:rPr>
              <w:t>, в том числе</w:t>
            </w:r>
            <w:r w:rsidR="000E2932" w:rsidRPr="00630272">
              <w:rPr>
                <w:bCs/>
                <w:sz w:val="24"/>
                <w:szCs w:val="24"/>
              </w:rPr>
              <w:t xml:space="preserve"> связанные</w:t>
            </w:r>
            <w:r w:rsidR="000A437A" w:rsidRPr="00630272">
              <w:rPr>
                <w:bCs/>
                <w:sz w:val="24"/>
                <w:szCs w:val="24"/>
              </w:rPr>
              <w:t>:</w:t>
            </w:r>
          </w:p>
          <w:p w:rsidR="000A437A" w:rsidRPr="00630272" w:rsidRDefault="000A437A" w:rsidP="005342F8">
            <w:pPr>
              <w:pStyle w:val="a4"/>
              <w:widowControl/>
              <w:ind w:left="0" w:right="0" w:firstLine="255"/>
              <w:jc w:val="both"/>
              <w:rPr>
                <w:bCs/>
                <w:sz w:val="24"/>
                <w:szCs w:val="24"/>
              </w:rPr>
            </w:pPr>
            <w:r w:rsidRPr="00630272">
              <w:rPr>
                <w:bCs/>
                <w:sz w:val="24"/>
                <w:szCs w:val="24"/>
              </w:rPr>
              <w:t xml:space="preserve">- </w:t>
            </w:r>
            <w:r w:rsidR="000E2932" w:rsidRPr="00630272">
              <w:rPr>
                <w:bCs/>
                <w:sz w:val="24"/>
                <w:szCs w:val="24"/>
              </w:rPr>
              <w:t xml:space="preserve">с </w:t>
            </w:r>
            <w:r w:rsidRPr="00630272">
              <w:rPr>
                <w:bCs/>
                <w:sz w:val="24"/>
                <w:szCs w:val="24"/>
              </w:rPr>
              <w:t>режим</w:t>
            </w:r>
            <w:r w:rsidR="000E2932" w:rsidRPr="00630272">
              <w:rPr>
                <w:bCs/>
                <w:sz w:val="24"/>
                <w:szCs w:val="24"/>
              </w:rPr>
              <w:t>ом</w:t>
            </w:r>
            <w:r w:rsidRPr="00630272">
              <w:rPr>
                <w:bCs/>
                <w:sz w:val="24"/>
                <w:szCs w:val="24"/>
              </w:rPr>
              <w:t xml:space="preserve"> деятельности организации;</w:t>
            </w:r>
          </w:p>
          <w:p w:rsidR="00D20C82" w:rsidRPr="00630272" w:rsidRDefault="000A437A" w:rsidP="005342F8">
            <w:pPr>
              <w:pStyle w:val="a4"/>
              <w:widowControl/>
              <w:ind w:left="0" w:right="0" w:firstLine="255"/>
              <w:jc w:val="both"/>
              <w:rPr>
                <w:sz w:val="24"/>
                <w:szCs w:val="24"/>
              </w:rPr>
            </w:pPr>
            <w:r w:rsidRPr="00630272">
              <w:rPr>
                <w:bCs/>
                <w:sz w:val="24"/>
                <w:szCs w:val="24"/>
              </w:rPr>
              <w:t xml:space="preserve">- </w:t>
            </w:r>
            <w:r w:rsidR="000E2932" w:rsidRPr="00630272">
              <w:rPr>
                <w:bCs/>
                <w:sz w:val="24"/>
                <w:szCs w:val="24"/>
              </w:rPr>
              <w:t>с</w:t>
            </w:r>
            <w:r w:rsidR="00E91807" w:rsidRPr="00630272">
              <w:rPr>
                <w:sz w:val="24"/>
                <w:szCs w:val="24"/>
              </w:rPr>
              <w:t xml:space="preserve"> </w:t>
            </w:r>
            <w:r w:rsidRPr="00630272">
              <w:rPr>
                <w:sz w:val="24"/>
                <w:szCs w:val="24"/>
              </w:rPr>
              <w:t>продолжительност</w:t>
            </w:r>
            <w:r w:rsidR="000E2932" w:rsidRPr="00630272">
              <w:rPr>
                <w:sz w:val="24"/>
                <w:szCs w:val="24"/>
              </w:rPr>
              <w:t>ью</w:t>
            </w:r>
            <w:r w:rsidRPr="00630272">
              <w:rPr>
                <w:sz w:val="24"/>
                <w:szCs w:val="24"/>
              </w:rPr>
              <w:t xml:space="preserve"> рабочего времени или </w:t>
            </w:r>
            <w:r w:rsidR="000E2932" w:rsidRPr="00630272">
              <w:rPr>
                <w:sz w:val="24"/>
                <w:szCs w:val="24"/>
              </w:rPr>
              <w:t>нормам</w:t>
            </w:r>
            <w:r w:rsidR="00630272" w:rsidRPr="00630272">
              <w:rPr>
                <w:sz w:val="24"/>
                <w:szCs w:val="24"/>
              </w:rPr>
              <w:t>и</w:t>
            </w:r>
            <w:r w:rsidRPr="00630272">
              <w:rPr>
                <w:sz w:val="24"/>
                <w:szCs w:val="24"/>
              </w:rPr>
              <w:t xml:space="preserve"> часов за ставку заработной платы</w:t>
            </w:r>
            <w:r w:rsidR="000E2932" w:rsidRPr="00630272">
              <w:rPr>
                <w:sz w:val="24"/>
                <w:szCs w:val="24"/>
              </w:rPr>
              <w:t>, установленными в соответствии с</w:t>
            </w:r>
            <w:r w:rsidRPr="00630272">
              <w:rPr>
                <w:sz w:val="24"/>
                <w:szCs w:val="24"/>
              </w:rPr>
              <w:t xml:space="preserve"> приказ</w:t>
            </w:r>
            <w:r w:rsidR="000E2932" w:rsidRPr="00630272">
              <w:rPr>
                <w:sz w:val="24"/>
                <w:szCs w:val="24"/>
              </w:rPr>
              <w:t>ом</w:t>
            </w:r>
            <w:r w:rsidRPr="00630272">
              <w:rPr>
                <w:sz w:val="24"/>
                <w:szCs w:val="24"/>
              </w:rPr>
              <w:t xml:space="preserve"> </w:t>
            </w:r>
            <w:r w:rsidR="00630272" w:rsidRPr="00630272">
              <w:rPr>
                <w:sz w:val="24"/>
                <w:szCs w:val="24"/>
              </w:rPr>
              <w:br/>
            </w:r>
            <w:r w:rsidRPr="00630272">
              <w:rPr>
                <w:sz w:val="24"/>
                <w:szCs w:val="24"/>
              </w:rPr>
              <w:t xml:space="preserve">№ 1601, </w:t>
            </w:r>
            <w:r w:rsidR="00563074" w:rsidRPr="00630272">
              <w:rPr>
                <w:sz w:val="24"/>
                <w:szCs w:val="24"/>
              </w:rPr>
              <w:t>«</w:t>
            </w:r>
            <w:r w:rsidRPr="00630272">
              <w:rPr>
                <w:sz w:val="24"/>
                <w:szCs w:val="24"/>
              </w:rPr>
              <w:t>приказом-спутником</w:t>
            </w:r>
            <w:r w:rsidR="00563074" w:rsidRPr="00630272">
              <w:rPr>
                <w:sz w:val="24"/>
                <w:szCs w:val="24"/>
              </w:rPr>
              <w:t>»</w:t>
            </w:r>
            <w:r w:rsidRPr="00630272">
              <w:rPr>
                <w:sz w:val="24"/>
                <w:szCs w:val="24"/>
              </w:rPr>
              <w:t xml:space="preserve"> которого явл</w:t>
            </w:r>
            <w:r w:rsidRPr="00630272">
              <w:rPr>
                <w:sz w:val="24"/>
                <w:szCs w:val="24"/>
              </w:rPr>
              <w:t>я</w:t>
            </w:r>
            <w:r w:rsidRPr="00630272">
              <w:rPr>
                <w:sz w:val="24"/>
                <w:szCs w:val="24"/>
              </w:rPr>
              <w:t>ется</w:t>
            </w:r>
            <w:r w:rsidR="00563074" w:rsidRPr="00630272">
              <w:rPr>
                <w:sz w:val="24"/>
                <w:szCs w:val="24"/>
              </w:rPr>
              <w:t xml:space="preserve"> пр</w:t>
            </w:r>
            <w:r w:rsidR="00563074" w:rsidRPr="00630272">
              <w:rPr>
                <w:sz w:val="24"/>
                <w:szCs w:val="24"/>
              </w:rPr>
              <w:t>и</w:t>
            </w:r>
            <w:r w:rsidR="00563074" w:rsidRPr="00630272">
              <w:rPr>
                <w:sz w:val="24"/>
                <w:szCs w:val="24"/>
              </w:rPr>
              <w:t>каз № 536</w:t>
            </w:r>
            <w:r w:rsidRPr="00630272">
              <w:rPr>
                <w:sz w:val="24"/>
                <w:szCs w:val="24"/>
              </w:rPr>
              <w:t>;</w:t>
            </w:r>
          </w:p>
          <w:p w:rsidR="00563074" w:rsidRPr="00630272" w:rsidRDefault="00563074" w:rsidP="005342F8">
            <w:pPr>
              <w:pStyle w:val="a4"/>
              <w:widowControl/>
              <w:ind w:left="0" w:right="0" w:firstLine="255"/>
              <w:jc w:val="both"/>
              <w:rPr>
                <w:sz w:val="24"/>
                <w:szCs w:val="24"/>
              </w:rPr>
            </w:pPr>
            <w:r w:rsidRPr="00630272">
              <w:rPr>
                <w:sz w:val="24"/>
                <w:szCs w:val="24"/>
              </w:rPr>
              <w:t xml:space="preserve">- </w:t>
            </w:r>
            <w:r w:rsidR="000E2932" w:rsidRPr="00630272">
              <w:rPr>
                <w:sz w:val="24"/>
                <w:szCs w:val="24"/>
              </w:rPr>
              <w:t xml:space="preserve">с </w:t>
            </w:r>
            <w:r w:rsidRPr="00630272">
              <w:rPr>
                <w:sz w:val="24"/>
                <w:szCs w:val="24"/>
              </w:rPr>
              <w:t>объём</w:t>
            </w:r>
            <w:r w:rsidR="000E2932" w:rsidRPr="00630272">
              <w:rPr>
                <w:sz w:val="24"/>
                <w:szCs w:val="24"/>
              </w:rPr>
              <w:t>ом</w:t>
            </w:r>
            <w:r w:rsidRPr="00630272">
              <w:rPr>
                <w:sz w:val="24"/>
                <w:szCs w:val="24"/>
              </w:rPr>
              <w:t xml:space="preserve"> фактической учебной  нагрузки;</w:t>
            </w:r>
          </w:p>
          <w:p w:rsidR="00563074" w:rsidRPr="00630272" w:rsidRDefault="00563074" w:rsidP="005342F8">
            <w:pPr>
              <w:pStyle w:val="a4"/>
              <w:widowControl/>
              <w:ind w:left="0" w:right="0" w:firstLine="255"/>
              <w:jc w:val="both"/>
              <w:rPr>
                <w:b/>
                <w:sz w:val="24"/>
                <w:szCs w:val="24"/>
                <w:u w:val="single"/>
              </w:rPr>
            </w:pPr>
            <w:r w:rsidRPr="00630272">
              <w:rPr>
                <w:sz w:val="24"/>
                <w:szCs w:val="24"/>
              </w:rPr>
              <w:t xml:space="preserve">- </w:t>
            </w:r>
            <w:r w:rsidR="000E2932" w:rsidRPr="00630272">
              <w:rPr>
                <w:sz w:val="24"/>
                <w:szCs w:val="24"/>
              </w:rPr>
              <w:t xml:space="preserve">с </w:t>
            </w:r>
            <w:r w:rsidRPr="00630272">
              <w:rPr>
                <w:sz w:val="24"/>
                <w:szCs w:val="24"/>
              </w:rPr>
              <w:t>времен</w:t>
            </w:r>
            <w:r w:rsidR="000E2932" w:rsidRPr="00630272">
              <w:rPr>
                <w:sz w:val="24"/>
                <w:szCs w:val="24"/>
              </w:rPr>
              <w:t>ем</w:t>
            </w:r>
            <w:r w:rsidRPr="00630272">
              <w:rPr>
                <w:sz w:val="24"/>
                <w:szCs w:val="24"/>
              </w:rPr>
              <w:t>, необходим</w:t>
            </w:r>
            <w:r w:rsidR="000E2932" w:rsidRPr="00630272">
              <w:rPr>
                <w:sz w:val="24"/>
                <w:szCs w:val="24"/>
              </w:rPr>
              <w:t>ым</w:t>
            </w:r>
            <w:r w:rsidRPr="00630272">
              <w:rPr>
                <w:sz w:val="24"/>
                <w:szCs w:val="24"/>
              </w:rPr>
              <w:t xml:space="preserve"> для выполнения входящих в </w:t>
            </w:r>
            <w:r w:rsidR="000E2932" w:rsidRPr="00630272">
              <w:rPr>
                <w:sz w:val="24"/>
                <w:szCs w:val="24"/>
              </w:rPr>
              <w:t xml:space="preserve"> должностные обязанности</w:t>
            </w:r>
            <w:r w:rsidRPr="00630272">
              <w:rPr>
                <w:sz w:val="24"/>
                <w:szCs w:val="24"/>
              </w:rPr>
              <w:t xml:space="preserve"> педаг</w:t>
            </w:r>
            <w:r w:rsidRPr="00630272">
              <w:rPr>
                <w:sz w:val="24"/>
                <w:szCs w:val="24"/>
              </w:rPr>
              <w:t>о</w:t>
            </w:r>
            <w:r w:rsidRPr="00630272">
              <w:rPr>
                <w:sz w:val="24"/>
                <w:szCs w:val="24"/>
              </w:rPr>
              <w:t>гических работников</w:t>
            </w:r>
            <w:r w:rsidR="000E2932" w:rsidRPr="00630272">
              <w:rPr>
                <w:sz w:val="24"/>
                <w:szCs w:val="24"/>
              </w:rPr>
              <w:t xml:space="preserve"> видов работ, предусмо</w:t>
            </w:r>
            <w:r w:rsidR="000E2932" w:rsidRPr="00630272">
              <w:rPr>
                <w:sz w:val="24"/>
                <w:szCs w:val="24"/>
              </w:rPr>
              <w:t>т</w:t>
            </w:r>
            <w:r w:rsidR="000E2932" w:rsidRPr="00630272">
              <w:rPr>
                <w:sz w:val="24"/>
                <w:szCs w:val="24"/>
              </w:rPr>
              <w:t>ренных</w:t>
            </w:r>
            <w:r w:rsidRPr="00630272">
              <w:rPr>
                <w:sz w:val="24"/>
                <w:szCs w:val="24"/>
              </w:rPr>
              <w:t xml:space="preserve"> </w:t>
            </w:r>
            <w:r w:rsidRPr="00630272">
              <w:rPr>
                <w:b/>
                <w:sz w:val="24"/>
                <w:szCs w:val="24"/>
                <w:u w:val="single"/>
              </w:rPr>
              <w:t>в зависимости от занимаемой ими должности</w:t>
            </w:r>
            <w:r w:rsidR="00B0059A" w:rsidRPr="00630272">
              <w:rPr>
                <w:b/>
                <w:sz w:val="24"/>
                <w:szCs w:val="24"/>
                <w:u w:val="single"/>
              </w:rPr>
              <w:t xml:space="preserve"> согласно квалификационным х</w:t>
            </w:r>
            <w:r w:rsidR="00B0059A" w:rsidRPr="00630272">
              <w:rPr>
                <w:b/>
                <w:sz w:val="24"/>
                <w:szCs w:val="24"/>
                <w:u w:val="single"/>
              </w:rPr>
              <w:t>а</w:t>
            </w:r>
            <w:r w:rsidR="00B0059A" w:rsidRPr="00630272">
              <w:rPr>
                <w:b/>
                <w:sz w:val="24"/>
                <w:szCs w:val="24"/>
                <w:u w:val="single"/>
              </w:rPr>
              <w:t>рактеристикам</w:t>
            </w:r>
            <w:r w:rsidR="00BB214B" w:rsidRPr="00630272">
              <w:rPr>
                <w:b/>
                <w:sz w:val="24"/>
                <w:szCs w:val="24"/>
                <w:u w:val="single"/>
              </w:rPr>
              <w:t>;</w:t>
            </w:r>
          </w:p>
          <w:p w:rsidR="00BB214B" w:rsidRPr="00630272" w:rsidRDefault="00BB214B" w:rsidP="000E2932">
            <w:pPr>
              <w:pStyle w:val="a4"/>
              <w:widowControl/>
              <w:ind w:left="0" w:right="0" w:firstLine="255"/>
              <w:jc w:val="both"/>
              <w:rPr>
                <w:sz w:val="24"/>
                <w:szCs w:val="24"/>
              </w:rPr>
            </w:pPr>
            <w:r w:rsidRPr="00630272">
              <w:rPr>
                <w:b/>
                <w:sz w:val="24"/>
                <w:szCs w:val="24"/>
              </w:rPr>
              <w:t xml:space="preserve">- </w:t>
            </w:r>
            <w:r w:rsidR="000E2932" w:rsidRPr="00630272">
              <w:rPr>
                <w:sz w:val="24"/>
                <w:szCs w:val="24"/>
              </w:rPr>
              <w:t>с</w:t>
            </w:r>
            <w:r w:rsidR="000E2932" w:rsidRPr="00630272">
              <w:rPr>
                <w:b/>
                <w:sz w:val="24"/>
                <w:szCs w:val="24"/>
              </w:rPr>
              <w:t xml:space="preserve"> </w:t>
            </w:r>
            <w:r w:rsidRPr="00630272">
              <w:rPr>
                <w:sz w:val="24"/>
                <w:szCs w:val="24"/>
              </w:rPr>
              <w:t>времен</w:t>
            </w:r>
            <w:r w:rsidR="000E2932" w:rsidRPr="00630272">
              <w:rPr>
                <w:sz w:val="24"/>
                <w:szCs w:val="24"/>
              </w:rPr>
              <w:t>ем</w:t>
            </w:r>
            <w:r w:rsidRPr="00630272">
              <w:rPr>
                <w:sz w:val="24"/>
                <w:szCs w:val="24"/>
              </w:rPr>
              <w:t>, необходим</w:t>
            </w:r>
            <w:r w:rsidR="000E2932" w:rsidRPr="00630272">
              <w:rPr>
                <w:sz w:val="24"/>
                <w:szCs w:val="24"/>
              </w:rPr>
              <w:t>ым</w:t>
            </w:r>
            <w:r w:rsidRPr="00630272">
              <w:rPr>
                <w:sz w:val="24"/>
                <w:szCs w:val="24"/>
              </w:rPr>
              <w:t xml:space="preserve"> для выполнения педагогическими работниками и иными рабо</w:t>
            </w:r>
            <w:r w:rsidRPr="00630272">
              <w:rPr>
                <w:sz w:val="24"/>
                <w:szCs w:val="24"/>
              </w:rPr>
              <w:t>т</w:t>
            </w:r>
            <w:r w:rsidRPr="00630272">
              <w:rPr>
                <w:sz w:val="24"/>
                <w:szCs w:val="24"/>
              </w:rPr>
              <w:t>никами дополнительной работы за дополн</w:t>
            </w:r>
            <w:r w:rsidRPr="00630272">
              <w:rPr>
                <w:sz w:val="24"/>
                <w:szCs w:val="24"/>
              </w:rPr>
              <w:t>и</w:t>
            </w:r>
            <w:r w:rsidRPr="00630272">
              <w:rPr>
                <w:sz w:val="24"/>
                <w:szCs w:val="24"/>
              </w:rPr>
              <w:t>тельную оплату</w:t>
            </w:r>
            <w:r w:rsidR="000E2932" w:rsidRPr="00630272">
              <w:rPr>
                <w:sz w:val="24"/>
                <w:szCs w:val="24"/>
              </w:rPr>
              <w:t>.</w:t>
            </w:r>
          </w:p>
        </w:tc>
      </w:tr>
      <w:tr w:rsidR="00D20C82" w:rsidRPr="005342F8" w:rsidTr="005342F8">
        <w:tc>
          <w:tcPr>
            <w:tcW w:w="5388" w:type="dxa"/>
          </w:tcPr>
          <w:p w:rsidR="00D20C82" w:rsidRPr="005342F8" w:rsidRDefault="00D20C82" w:rsidP="005342F8">
            <w:pPr>
              <w:pStyle w:val="a4"/>
              <w:widowControl/>
              <w:ind w:left="0" w:right="0"/>
              <w:rPr>
                <w:sz w:val="24"/>
                <w:szCs w:val="24"/>
              </w:rPr>
            </w:pPr>
          </w:p>
        </w:tc>
        <w:tc>
          <w:tcPr>
            <w:tcW w:w="5165" w:type="dxa"/>
          </w:tcPr>
          <w:p w:rsidR="00D20C82" w:rsidRPr="005342F8" w:rsidRDefault="00D20C82" w:rsidP="00180D48">
            <w:pPr>
              <w:pStyle w:val="a4"/>
              <w:widowControl/>
              <w:ind w:left="0" w:right="0"/>
              <w:jc w:val="both"/>
              <w:rPr>
                <w:sz w:val="24"/>
                <w:szCs w:val="24"/>
              </w:rPr>
            </w:pPr>
            <w:r w:rsidRPr="005342F8">
              <w:rPr>
                <w:sz w:val="24"/>
                <w:szCs w:val="24"/>
              </w:rPr>
              <w:t>1.3. Правила внутреннего трудового распорядка организации утверждаются работодателем с учётом мнения выборного органа первичной профсоюзной организации или иного предст</w:t>
            </w:r>
            <w:r w:rsidRPr="005342F8">
              <w:rPr>
                <w:sz w:val="24"/>
                <w:szCs w:val="24"/>
              </w:rPr>
              <w:t>а</w:t>
            </w:r>
            <w:r w:rsidRPr="005342F8">
              <w:rPr>
                <w:sz w:val="24"/>
                <w:szCs w:val="24"/>
              </w:rPr>
              <w:t>вительного органа педагогических работников и иных работников (при наличии такого пре</w:t>
            </w:r>
            <w:r w:rsidRPr="005342F8">
              <w:rPr>
                <w:sz w:val="24"/>
                <w:szCs w:val="24"/>
              </w:rPr>
              <w:t>д</w:t>
            </w:r>
            <w:r w:rsidRPr="005342F8">
              <w:rPr>
                <w:sz w:val="24"/>
                <w:szCs w:val="24"/>
              </w:rPr>
              <w:t>ставительного органа).</w:t>
            </w:r>
          </w:p>
        </w:tc>
        <w:tc>
          <w:tcPr>
            <w:tcW w:w="5182" w:type="dxa"/>
          </w:tcPr>
          <w:p w:rsidR="00D20C82" w:rsidRPr="005342F8" w:rsidRDefault="00D20C82" w:rsidP="00180D48">
            <w:pPr>
              <w:pStyle w:val="a4"/>
              <w:widowControl/>
              <w:ind w:left="0" w:right="0" w:firstLine="397"/>
              <w:jc w:val="both"/>
              <w:rPr>
                <w:sz w:val="24"/>
                <w:szCs w:val="24"/>
              </w:rPr>
            </w:pPr>
            <w:r w:rsidRPr="005342F8">
              <w:rPr>
                <w:sz w:val="24"/>
                <w:szCs w:val="24"/>
              </w:rPr>
              <w:t>Данное регулирование</w:t>
            </w:r>
            <w:r w:rsidR="000E2932">
              <w:rPr>
                <w:sz w:val="24"/>
                <w:szCs w:val="24"/>
              </w:rPr>
              <w:t>, обусловленное тр</w:t>
            </w:r>
            <w:r w:rsidR="000E2932">
              <w:rPr>
                <w:sz w:val="24"/>
                <w:szCs w:val="24"/>
              </w:rPr>
              <w:t>у</w:t>
            </w:r>
            <w:r w:rsidR="000E2932">
              <w:rPr>
                <w:sz w:val="24"/>
                <w:szCs w:val="24"/>
              </w:rPr>
              <w:t xml:space="preserve">довым законодательством, </w:t>
            </w:r>
            <w:r w:rsidR="00BB214B" w:rsidRPr="005342F8">
              <w:rPr>
                <w:sz w:val="24"/>
                <w:szCs w:val="24"/>
              </w:rPr>
              <w:t>непосредственно в ранее действовавшем приказе</w:t>
            </w:r>
            <w:r w:rsidRPr="005342F8">
              <w:rPr>
                <w:sz w:val="24"/>
                <w:szCs w:val="24"/>
              </w:rPr>
              <w:t xml:space="preserve"> отсу</w:t>
            </w:r>
            <w:r w:rsidRPr="005342F8">
              <w:rPr>
                <w:sz w:val="24"/>
                <w:szCs w:val="24"/>
              </w:rPr>
              <w:t>т</w:t>
            </w:r>
            <w:r w:rsidRPr="005342F8">
              <w:rPr>
                <w:sz w:val="24"/>
                <w:szCs w:val="24"/>
              </w:rPr>
              <w:t>ствовало</w:t>
            </w:r>
            <w:r w:rsidR="000E2932">
              <w:rPr>
                <w:sz w:val="24"/>
                <w:szCs w:val="24"/>
              </w:rPr>
              <w:t>.</w:t>
            </w:r>
          </w:p>
        </w:tc>
      </w:tr>
      <w:tr w:rsidR="00D20C82" w:rsidRPr="005342F8" w:rsidTr="005342F8">
        <w:tc>
          <w:tcPr>
            <w:tcW w:w="5388" w:type="dxa"/>
          </w:tcPr>
          <w:p w:rsidR="00D20C82" w:rsidRPr="005342F8" w:rsidRDefault="00D20C82" w:rsidP="005342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>1.3. Режим работы руководителей образовательных учреждений, их заместителей, других руководящих работников определяется с учетом необходимости обеспечения руководства деятельностью образовательного учреждения.</w:t>
            </w:r>
          </w:p>
          <w:p w:rsidR="00D20C82" w:rsidRPr="005342F8" w:rsidRDefault="00D20C82" w:rsidP="005342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D20C82" w:rsidRPr="005342F8" w:rsidRDefault="00D20C82" w:rsidP="005342F8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>1.4. Режим работы руководителей образов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тельных организаций, должности которых п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именованы в разделе </w:t>
            </w:r>
            <w:r w:rsidRPr="005342F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 номенклатуры должн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стей, определяется графиком работы с учётом необходимости обеспечения руководящих функций.</w:t>
            </w:r>
          </w:p>
          <w:p w:rsidR="00D20C82" w:rsidRPr="005342F8" w:rsidRDefault="00D20C82" w:rsidP="005342F8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D20C82" w:rsidRPr="005342F8" w:rsidRDefault="00BB214B" w:rsidP="00180D48">
            <w:pPr>
              <w:pStyle w:val="a4"/>
              <w:widowControl/>
              <w:ind w:left="0" w:right="0" w:firstLine="397"/>
              <w:jc w:val="both"/>
              <w:rPr>
                <w:sz w:val="24"/>
                <w:szCs w:val="24"/>
              </w:rPr>
            </w:pPr>
            <w:r w:rsidRPr="005342F8">
              <w:rPr>
                <w:sz w:val="24"/>
                <w:szCs w:val="24"/>
              </w:rPr>
              <w:t>Режим работы руководителей определяется только в отношении руководителей образов</w:t>
            </w:r>
            <w:r w:rsidRPr="005342F8">
              <w:rPr>
                <w:sz w:val="24"/>
                <w:szCs w:val="24"/>
              </w:rPr>
              <w:t>а</w:t>
            </w:r>
            <w:r w:rsidRPr="005342F8">
              <w:rPr>
                <w:sz w:val="24"/>
                <w:szCs w:val="24"/>
              </w:rPr>
              <w:t>тельных о</w:t>
            </w:r>
            <w:r w:rsidRPr="005342F8">
              <w:rPr>
                <w:sz w:val="24"/>
                <w:szCs w:val="24"/>
              </w:rPr>
              <w:t>р</w:t>
            </w:r>
            <w:r w:rsidRPr="005342F8">
              <w:rPr>
                <w:sz w:val="24"/>
                <w:szCs w:val="24"/>
              </w:rPr>
              <w:t>ганизаций</w:t>
            </w:r>
          </w:p>
        </w:tc>
      </w:tr>
      <w:tr w:rsidR="00D20C82" w:rsidRPr="005342F8" w:rsidTr="005342F8">
        <w:tc>
          <w:tcPr>
            <w:tcW w:w="5388" w:type="dxa"/>
          </w:tcPr>
          <w:p w:rsidR="00D20C82" w:rsidRPr="005342F8" w:rsidRDefault="00D20C82" w:rsidP="005342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 xml:space="preserve">II. Режим рабочего времени учителей, преподавателей, педагогов дополнительного образования, тренеров-преподавателей образовательных учреждений в период учебного года </w:t>
            </w:r>
          </w:p>
          <w:p w:rsidR="00D20C82" w:rsidRPr="005342F8" w:rsidRDefault="00D20C82" w:rsidP="005342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2F8">
              <w:rPr>
                <w:rFonts w:ascii="Times New Roman" w:hAnsi="Times New Roman"/>
                <w:i/>
                <w:sz w:val="24"/>
                <w:szCs w:val="24"/>
              </w:rPr>
              <w:t>Сноска к наименованию должности «преподаватель» (Режим рабочего времени преподавателей  образовательных учреждений высшего профессионального и дополнительного профессионального образования определены в разделе VII настоящего Положения.</w:t>
            </w:r>
          </w:p>
          <w:p w:rsidR="00D20C82" w:rsidRPr="005342F8" w:rsidRDefault="00D20C82" w:rsidP="005342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D20C82" w:rsidRPr="005342F8" w:rsidRDefault="00D20C82" w:rsidP="005342F8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>II. Особенности режима рабочего времени уч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телей,</w:t>
            </w:r>
            <w:bookmarkStart w:id="0" w:name="Par30"/>
            <w:bookmarkEnd w:id="0"/>
            <w:r w:rsidRPr="005342F8">
              <w:rPr>
                <w:rFonts w:ascii="Times New Roman" w:hAnsi="Times New Roman"/>
                <w:sz w:val="24"/>
                <w:szCs w:val="24"/>
              </w:rPr>
              <w:t xml:space="preserve"> преподавателей, педагогов дополнител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ь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ного образования, старших педагогов дополн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тельного образования в период учебного года, тренеров-преподавателей, старших тренеров-преподавателей в период тренировочного года или спортивного сезона</w:t>
            </w:r>
          </w:p>
          <w:p w:rsidR="00D20C82" w:rsidRPr="005342F8" w:rsidRDefault="00D20C82" w:rsidP="005342F8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2F8">
              <w:rPr>
                <w:rFonts w:ascii="Times New Roman" w:hAnsi="Times New Roman"/>
                <w:i/>
                <w:sz w:val="24"/>
                <w:szCs w:val="24"/>
              </w:rPr>
              <w:t>Сноска к наименованию должности «препод</w:t>
            </w:r>
            <w:r w:rsidRPr="005342F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342F8">
              <w:rPr>
                <w:rFonts w:ascii="Times New Roman" w:hAnsi="Times New Roman"/>
                <w:i/>
                <w:sz w:val="24"/>
                <w:szCs w:val="24"/>
              </w:rPr>
              <w:t>ватель» (Режим рабочего времени преподав</w:t>
            </w:r>
            <w:r w:rsidRPr="005342F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342F8">
              <w:rPr>
                <w:rFonts w:ascii="Times New Roman" w:hAnsi="Times New Roman"/>
                <w:i/>
                <w:sz w:val="24"/>
                <w:szCs w:val="24"/>
              </w:rPr>
              <w:t>телей, отнесённых к профессорско-преподавательскому составу, организаций, реализующих образовательные программы высшего образования и дополнительные пр</w:t>
            </w:r>
            <w:r w:rsidRPr="005342F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342F8">
              <w:rPr>
                <w:rFonts w:ascii="Times New Roman" w:hAnsi="Times New Roman"/>
                <w:i/>
                <w:sz w:val="24"/>
                <w:szCs w:val="24"/>
              </w:rPr>
              <w:t>фесс</w:t>
            </w:r>
            <w:r w:rsidRPr="005342F8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342F8">
              <w:rPr>
                <w:rFonts w:ascii="Times New Roman" w:hAnsi="Times New Roman"/>
                <w:i/>
                <w:sz w:val="24"/>
                <w:szCs w:val="24"/>
              </w:rPr>
              <w:t xml:space="preserve">ональные программы, определён в </w:t>
            </w:r>
            <w:hyperlink w:anchor="Par107" w:history="1">
              <w:r w:rsidRPr="005342F8">
                <w:rPr>
                  <w:rStyle w:val="20"/>
                  <w:rFonts w:eastAsia="Calibri"/>
                  <w:i/>
                  <w:sz w:val="24"/>
                  <w:szCs w:val="24"/>
                </w:rPr>
                <w:t>разделе VII</w:t>
              </w:r>
            </w:hyperlink>
            <w:r w:rsidRPr="005342F8">
              <w:rPr>
                <w:rFonts w:ascii="Times New Roman" w:hAnsi="Times New Roman"/>
                <w:i/>
                <w:sz w:val="24"/>
                <w:szCs w:val="24"/>
              </w:rPr>
              <w:t xml:space="preserve"> настоящих Особенностей.</w:t>
            </w:r>
          </w:p>
          <w:p w:rsidR="00D20C82" w:rsidRPr="005342F8" w:rsidRDefault="00D20C82" w:rsidP="005342F8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D20C82" w:rsidRPr="005342F8" w:rsidRDefault="00BB214B" w:rsidP="005342F8">
            <w:pPr>
              <w:pStyle w:val="a4"/>
              <w:widowControl/>
              <w:ind w:left="0" w:right="0" w:firstLine="397"/>
              <w:jc w:val="both"/>
              <w:rPr>
                <w:sz w:val="24"/>
                <w:szCs w:val="24"/>
              </w:rPr>
            </w:pPr>
            <w:r w:rsidRPr="005342F8">
              <w:rPr>
                <w:sz w:val="24"/>
                <w:szCs w:val="24"/>
              </w:rPr>
              <w:lastRenderedPageBreak/>
              <w:t>Уточнен перечень должностей педагогич</w:t>
            </w:r>
            <w:r w:rsidRPr="005342F8">
              <w:rPr>
                <w:sz w:val="24"/>
                <w:szCs w:val="24"/>
              </w:rPr>
              <w:t>е</w:t>
            </w:r>
            <w:r w:rsidRPr="005342F8">
              <w:rPr>
                <w:sz w:val="24"/>
                <w:szCs w:val="24"/>
              </w:rPr>
              <w:t>ских работников, режим рабочего времени к</w:t>
            </w:r>
            <w:r w:rsidRPr="005342F8">
              <w:rPr>
                <w:sz w:val="24"/>
                <w:szCs w:val="24"/>
              </w:rPr>
              <w:t>о</w:t>
            </w:r>
            <w:r w:rsidRPr="005342F8">
              <w:rPr>
                <w:sz w:val="24"/>
                <w:szCs w:val="24"/>
              </w:rPr>
              <w:t xml:space="preserve">торых регулируется разделом </w:t>
            </w:r>
            <w:r w:rsidRPr="005342F8">
              <w:rPr>
                <w:sz w:val="24"/>
                <w:szCs w:val="24"/>
                <w:lang w:val="en-US"/>
              </w:rPr>
              <w:t>II</w:t>
            </w:r>
            <w:r w:rsidR="007778F0" w:rsidRPr="005342F8">
              <w:rPr>
                <w:sz w:val="24"/>
                <w:szCs w:val="24"/>
              </w:rPr>
              <w:t xml:space="preserve"> Особенностей</w:t>
            </w:r>
            <w:r w:rsidR="007C7C30">
              <w:rPr>
                <w:sz w:val="24"/>
                <w:szCs w:val="24"/>
              </w:rPr>
              <w:t xml:space="preserve"> (включены должности старших педагогов д</w:t>
            </w:r>
            <w:r w:rsidR="007C7C30">
              <w:rPr>
                <w:sz w:val="24"/>
                <w:szCs w:val="24"/>
              </w:rPr>
              <w:t>о</w:t>
            </w:r>
            <w:r w:rsidR="007C7C30">
              <w:rPr>
                <w:sz w:val="24"/>
                <w:szCs w:val="24"/>
              </w:rPr>
              <w:t>полнительного образования и старших трен</w:t>
            </w:r>
            <w:r w:rsidR="007C7C30">
              <w:rPr>
                <w:sz w:val="24"/>
                <w:szCs w:val="24"/>
              </w:rPr>
              <w:t>е</w:t>
            </w:r>
            <w:r w:rsidR="007C7C30">
              <w:rPr>
                <w:sz w:val="24"/>
                <w:szCs w:val="24"/>
              </w:rPr>
              <w:t>ров-преподавателей)</w:t>
            </w:r>
            <w:r w:rsidRPr="005342F8">
              <w:rPr>
                <w:sz w:val="24"/>
                <w:szCs w:val="24"/>
              </w:rPr>
              <w:t xml:space="preserve"> </w:t>
            </w:r>
          </w:p>
        </w:tc>
      </w:tr>
      <w:tr w:rsidR="00D20C82" w:rsidRPr="005342F8" w:rsidTr="005342F8">
        <w:tc>
          <w:tcPr>
            <w:tcW w:w="5388" w:type="dxa"/>
          </w:tcPr>
          <w:p w:rsidR="00D20C82" w:rsidRPr="005342F8" w:rsidRDefault="00D20C82" w:rsidP="005342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lastRenderedPageBreak/>
              <w:t>2.1. Выполнение педагогической работы учителями, преподавателями, тренерами-преподавателями, педагогами дополнительного образования (далее - педагогические работники, ведущие преподавательскую работу) характеризуется наличием установленных норм времени только для выполнения педагогической работы, связанной с преподавательской работой.</w:t>
            </w:r>
          </w:p>
          <w:p w:rsidR="00D20C82" w:rsidRPr="005342F8" w:rsidRDefault="00D20C82" w:rsidP="005342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>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которое не конкретизировано по количеству часов.</w:t>
            </w:r>
          </w:p>
          <w:p w:rsidR="00D20C82" w:rsidRPr="005342F8" w:rsidRDefault="00D20C82" w:rsidP="005342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D20C82" w:rsidRPr="005342F8" w:rsidRDefault="00D20C82" w:rsidP="005342F8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>2.1. Выполнение педагогической работы учит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лями,  преподавателями, педагогами дополн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тельного образования, старшими педагогами дополнительного образования, тренерами-преподавателями, старшими тренерами-преподавателями (далее – работники, ведущие преподавательскую работу) организаций хара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к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теризуется наличием установленных норм вр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мени только для выполнения 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педагогической работы, связанной с учебной (преподав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тельской) работой (далее – преподавател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 xml:space="preserve">ская работа), </w:t>
            </w:r>
            <w:r w:rsidRPr="005342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которая выражается в факт</w:t>
            </w:r>
            <w:r w:rsidRPr="005342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</w:t>
            </w:r>
            <w:r w:rsidRPr="005342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ческом объёме их учебной (тренировочной) нагрузки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, определяемом в соответствии с приказом № 1601(далее – нормируемая часть педагогической работы).</w:t>
            </w:r>
          </w:p>
          <w:p w:rsidR="00D20C82" w:rsidRPr="005342F8" w:rsidRDefault="00D20C82" w:rsidP="005342F8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К другой части педагогической работы р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ботников, ведущих преподавательскую р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 xml:space="preserve">боту, требующей затрат рабочего времени, </w:t>
            </w:r>
            <w:r w:rsidRPr="00E67552">
              <w:rPr>
                <w:rFonts w:ascii="Times New Roman" w:hAnsi="Times New Roman"/>
                <w:b/>
                <w:sz w:val="24"/>
                <w:szCs w:val="24"/>
              </w:rPr>
              <w:t>которое не конкретизировано по количеству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 xml:space="preserve"> часов (далее – другая часть педагогической работы), относится выполнение видов раб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ты, предусмотренной квалификационными характеристиками по занимаемой должн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сти. Конкретные должностные обязанности педагогических работников, ведущих преп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давательскую работу, определяются труд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выми договорами и должностными инс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рукциями.</w:t>
            </w:r>
          </w:p>
          <w:p w:rsidR="00D20C82" w:rsidRPr="005342F8" w:rsidRDefault="00D20C82" w:rsidP="005342F8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A7656D" w:rsidRPr="005342F8" w:rsidRDefault="001C6172" w:rsidP="005342F8">
            <w:pPr>
              <w:pStyle w:val="a4"/>
              <w:widowControl/>
              <w:ind w:left="0" w:right="0" w:firstLine="397"/>
              <w:jc w:val="both"/>
              <w:rPr>
                <w:b/>
                <w:sz w:val="24"/>
                <w:szCs w:val="24"/>
              </w:rPr>
            </w:pPr>
            <w:r w:rsidRPr="005342F8">
              <w:rPr>
                <w:sz w:val="24"/>
                <w:szCs w:val="24"/>
              </w:rPr>
              <w:t xml:space="preserve">1. </w:t>
            </w:r>
            <w:r w:rsidR="007778F0" w:rsidRPr="005342F8">
              <w:rPr>
                <w:sz w:val="24"/>
                <w:szCs w:val="24"/>
              </w:rPr>
              <w:t>Уточнено, что норм</w:t>
            </w:r>
            <w:r w:rsidR="007C7C30">
              <w:rPr>
                <w:sz w:val="24"/>
                <w:szCs w:val="24"/>
              </w:rPr>
              <w:t>ируемой частью п</w:t>
            </w:r>
            <w:r w:rsidR="007C7C30">
              <w:rPr>
                <w:sz w:val="24"/>
                <w:szCs w:val="24"/>
              </w:rPr>
              <w:t>е</w:t>
            </w:r>
            <w:r w:rsidR="007C7C30">
              <w:rPr>
                <w:sz w:val="24"/>
                <w:szCs w:val="24"/>
              </w:rPr>
              <w:t xml:space="preserve">дагогической работы </w:t>
            </w:r>
            <w:r w:rsidR="007778F0" w:rsidRPr="005342F8">
              <w:rPr>
                <w:sz w:val="24"/>
                <w:szCs w:val="24"/>
              </w:rPr>
              <w:t xml:space="preserve"> для перечисленных в данном разделе педагогических работников </w:t>
            </w:r>
            <w:r w:rsidR="007C7C30">
              <w:rPr>
                <w:sz w:val="24"/>
                <w:szCs w:val="24"/>
              </w:rPr>
              <w:t>я</w:t>
            </w:r>
            <w:r w:rsidR="007C7C30">
              <w:rPr>
                <w:sz w:val="24"/>
                <w:szCs w:val="24"/>
              </w:rPr>
              <w:t>в</w:t>
            </w:r>
            <w:r w:rsidR="007C7C30">
              <w:rPr>
                <w:sz w:val="24"/>
                <w:szCs w:val="24"/>
              </w:rPr>
              <w:t>ляются только</w:t>
            </w:r>
            <w:r w:rsidR="007778F0" w:rsidRPr="005342F8">
              <w:rPr>
                <w:sz w:val="24"/>
                <w:szCs w:val="24"/>
              </w:rPr>
              <w:t xml:space="preserve"> </w:t>
            </w:r>
            <w:r w:rsidR="007C7C30">
              <w:rPr>
                <w:sz w:val="24"/>
                <w:szCs w:val="24"/>
              </w:rPr>
              <w:t xml:space="preserve">нормы времени </w:t>
            </w:r>
            <w:r w:rsidR="007778F0" w:rsidRPr="005342F8">
              <w:rPr>
                <w:sz w:val="24"/>
                <w:szCs w:val="24"/>
              </w:rPr>
              <w:t xml:space="preserve">для выполнения </w:t>
            </w:r>
            <w:r w:rsidR="007778F0" w:rsidRPr="005342F8">
              <w:rPr>
                <w:b/>
                <w:sz w:val="24"/>
                <w:szCs w:val="24"/>
              </w:rPr>
              <w:t>педагогической работы, связанной с учебной (преподавательской) работой (далее – преп</w:t>
            </w:r>
            <w:r w:rsidR="007778F0" w:rsidRPr="005342F8">
              <w:rPr>
                <w:b/>
                <w:sz w:val="24"/>
                <w:szCs w:val="24"/>
              </w:rPr>
              <w:t>о</w:t>
            </w:r>
            <w:r w:rsidR="007778F0" w:rsidRPr="005342F8">
              <w:rPr>
                <w:b/>
                <w:sz w:val="24"/>
                <w:szCs w:val="24"/>
              </w:rPr>
              <w:t xml:space="preserve">давательская работа), </w:t>
            </w:r>
            <w:r w:rsidR="007778F0" w:rsidRPr="005342F8">
              <w:rPr>
                <w:b/>
                <w:sz w:val="24"/>
                <w:szCs w:val="24"/>
                <w:u w:val="single"/>
              </w:rPr>
              <w:t xml:space="preserve">которая выражается в фактическом ее объёме </w:t>
            </w:r>
            <w:r w:rsidR="007778F0" w:rsidRPr="005342F8">
              <w:rPr>
                <w:sz w:val="24"/>
                <w:szCs w:val="24"/>
                <w:u w:val="single"/>
              </w:rPr>
              <w:t>(</w:t>
            </w:r>
            <w:r w:rsidR="007778F0" w:rsidRPr="005342F8">
              <w:rPr>
                <w:sz w:val="24"/>
                <w:szCs w:val="24"/>
              </w:rPr>
              <w:t>далее именуется - нормируемая часть педагогической р</w:t>
            </w:r>
            <w:r w:rsidR="007778F0" w:rsidRPr="005342F8">
              <w:rPr>
                <w:sz w:val="24"/>
                <w:szCs w:val="24"/>
              </w:rPr>
              <w:t>а</w:t>
            </w:r>
            <w:r w:rsidR="007778F0" w:rsidRPr="005342F8">
              <w:rPr>
                <w:sz w:val="24"/>
                <w:szCs w:val="24"/>
              </w:rPr>
              <w:t>боты).</w:t>
            </w:r>
          </w:p>
          <w:p w:rsidR="00A7656D" w:rsidRPr="005342F8" w:rsidRDefault="001C6172" w:rsidP="005342F8">
            <w:pPr>
              <w:tabs>
                <w:tab w:val="left" w:pos="7230"/>
              </w:tabs>
              <w:spacing w:after="0" w:line="240" w:lineRule="auto"/>
              <w:ind w:firstLine="5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7656D" w:rsidRPr="005342F8">
              <w:rPr>
                <w:rFonts w:ascii="Times New Roman" w:hAnsi="Times New Roman"/>
                <w:sz w:val="24"/>
                <w:szCs w:val="24"/>
              </w:rPr>
              <w:t>Уточняется также</w:t>
            </w:r>
            <w:r w:rsidR="00441A73">
              <w:rPr>
                <w:rFonts w:ascii="Times New Roman" w:hAnsi="Times New Roman"/>
                <w:sz w:val="24"/>
                <w:szCs w:val="24"/>
              </w:rPr>
              <w:t xml:space="preserve"> порядок регулиров</w:t>
            </w:r>
            <w:r w:rsidR="00441A73">
              <w:rPr>
                <w:rFonts w:ascii="Times New Roman" w:hAnsi="Times New Roman"/>
                <w:sz w:val="24"/>
                <w:szCs w:val="24"/>
              </w:rPr>
              <w:t>а</w:t>
            </w:r>
            <w:r w:rsidR="00441A73">
              <w:rPr>
                <w:rFonts w:ascii="Times New Roman" w:hAnsi="Times New Roman"/>
                <w:sz w:val="24"/>
                <w:szCs w:val="24"/>
              </w:rPr>
              <w:t>ния</w:t>
            </w:r>
            <w:r w:rsidR="00A7656D" w:rsidRPr="005342F8">
              <w:rPr>
                <w:rFonts w:ascii="Times New Roman" w:hAnsi="Times New Roman"/>
                <w:sz w:val="24"/>
                <w:szCs w:val="24"/>
              </w:rPr>
              <w:t xml:space="preserve"> выполнени</w:t>
            </w:r>
            <w:r w:rsidR="00441A73">
              <w:rPr>
                <w:rFonts w:ascii="Times New Roman" w:hAnsi="Times New Roman"/>
                <w:sz w:val="24"/>
                <w:szCs w:val="24"/>
              </w:rPr>
              <w:t>я</w:t>
            </w:r>
            <w:r w:rsidR="00A7656D" w:rsidRPr="005342F8">
              <w:rPr>
                <w:rFonts w:ascii="Times New Roman" w:hAnsi="Times New Roman"/>
                <w:sz w:val="24"/>
                <w:szCs w:val="24"/>
              </w:rPr>
              <w:t xml:space="preserve"> другой части педагогической работы работников, поименованных в разделе </w:t>
            </w:r>
            <w:r w:rsidR="00A7656D" w:rsidRPr="005342F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7656D" w:rsidRPr="005342F8">
              <w:rPr>
                <w:rFonts w:ascii="Times New Roman" w:hAnsi="Times New Roman"/>
                <w:sz w:val="24"/>
                <w:szCs w:val="24"/>
              </w:rPr>
              <w:t>, котор</w:t>
            </w:r>
            <w:r w:rsidR="00C35BF7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="00441A73">
              <w:rPr>
                <w:rFonts w:ascii="Times New Roman" w:hAnsi="Times New Roman"/>
                <w:sz w:val="24"/>
                <w:szCs w:val="24"/>
              </w:rPr>
              <w:t xml:space="preserve">требует затрат рабочего времени, но </w:t>
            </w:r>
            <w:r w:rsidR="00A7656D" w:rsidRPr="005342F8">
              <w:rPr>
                <w:rFonts w:ascii="Times New Roman" w:hAnsi="Times New Roman"/>
                <w:sz w:val="24"/>
                <w:szCs w:val="24"/>
              </w:rPr>
              <w:t>не</w:t>
            </w:r>
            <w:r w:rsidR="00441A73">
              <w:rPr>
                <w:rFonts w:ascii="Times New Roman" w:hAnsi="Times New Roman"/>
                <w:sz w:val="24"/>
                <w:szCs w:val="24"/>
              </w:rPr>
              <w:t xml:space="preserve"> может быть </w:t>
            </w:r>
            <w:r w:rsidR="00A7656D" w:rsidRPr="005342F8">
              <w:rPr>
                <w:rFonts w:ascii="Times New Roman" w:hAnsi="Times New Roman"/>
                <w:sz w:val="24"/>
                <w:szCs w:val="24"/>
              </w:rPr>
              <w:t>конкретизирован</w:t>
            </w:r>
            <w:r w:rsidR="00C35BF7">
              <w:rPr>
                <w:rFonts w:ascii="Times New Roman" w:hAnsi="Times New Roman"/>
                <w:sz w:val="24"/>
                <w:szCs w:val="24"/>
              </w:rPr>
              <w:t>а</w:t>
            </w:r>
            <w:r w:rsidR="00A7656D" w:rsidRPr="005342F8">
              <w:rPr>
                <w:rFonts w:ascii="Times New Roman" w:hAnsi="Times New Roman"/>
                <w:sz w:val="24"/>
                <w:szCs w:val="24"/>
              </w:rPr>
              <w:t xml:space="preserve"> по количеству часов</w:t>
            </w:r>
            <w:r w:rsidR="00441A73">
              <w:rPr>
                <w:rFonts w:ascii="Times New Roman" w:hAnsi="Times New Roman"/>
                <w:sz w:val="24"/>
                <w:szCs w:val="24"/>
              </w:rPr>
              <w:t>, поскольку выполнение таких работ ос</w:t>
            </w:r>
            <w:r w:rsidR="00441A73">
              <w:rPr>
                <w:rFonts w:ascii="Times New Roman" w:hAnsi="Times New Roman"/>
                <w:sz w:val="24"/>
                <w:szCs w:val="24"/>
              </w:rPr>
              <w:t>у</w:t>
            </w:r>
            <w:r w:rsidR="00441A73">
              <w:rPr>
                <w:rFonts w:ascii="Times New Roman" w:hAnsi="Times New Roman"/>
                <w:sz w:val="24"/>
                <w:szCs w:val="24"/>
              </w:rPr>
              <w:t xml:space="preserve">ществляется не ежедневно, не еженедельно и даже не ежемесячно </w:t>
            </w:r>
            <w:r w:rsidR="00A7656D" w:rsidRPr="005342F8">
              <w:rPr>
                <w:rFonts w:ascii="Times New Roman" w:hAnsi="Times New Roman"/>
                <w:sz w:val="24"/>
                <w:szCs w:val="24"/>
              </w:rPr>
              <w:t xml:space="preserve"> (далее – другая часть п</w:t>
            </w:r>
            <w:r w:rsidR="00A7656D" w:rsidRPr="005342F8">
              <w:rPr>
                <w:rFonts w:ascii="Times New Roman" w:hAnsi="Times New Roman"/>
                <w:sz w:val="24"/>
                <w:szCs w:val="24"/>
              </w:rPr>
              <w:t>е</w:t>
            </w:r>
            <w:r w:rsidR="00A7656D" w:rsidRPr="005342F8">
              <w:rPr>
                <w:rFonts w:ascii="Times New Roman" w:hAnsi="Times New Roman"/>
                <w:sz w:val="24"/>
                <w:szCs w:val="24"/>
              </w:rPr>
              <w:t>дагогической р</w:t>
            </w:r>
            <w:r w:rsidR="00A7656D" w:rsidRPr="005342F8">
              <w:rPr>
                <w:rFonts w:ascii="Times New Roman" w:hAnsi="Times New Roman"/>
                <w:sz w:val="24"/>
                <w:szCs w:val="24"/>
              </w:rPr>
              <w:t>а</w:t>
            </w:r>
            <w:r w:rsidR="00A7656D" w:rsidRPr="005342F8">
              <w:rPr>
                <w:rFonts w:ascii="Times New Roman" w:hAnsi="Times New Roman"/>
                <w:sz w:val="24"/>
                <w:szCs w:val="24"/>
              </w:rPr>
              <w:t>боты).</w:t>
            </w:r>
          </w:p>
          <w:p w:rsidR="00D20C82" w:rsidRPr="005342F8" w:rsidRDefault="00D20C82" w:rsidP="005342F8">
            <w:pPr>
              <w:pStyle w:val="a4"/>
              <w:widowControl/>
              <w:ind w:left="0" w:right="0" w:firstLine="397"/>
              <w:jc w:val="both"/>
              <w:rPr>
                <w:sz w:val="24"/>
                <w:szCs w:val="24"/>
              </w:rPr>
            </w:pPr>
          </w:p>
        </w:tc>
      </w:tr>
      <w:tr w:rsidR="00D20C82" w:rsidRPr="005342F8" w:rsidTr="005342F8">
        <w:tc>
          <w:tcPr>
            <w:tcW w:w="5388" w:type="dxa"/>
          </w:tcPr>
          <w:p w:rsidR="00D20C82" w:rsidRPr="005342F8" w:rsidRDefault="00D20C82" w:rsidP="005342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2.2.</w:t>
            </w:r>
            <w:r w:rsidRPr="00534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Нормируемая часть рабочего времени работников, ведущих преподавательскую работу, определяется в астрономических часах и </w:t>
            </w:r>
            <w:r w:rsidRPr="005342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включает проводимые уроки (учебные занятия) (далее – учебные занятия) независимо от их продолжительности и короткие перерывы (перемены) между каждым учебным занятием, установленные для обучающихся, в том числе «динамический час» для обучающихся I класса. </w:t>
            </w:r>
            <w:r w:rsidRPr="005342F8">
              <w:rPr>
                <w:rFonts w:ascii="Times New Roman" w:hAnsi="Times New Roman"/>
                <w:sz w:val="24"/>
                <w:szCs w:val="24"/>
                <w:highlight w:val="lightGray"/>
              </w:rPr>
              <w:t>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порядке, предусмотренном правилами внутреннего трудового распорядка образовательного учреждения.</w:t>
            </w:r>
          </w:p>
          <w:p w:rsidR="00D20C82" w:rsidRPr="005342F8" w:rsidRDefault="00D20C82" w:rsidP="005342F8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42F8">
              <w:rPr>
                <w:rFonts w:ascii="Times New Roman" w:hAnsi="Times New Roman"/>
                <w:color w:val="000000"/>
                <w:sz w:val="24"/>
                <w:szCs w:val="24"/>
              </w:rPr>
              <w:t>При этом количеству часов установленной уче</w:t>
            </w:r>
            <w:r w:rsidRPr="005342F8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342F8">
              <w:rPr>
                <w:rFonts w:ascii="Times New Roman" w:hAnsi="Times New Roman"/>
                <w:color w:val="000000"/>
                <w:sz w:val="24"/>
                <w:szCs w:val="24"/>
              </w:rPr>
              <w:t>ной нагрузки соответствует количество провод</w:t>
            </w:r>
            <w:r w:rsidRPr="005342F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342F8">
              <w:rPr>
                <w:rFonts w:ascii="Times New Roman" w:hAnsi="Times New Roman"/>
                <w:color w:val="000000"/>
                <w:sz w:val="24"/>
                <w:szCs w:val="24"/>
              </w:rPr>
              <w:t>мых указанными работниками учебных занятий продолжительностью, не превышающей 45 м</w:t>
            </w:r>
            <w:r w:rsidRPr="005342F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342F8">
              <w:rPr>
                <w:rFonts w:ascii="Times New Roman" w:hAnsi="Times New Roman"/>
                <w:color w:val="000000"/>
                <w:sz w:val="24"/>
                <w:szCs w:val="24"/>
              </w:rPr>
              <w:t>нут.</w:t>
            </w:r>
          </w:p>
        </w:tc>
        <w:tc>
          <w:tcPr>
            <w:tcW w:w="5165" w:type="dxa"/>
          </w:tcPr>
          <w:p w:rsidR="00D20C82" w:rsidRPr="005342F8" w:rsidRDefault="00D20C82" w:rsidP="005342F8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2.2.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Нормируемая часть педагогической работы работников, ведущих преподавательскую раб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ту, определяется в астрономических часах и </w:t>
            </w:r>
            <w:r w:rsidRPr="005342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включает проводимые учебные 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(тренирово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ные)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 занятия (далее – занятия) независимо от их продолжительности и короткие перерывы (перемены) между каждым занятием, устано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ленные для обучающихся, в том числе 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«дин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мическую паузу» (большую перемену)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 для обучающихся I класса. При этом учебная (пр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подавательская) нагрузка исчисляется исходя из продолжительности занятий, не превыша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ю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щей 45 минут.</w:t>
            </w:r>
          </w:p>
          <w:p w:rsidR="00D20C82" w:rsidRPr="005342F8" w:rsidRDefault="00D20C82" w:rsidP="005342F8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0C82" w:rsidRPr="005342F8" w:rsidRDefault="00D20C82" w:rsidP="005342F8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D20C82" w:rsidRPr="005342F8" w:rsidRDefault="00441A73" w:rsidP="00180D48">
            <w:pPr>
              <w:pStyle w:val="a4"/>
              <w:widowControl/>
              <w:ind w:left="0" w:right="0" w:firstLine="39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Исключено (как нецелесообразное) с</w:t>
            </w:r>
            <w:r w:rsidR="00837209" w:rsidRPr="005342F8">
              <w:rPr>
                <w:b/>
                <w:sz w:val="24"/>
                <w:szCs w:val="24"/>
              </w:rPr>
              <w:t>у</w:t>
            </w:r>
            <w:r w:rsidR="00837209" w:rsidRPr="005342F8">
              <w:rPr>
                <w:b/>
                <w:sz w:val="24"/>
                <w:szCs w:val="24"/>
              </w:rPr>
              <w:t>м</w:t>
            </w:r>
            <w:r w:rsidR="00837209" w:rsidRPr="005342F8">
              <w:rPr>
                <w:b/>
                <w:sz w:val="24"/>
                <w:szCs w:val="24"/>
              </w:rPr>
              <w:t>мирование неустановленных перерывов</w:t>
            </w:r>
            <w:r w:rsidR="00A7656D" w:rsidRPr="005342F8">
              <w:rPr>
                <w:b/>
                <w:sz w:val="24"/>
                <w:szCs w:val="24"/>
              </w:rPr>
              <w:t xml:space="preserve"> при проведении спаренных занятий</w:t>
            </w:r>
            <w:r w:rsidR="00C165A1" w:rsidRPr="005342F8">
              <w:rPr>
                <w:b/>
                <w:sz w:val="24"/>
                <w:szCs w:val="24"/>
              </w:rPr>
              <w:t xml:space="preserve">, которые </w:t>
            </w:r>
            <w:r w:rsidR="00C165A1" w:rsidRPr="005342F8">
              <w:rPr>
                <w:b/>
                <w:sz w:val="24"/>
                <w:szCs w:val="24"/>
              </w:rPr>
              <w:lastRenderedPageBreak/>
              <w:t>должны были использоваться для выполн</w:t>
            </w:r>
            <w:r w:rsidR="00C165A1" w:rsidRPr="005342F8">
              <w:rPr>
                <w:b/>
                <w:sz w:val="24"/>
                <w:szCs w:val="24"/>
              </w:rPr>
              <w:t>е</w:t>
            </w:r>
            <w:r w:rsidR="00C165A1" w:rsidRPr="005342F8">
              <w:rPr>
                <w:b/>
                <w:sz w:val="24"/>
                <w:szCs w:val="24"/>
              </w:rPr>
              <w:t>ния другой педагог</w:t>
            </w:r>
            <w:r w:rsidR="00C165A1" w:rsidRPr="005342F8">
              <w:rPr>
                <w:b/>
                <w:sz w:val="24"/>
                <w:szCs w:val="24"/>
              </w:rPr>
              <w:t>и</w:t>
            </w:r>
            <w:r w:rsidR="00C165A1" w:rsidRPr="005342F8">
              <w:rPr>
                <w:b/>
                <w:sz w:val="24"/>
                <w:szCs w:val="24"/>
              </w:rPr>
              <w:t>ческой работы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D20C82" w:rsidRPr="005342F8" w:rsidTr="005342F8">
        <w:tc>
          <w:tcPr>
            <w:tcW w:w="5388" w:type="dxa"/>
          </w:tcPr>
          <w:p w:rsidR="00D20C82" w:rsidRPr="005342F8" w:rsidRDefault="00D20C82" w:rsidP="005342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lastRenderedPageBreak/>
              <w:t>2.3. Другая часть 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вытекает из их должностных обязанностей,</w:t>
            </w:r>
            <w:r w:rsidR="00C165A1" w:rsidRPr="0053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предусмотренных уставом образовательного учреждения, правилами внутреннего трудового распорядка образовательного учреждения, тарифно-квалификационными</w:t>
            </w:r>
            <w:r w:rsidR="00C165A1" w:rsidRPr="005342F8">
              <w:rPr>
                <w:rFonts w:ascii="Times New Roman" w:hAnsi="Times New Roman"/>
                <w:sz w:val="24"/>
                <w:szCs w:val="24"/>
              </w:rPr>
              <w:t xml:space="preserve">, квалификационными 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характеристиками, и регулируется графиками и планами работы, в т.ч. личными планами педагогического работника, и включает:</w:t>
            </w:r>
          </w:p>
          <w:p w:rsidR="00D20C82" w:rsidRPr="005342F8" w:rsidRDefault="00D20C82" w:rsidP="005342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 xml:space="preserve">выполнение обязанностей, связанных с участием в работе педагогических, методических советов, с работой по проведению родительских собраний, </w:t>
            </w:r>
            <w:r w:rsidRPr="005342F8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консультаций, оздоровительных, воспитательных и других мероприятий, предусмотренных образовательной программой;</w:t>
            </w:r>
          </w:p>
          <w:p w:rsidR="00D20C82" w:rsidRPr="005342F8" w:rsidRDefault="00D20C82" w:rsidP="005342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>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      </w:r>
          </w:p>
          <w:p w:rsidR="00D20C82" w:rsidRPr="005342F8" w:rsidRDefault="00D20C82" w:rsidP="005342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>время, затрачиваемое непосредственно на подготовку к работе по обучению и воспитанию обучающихся, воспитанников, изучению их индивидуальных способностей, интересов и склонностей, а также их семейных обстоятельств и жилищно-бытовых условий;</w:t>
            </w:r>
          </w:p>
          <w:p w:rsidR="00D20C82" w:rsidRPr="005342F8" w:rsidRDefault="00D20C82" w:rsidP="005342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 xml:space="preserve">периодические кратковременные дежурства в образовательном учреждении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обучающимися, воспитанниками, обеспечения порядка и дисциплины в течение учебного времени, в том числе во время перерывов между занятиями, устанавливаемых для отдыха обучающихся, воспитанников различной степени активности, приема ими пищи. При составлении графика дежурств педагогических работников в образовательном учреждении в период проведения учебных занятий, до их начала и после окончания учебных занятий учитываются сменность работы образовательного учреждения, режим рабочего времени каждого педагогического работника в соответствии с расписанием учебных занятий, общим планом </w:t>
            </w:r>
            <w:r w:rsidRPr="005342F8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 незначительна. 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</w:t>
            </w:r>
          </w:p>
          <w:p w:rsidR="00D20C82" w:rsidRPr="005342F8" w:rsidRDefault="00D20C82" w:rsidP="005342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>выполнением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(классное руководство, проверка письменных работ, заведование учебными кабинетами и др.).</w:t>
            </w:r>
          </w:p>
          <w:p w:rsidR="00D20C82" w:rsidRPr="005342F8" w:rsidRDefault="00D20C82" w:rsidP="005342F8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65" w:type="dxa"/>
          </w:tcPr>
          <w:p w:rsidR="00D20C82" w:rsidRPr="005342F8" w:rsidRDefault="00D20C82" w:rsidP="005342F8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lastRenderedPageBreak/>
              <w:t>2.3. Другая часть педагогической работы, опр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деляемая с учётом должностных обязанностей, предусмотренных квалификационными хара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к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теристиками по должностям, занимаемым р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ботниками, ведущими преподавательскую р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боту, а также дополнительных видов работ, н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посредственно связанных с образовательной деятельностью, выполняемых с их письменного согласия за дополнительную оплату, регулир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у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ется следующим образом:</w:t>
            </w:r>
          </w:p>
          <w:p w:rsidR="00D20C82" w:rsidRPr="005342F8" w:rsidRDefault="00D20C82" w:rsidP="00781A62">
            <w:pPr>
              <w:tabs>
                <w:tab w:val="left" w:pos="7230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самостоятельно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 – подготовка к осущес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влению образовательной деятельности и в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ы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полнению обязанностей по обучению, воспит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нию обучающихся и (или) организации образ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вательной деятельности, участие в разработке рабочих программ предметов, курсов, дисци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п</w:t>
            </w:r>
            <w:r w:rsidRPr="005342F8">
              <w:rPr>
                <w:rFonts w:ascii="Times New Roman" w:hAnsi="Times New Roman"/>
                <w:sz w:val="24"/>
                <w:szCs w:val="24"/>
              </w:rPr>
              <w:lastRenderedPageBreak/>
              <w:t>лин (модулей) (в соответствии с требованиями федеральных государственных образовател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ь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ных стандартов и с правом использования как типовых, так и авторских рабочих программ), изучение индивидуальных способностей, инт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ресов и склонностей обучающихся;</w:t>
            </w:r>
          </w:p>
          <w:p w:rsidR="00D20C82" w:rsidRPr="005342F8" w:rsidRDefault="00D20C82" w:rsidP="005342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в порядке, устанавливаемом правилами внутреннего трудового распорядка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, – ведение журнала и дневников обучающихся в эле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к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тронной (либо в бумажной) форме;</w:t>
            </w:r>
          </w:p>
          <w:p w:rsidR="00D20C82" w:rsidRPr="005342F8" w:rsidRDefault="00D20C82" w:rsidP="00781A62">
            <w:pPr>
              <w:tabs>
                <w:tab w:val="left" w:pos="7230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A62">
              <w:rPr>
                <w:rFonts w:ascii="Times New Roman" w:hAnsi="Times New Roman"/>
                <w:b/>
                <w:sz w:val="24"/>
                <w:szCs w:val="24"/>
              </w:rPr>
              <w:t>правилами внутреннего трудового ра</w:t>
            </w:r>
            <w:r w:rsidRPr="00781A6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81A62">
              <w:rPr>
                <w:rFonts w:ascii="Times New Roman" w:hAnsi="Times New Roman"/>
                <w:b/>
                <w:sz w:val="24"/>
                <w:szCs w:val="24"/>
              </w:rPr>
              <w:t>порядка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 – организация и проведение метод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ческой, диагностической и консультативной помощи родителям (законным представителям) обучающи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х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ся;</w:t>
            </w:r>
          </w:p>
          <w:p w:rsidR="00D20C82" w:rsidRPr="005342F8" w:rsidRDefault="00D20C82" w:rsidP="00781A62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планами и графиками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 организации, у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верждаемыми локальными нормативными а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к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тами организации в порядке, установленном трудовым законодательством – выполнение обязанностей, связанных с участием в работе педагогических советов, методических советов (объединений), работой по проведению род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тельских собраний;</w:t>
            </w:r>
          </w:p>
          <w:p w:rsidR="00D20C82" w:rsidRPr="005342F8" w:rsidRDefault="00D20C82" w:rsidP="00781A62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графиками, планами, расписаниями, утверждаемыми локальными нормативн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ми актами организации, коллективным д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говором,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 – выполнение дополнительной инд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видуальной и (или) групповой работы с об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у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чающимися, участие в оздоровительных, во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с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питательных и других мероприятиях, провод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мых в целях реализации образовательных пр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грамм в организации, включая участие в ко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н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цертной деятельности, конкурсах, состязаниях, спортивных соревнованиях, тренировочных </w:t>
            </w:r>
            <w:r w:rsidRPr="005342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сборах, экскурсиях, других формах учебной деятельности 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(с указанием в локальном но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мативном акте, коллективном договоре п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рядка и условий выполнения работ);</w:t>
            </w:r>
          </w:p>
          <w:p w:rsidR="00D20C82" w:rsidRPr="005342F8" w:rsidRDefault="00D20C82" w:rsidP="00781A62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трудовым договором (дополнительным соглашением к трудовому договору)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 – в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ы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полнение 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с письменного согласия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 дополн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тельных видов работ,  непосредственно связа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н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ных с образовательной деятельностью, 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на у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ловиях дополнительной оплаты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 (классное руководство; проверка письменных работ; з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ведование учебными кабинетами, лаборат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риями, мастерскими, учебно-опытными учас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ками; руководство методическими объедин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ниями; другие дополнительные виды работ 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с указанием в трудовом договоре их содерж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ния, срока выполнения и размера оплаты);</w:t>
            </w:r>
          </w:p>
          <w:p w:rsidR="00D20C82" w:rsidRPr="005342F8" w:rsidRDefault="00D20C82" w:rsidP="00781A62">
            <w:pPr>
              <w:tabs>
                <w:tab w:val="left" w:pos="7230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локальными нормативными актами организации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 – периодические кратковреме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н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ные дежурства в организации в период осущ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ствления образовательного процесса, которые при необходимости организуются в целях по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д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рывов между занятиями, устанавливаемых для отдыха обучающихся различной степени а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к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тивности, приёма ими пищи.</w:t>
            </w:r>
          </w:p>
          <w:p w:rsidR="00D20C82" w:rsidRPr="005342F8" w:rsidRDefault="00D20C82" w:rsidP="00781A62">
            <w:pPr>
              <w:tabs>
                <w:tab w:val="left" w:pos="7230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>При составлении графика дежурств в 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р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ганизации работников, ведущих преподав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тельскую работу, в период проведения занятий, до их начала и после окончания занятий, уч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тываются сменность работы организации, р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2F8">
              <w:rPr>
                <w:rFonts w:ascii="Times New Roman" w:hAnsi="Times New Roman"/>
                <w:sz w:val="24"/>
                <w:szCs w:val="24"/>
              </w:rPr>
              <w:lastRenderedPageBreak/>
              <w:t>жим рабочего времени каждого работника, в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дущего преподавательскую работу, в соотве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ствии с расписанием занятий, общим планом мероприятий, а также другие особенности р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боты, с тем чтобы не допускать случаев дл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тельного дежурства работников, ведущих пр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подавательскую работу, и дежурства в дни, к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гда учебная (тренировочная) нагрузка отсутс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вует или незначительна. В дни работы рабо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ники, ведущие преподавательскую работу, пр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влекаются к дежурству в организации не ранее чем за 20 минут до начала занятий и не позднее 20 минут после окончания их последнего зан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я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тия.</w:t>
            </w:r>
          </w:p>
          <w:p w:rsidR="00D20C82" w:rsidRPr="005342F8" w:rsidRDefault="00D20C82" w:rsidP="005342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Педагогическим работникам образовател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ных организаций, участвующим по решению уполномоченных органов исполнительной власти в проведении единого государстве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ного экзамена в рабочее время и освобо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дённым от основной работы на период пр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 xml:space="preserve">ведения единого государственного экзамена (далее – ЕГЭ), предоставляются гарантии и компенсации, установленные трудовым </w:t>
            </w:r>
            <w:hyperlink r:id="rId8" w:history="1">
              <w:r w:rsidRPr="005342F8">
                <w:rPr>
                  <w:rFonts w:ascii="Times New Roman" w:hAnsi="Times New Roman"/>
                  <w:b/>
                  <w:sz w:val="24"/>
                  <w:szCs w:val="24"/>
                </w:rPr>
                <w:t>з</w:t>
              </w:r>
              <w:r w:rsidRPr="005342F8">
                <w:rPr>
                  <w:rFonts w:ascii="Times New Roman" w:hAnsi="Times New Roman"/>
                  <w:b/>
                  <w:sz w:val="24"/>
                  <w:szCs w:val="24"/>
                </w:rPr>
                <w:t>а</w:t>
              </w:r>
              <w:r w:rsidRPr="005342F8">
                <w:rPr>
                  <w:rFonts w:ascii="Times New Roman" w:hAnsi="Times New Roman"/>
                  <w:b/>
                  <w:sz w:val="24"/>
                  <w:szCs w:val="24"/>
                </w:rPr>
                <w:t>конодательством</w:t>
              </w:r>
            </w:hyperlink>
            <w:r w:rsidRPr="005342F8">
              <w:rPr>
                <w:rFonts w:ascii="Times New Roman" w:hAnsi="Times New Roman"/>
                <w:b/>
                <w:sz w:val="24"/>
                <w:szCs w:val="24"/>
              </w:rPr>
              <w:t xml:space="preserve"> и иными актами, соде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жащими нормы трудового права. Педагог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ческим работникам, участвующим в пров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дении ЕГЭ, выплачивается компенсация за работу по подготовке и проведению единого государственного экзамена. Размер и пор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док выплаты указанной компенсации уст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навливаются субъектом Российской Фед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рации за счёт бюджетных ассигнований бюджета субъекта Российской Федерации, выделяемых на проведение ЕГЭ</w:t>
            </w:r>
          </w:p>
          <w:p w:rsidR="00D20C82" w:rsidRPr="005342F8" w:rsidRDefault="00D20C82" w:rsidP="005342F8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A75170" w:rsidRPr="005342F8" w:rsidRDefault="001C6172" w:rsidP="005342F8">
            <w:pPr>
              <w:pStyle w:val="a4"/>
              <w:widowControl/>
              <w:ind w:left="0" w:right="0" w:firstLine="397"/>
              <w:jc w:val="both"/>
              <w:rPr>
                <w:sz w:val="24"/>
                <w:szCs w:val="24"/>
              </w:rPr>
            </w:pPr>
            <w:r w:rsidRPr="005342F8">
              <w:rPr>
                <w:sz w:val="24"/>
                <w:szCs w:val="24"/>
              </w:rPr>
              <w:lastRenderedPageBreak/>
              <w:t xml:space="preserve">1. </w:t>
            </w:r>
            <w:r w:rsidR="00441A73">
              <w:rPr>
                <w:sz w:val="24"/>
                <w:szCs w:val="24"/>
              </w:rPr>
              <w:t xml:space="preserve">В отличие от прежнего </w:t>
            </w:r>
            <w:r w:rsidR="004D252A">
              <w:rPr>
                <w:sz w:val="24"/>
                <w:szCs w:val="24"/>
              </w:rPr>
              <w:t xml:space="preserve">порядка </w:t>
            </w:r>
            <w:r w:rsidR="00441A73">
              <w:rPr>
                <w:sz w:val="24"/>
                <w:szCs w:val="24"/>
              </w:rPr>
              <w:t>регул</w:t>
            </w:r>
            <w:r w:rsidR="00441A73">
              <w:rPr>
                <w:sz w:val="24"/>
                <w:szCs w:val="24"/>
              </w:rPr>
              <w:t>и</w:t>
            </w:r>
            <w:r w:rsidR="00441A73">
              <w:rPr>
                <w:sz w:val="24"/>
                <w:szCs w:val="24"/>
              </w:rPr>
              <w:t xml:space="preserve">рования </w:t>
            </w:r>
            <w:r w:rsidR="004D252A">
              <w:rPr>
                <w:sz w:val="24"/>
                <w:szCs w:val="24"/>
              </w:rPr>
              <w:t xml:space="preserve">другой части педагогической работы, выполняемой </w:t>
            </w:r>
            <w:r w:rsidR="00A75170" w:rsidRPr="005342F8">
              <w:rPr>
                <w:sz w:val="24"/>
                <w:szCs w:val="24"/>
              </w:rPr>
              <w:t>педагогическими работниками, ведущими преподавательскую работу</w:t>
            </w:r>
            <w:r w:rsidR="004D252A">
              <w:rPr>
                <w:sz w:val="24"/>
                <w:szCs w:val="24"/>
              </w:rPr>
              <w:t>, устано</w:t>
            </w:r>
            <w:r w:rsidR="004D252A">
              <w:rPr>
                <w:sz w:val="24"/>
                <w:szCs w:val="24"/>
              </w:rPr>
              <w:t>в</w:t>
            </w:r>
            <w:r w:rsidR="004D252A">
              <w:rPr>
                <w:sz w:val="24"/>
                <w:szCs w:val="24"/>
              </w:rPr>
              <w:t>лен различный порядок регулирования в зав</w:t>
            </w:r>
            <w:r w:rsidR="004D252A">
              <w:rPr>
                <w:sz w:val="24"/>
                <w:szCs w:val="24"/>
              </w:rPr>
              <w:t>и</w:t>
            </w:r>
            <w:r w:rsidR="004D252A">
              <w:rPr>
                <w:sz w:val="24"/>
                <w:szCs w:val="24"/>
              </w:rPr>
              <w:t>симости от</w:t>
            </w:r>
            <w:r w:rsidR="00A75170" w:rsidRPr="005342F8">
              <w:rPr>
                <w:sz w:val="24"/>
                <w:szCs w:val="24"/>
              </w:rPr>
              <w:t>:</w:t>
            </w:r>
          </w:p>
          <w:p w:rsidR="004D252A" w:rsidRDefault="00A75170" w:rsidP="005342F8">
            <w:pPr>
              <w:pStyle w:val="a4"/>
              <w:widowControl/>
              <w:ind w:left="0" w:right="0" w:firstLine="397"/>
              <w:jc w:val="both"/>
              <w:rPr>
                <w:sz w:val="24"/>
                <w:szCs w:val="24"/>
              </w:rPr>
            </w:pPr>
            <w:r w:rsidRPr="005342F8">
              <w:rPr>
                <w:sz w:val="24"/>
                <w:szCs w:val="24"/>
              </w:rPr>
              <w:t xml:space="preserve">-  </w:t>
            </w:r>
            <w:r w:rsidR="004D252A">
              <w:rPr>
                <w:sz w:val="24"/>
                <w:szCs w:val="24"/>
              </w:rPr>
              <w:t xml:space="preserve">видов работ, входящих в </w:t>
            </w:r>
            <w:r w:rsidRPr="005342F8">
              <w:rPr>
                <w:sz w:val="24"/>
                <w:szCs w:val="24"/>
              </w:rPr>
              <w:t>должностны</w:t>
            </w:r>
            <w:r w:rsidR="004D252A">
              <w:rPr>
                <w:sz w:val="24"/>
                <w:szCs w:val="24"/>
              </w:rPr>
              <w:t>е</w:t>
            </w:r>
            <w:r w:rsidRPr="005342F8">
              <w:rPr>
                <w:sz w:val="24"/>
                <w:szCs w:val="24"/>
              </w:rPr>
              <w:t xml:space="preserve"> обязанност</w:t>
            </w:r>
            <w:r w:rsidR="004D252A">
              <w:rPr>
                <w:sz w:val="24"/>
                <w:szCs w:val="24"/>
              </w:rPr>
              <w:t>и педагогических работников с</w:t>
            </w:r>
            <w:r w:rsidR="004D252A">
              <w:rPr>
                <w:sz w:val="24"/>
                <w:szCs w:val="24"/>
              </w:rPr>
              <w:t>о</w:t>
            </w:r>
            <w:r w:rsidR="004D252A">
              <w:rPr>
                <w:sz w:val="24"/>
                <w:szCs w:val="24"/>
              </w:rPr>
              <w:t xml:space="preserve">гласно </w:t>
            </w:r>
            <w:r w:rsidRPr="005342F8">
              <w:rPr>
                <w:sz w:val="24"/>
                <w:szCs w:val="24"/>
              </w:rPr>
              <w:t xml:space="preserve"> квалификационным характеристикам пом</w:t>
            </w:r>
            <w:r w:rsidRPr="005342F8">
              <w:rPr>
                <w:sz w:val="24"/>
                <w:szCs w:val="24"/>
              </w:rPr>
              <w:t>и</w:t>
            </w:r>
            <w:r w:rsidRPr="005342F8">
              <w:rPr>
                <w:sz w:val="24"/>
                <w:szCs w:val="24"/>
              </w:rPr>
              <w:t>мо учебной (преподавательской) работы</w:t>
            </w:r>
            <w:r w:rsidR="004D252A">
              <w:rPr>
                <w:sz w:val="24"/>
                <w:szCs w:val="24"/>
              </w:rPr>
              <w:t>;</w:t>
            </w:r>
          </w:p>
          <w:p w:rsidR="00A75170" w:rsidRPr="005342F8" w:rsidRDefault="004D252A" w:rsidP="005342F8">
            <w:pPr>
              <w:pStyle w:val="a4"/>
              <w:widowControl/>
              <w:ind w:left="0" w:right="0" w:firstLine="397"/>
              <w:jc w:val="both"/>
              <w:rPr>
                <w:sz w:val="24"/>
                <w:szCs w:val="24"/>
              </w:rPr>
            </w:pPr>
            <w:r w:rsidRPr="005342F8">
              <w:rPr>
                <w:sz w:val="24"/>
                <w:szCs w:val="24"/>
              </w:rPr>
              <w:t xml:space="preserve"> </w:t>
            </w:r>
            <w:r w:rsidR="00A75170" w:rsidRPr="005342F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видов </w:t>
            </w:r>
            <w:r w:rsidR="00A75170" w:rsidRPr="005342F8">
              <w:rPr>
                <w:sz w:val="24"/>
                <w:szCs w:val="24"/>
              </w:rPr>
              <w:t>дополнительн</w:t>
            </w:r>
            <w:r>
              <w:rPr>
                <w:sz w:val="24"/>
                <w:szCs w:val="24"/>
              </w:rPr>
              <w:t>ой работы</w:t>
            </w:r>
            <w:r w:rsidR="00A75170" w:rsidRPr="005342F8">
              <w:rPr>
                <w:sz w:val="24"/>
                <w:szCs w:val="24"/>
              </w:rPr>
              <w:t>, непосре</w:t>
            </w:r>
            <w:r w:rsidR="00A75170" w:rsidRPr="005342F8">
              <w:rPr>
                <w:sz w:val="24"/>
                <w:szCs w:val="24"/>
              </w:rPr>
              <w:t>д</w:t>
            </w:r>
            <w:r w:rsidR="00A75170" w:rsidRPr="005342F8">
              <w:rPr>
                <w:sz w:val="24"/>
                <w:szCs w:val="24"/>
              </w:rPr>
              <w:t>ственно связанных с образовательной деятел</w:t>
            </w:r>
            <w:r w:rsidR="00A75170" w:rsidRPr="005342F8">
              <w:rPr>
                <w:sz w:val="24"/>
                <w:szCs w:val="24"/>
              </w:rPr>
              <w:t>ь</w:t>
            </w:r>
            <w:r w:rsidR="00A75170" w:rsidRPr="005342F8">
              <w:rPr>
                <w:sz w:val="24"/>
                <w:szCs w:val="24"/>
              </w:rPr>
              <w:t>ностью, выполняемых с их письменного согл</w:t>
            </w:r>
            <w:r w:rsidR="00A75170" w:rsidRPr="005342F8">
              <w:rPr>
                <w:sz w:val="24"/>
                <w:szCs w:val="24"/>
              </w:rPr>
              <w:t>а</w:t>
            </w:r>
            <w:r w:rsidR="00A75170" w:rsidRPr="005342F8">
              <w:rPr>
                <w:sz w:val="24"/>
                <w:szCs w:val="24"/>
              </w:rPr>
              <w:t>сия за дополнительную о</w:t>
            </w:r>
            <w:r w:rsidR="00A75170" w:rsidRPr="005342F8">
              <w:rPr>
                <w:sz w:val="24"/>
                <w:szCs w:val="24"/>
              </w:rPr>
              <w:t>п</w:t>
            </w:r>
            <w:r w:rsidR="00A75170" w:rsidRPr="005342F8">
              <w:rPr>
                <w:sz w:val="24"/>
                <w:szCs w:val="24"/>
              </w:rPr>
              <w:t>лату.</w:t>
            </w:r>
          </w:p>
          <w:p w:rsidR="00A75170" w:rsidRPr="005342F8" w:rsidRDefault="001C6172" w:rsidP="005342F8">
            <w:pPr>
              <w:pStyle w:val="a4"/>
              <w:widowControl/>
              <w:ind w:left="0" w:right="0" w:firstLine="397"/>
              <w:jc w:val="both"/>
              <w:rPr>
                <w:b/>
                <w:sz w:val="24"/>
                <w:szCs w:val="24"/>
              </w:rPr>
            </w:pPr>
            <w:r w:rsidRPr="005342F8">
              <w:rPr>
                <w:sz w:val="24"/>
                <w:szCs w:val="24"/>
              </w:rPr>
              <w:t xml:space="preserve">2. </w:t>
            </w:r>
            <w:r w:rsidR="00A75170" w:rsidRPr="005342F8">
              <w:rPr>
                <w:sz w:val="24"/>
                <w:szCs w:val="24"/>
              </w:rPr>
              <w:t>Следует также обратить внимание,</w:t>
            </w:r>
            <w:r w:rsidR="00A75170" w:rsidRPr="005342F8">
              <w:rPr>
                <w:b/>
                <w:sz w:val="24"/>
                <w:szCs w:val="24"/>
              </w:rPr>
              <w:t xml:space="preserve"> </w:t>
            </w:r>
            <w:r w:rsidR="00A75170" w:rsidRPr="005342F8">
              <w:rPr>
                <w:sz w:val="24"/>
                <w:szCs w:val="24"/>
              </w:rPr>
              <w:t xml:space="preserve">на то, что  </w:t>
            </w:r>
            <w:r w:rsidR="00A75170" w:rsidRPr="005342F8">
              <w:rPr>
                <w:b/>
                <w:sz w:val="24"/>
                <w:szCs w:val="24"/>
              </w:rPr>
              <w:t>локальным нормативным актом, ко</w:t>
            </w:r>
            <w:r w:rsidR="00A75170" w:rsidRPr="005342F8">
              <w:rPr>
                <w:b/>
                <w:sz w:val="24"/>
                <w:szCs w:val="24"/>
              </w:rPr>
              <w:t>л</w:t>
            </w:r>
            <w:r w:rsidR="00A75170" w:rsidRPr="005342F8">
              <w:rPr>
                <w:b/>
                <w:sz w:val="24"/>
                <w:szCs w:val="24"/>
              </w:rPr>
              <w:lastRenderedPageBreak/>
              <w:t>лективным договором долж</w:t>
            </w:r>
            <w:r w:rsidR="00425E4B">
              <w:rPr>
                <w:b/>
                <w:sz w:val="24"/>
                <w:szCs w:val="24"/>
              </w:rPr>
              <w:t>ны</w:t>
            </w:r>
            <w:r w:rsidR="00A75170" w:rsidRPr="005342F8">
              <w:rPr>
                <w:b/>
                <w:sz w:val="24"/>
                <w:szCs w:val="24"/>
              </w:rPr>
              <w:t xml:space="preserve"> определяться порядок и условия выполнения таких видов работ,</w:t>
            </w:r>
            <w:r w:rsidR="00781A62">
              <w:rPr>
                <w:b/>
                <w:sz w:val="24"/>
                <w:szCs w:val="24"/>
              </w:rPr>
              <w:t xml:space="preserve">  к</w:t>
            </w:r>
            <w:r w:rsidR="00A75170" w:rsidRPr="005342F8">
              <w:rPr>
                <w:b/>
                <w:sz w:val="24"/>
                <w:szCs w:val="24"/>
              </w:rPr>
              <w:t>ак:</w:t>
            </w:r>
          </w:p>
          <w:p w:rsidR="00A75170" w:rsidRPr="005342F8" w:rsidRDefault="00A75170" w:rsidP="005342F8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>- выполнение дополнительной индивид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у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альной и (или) групповой работы с обучающ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мися;</w:t>
            </w:r>
          </w:p>
          <w:p w:rsidR="00590D9C" w:rsidRPr="005342F8" w:rsidRDefault="00A75170" w:rsidP="005342F8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>- участие в оздоровительных, воспитател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ь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ных и других мероприятиях, проводимых в ц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лях реализации образовательных программ в организации, включая участие в концертной деятельности, конкурсах, состязаниях, спо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р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тивных соревнованиях, тренировочных сборах, экскурсиях, других формах учебной деятельн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сти</w:t>
            </w:r>
            <w:r w:rsidR="00590D9C" w:rsidRPr="005342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1DBD" w:rsidRPr="005342F8" w:rsidRDefault="00781A62" w:rsidP="005342F8">
            <w:pPr>
              <w:pStyle w:val="a4"/>
              <w:widowControl/>
              <w:ind w:left="0" w:righ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Принимая во внимание, что выполнение перечисленных видов работ </w:t>
            </w:r>
            <w:r w:rsidRPr="005342F8">
              <w:rPr>
                <w:sz w:val="24"/>
                <w:szCs w:val="24"/>
              </w:rPr>
              <w:t>связано со знач</w:t>
            </w:r>
            <w:r w:rsidRPr="005342F8">
              <w:rPr>
                <w:sz w:val="24"/>
                <w:szCs w:val="24"/>
              </w:rPr>
              <w:t>и</w:t>
            </w:r>
            <w:r w:rsidRPr="005342F8">
              <w:rPr>
                <w:sz w:val="24"/>
                <w:szCs w:val="24"/>
              </w:rPr>
              <w:t>тельными затратами рабочего времени</w:t>
            </w:r>
            <w:r>
              <w:rPr>
                <w:sz w:val="24"/>
                <w:szCs w:val="24"/>
              </w:rPr>
              <w:t>, п</w:t>
            </w:r>
            <w:r w:rsidR="00590D9C" w:rsidRPr="005342F8">
              <w:rPr>
                <w:sz w:val="24"/>
                <w:szCs w:val="24"/>
              </w:rPr>
              <w:t>од п</w:t>
            </w:r>
            <w:r w:rsidR="00590D9C" w:rsidRPr="005342F8">
              <w:rPr>
                <w:sz w:val="24"/>
                <w:szCs w:val="24"/>
              </w:rPr>
              <w:t>о</w:t>
            </w:r>
            <w:r w:rsidR="00590D9C" w:rsidRPr="005342F8">
              <w:rPr>
                <w:sz w:val="24"/>
                <w:szCs w:val="24"/>
              </w:rPr>
              <w:t xml:space="preserve">рядком и условиями выполнения </w:t>
            </w:r>
            <w:r>
              <w:rPr>
                <w:sz w:val="24"/>
                <w:szCs w:val="24"/>
              </w:rPr>
              <w:t xml:space="preserve">этих работ </w:t>
            </w:r>
            <w:r w:rsidR="00590D9C" w:rsidRPr="005342F8">
              <w:rPr>
                <w:sz w:val="24"/>
                <w:szCs w:val="24"/>
              </w:rPr>
              <w:t xml:space="preserve"> следует понимать определение</w:t>
            </w:r>
            <w:r w:rsidR="00590D9C" w:rsidRPr="005342F8">
              <w:rPr>
                <w:b/>
                <w:sz w:val="24"/>
                <w:szCs w:val="24"/>
              </w:rPr>
              <w:t xml:space="preserve"> </w:t>
            </w:r>
            <w:r w:rsidR="00590D9C" w:rsidRPr="005342F8">
              <w:rPr>
                <w:sz w:val="24"/>
                <w:szCs w:val="24"/>
              </w:rPr>
              <w:t>локальным но</w:t>
            </w:r>
            <w:r w:rsidR="00590D9C" w:rsidRPr="005342F8">
              <w:rPr>
                <w:sz w:val="24"/>
                <w:szCs w:val="24"/>
              </w:rPr>
              <w:t>р</w:t>
            </w:r>
            <w:r w:rsidR="00590D9C" w:rsidRPr="005342F8">
              <w:rPr>
                <w:sz w:val="24"/>
                <w:szCs w:val="24"/>
              </w:rPr>
              <w:t>мативным актом и (</w:t>
            </w:r>
            <w:r w:rsidR="006C0E9A" w:rsidRPr="005342F8">
              <w:rPr>
                <w:sz w:val="24"/>
                <w:szCs w:val="24"/>
              </w:rPr>
              <w:t>или)</w:t>
            </w:r>
            <w:r w:rsidR="00590D9C" w:rsidRPr="005342F8">
              <w:rPr>
                <w:sz w:val="24"/>
                <w:szCs w:val="24"/>
              </w:rPr>
              <w:t xml:space="preserve"> коллективным догов</w:t>
            </w:r>
            <w:r w:rsidR="00590D9C" w:rsidRPr="005342F8">
              <w:rPr>
                <w:sz w:val="24"/>
                <w:szCs w:val="24"/>
              </w:rPr>
              <w:t>о</w:t>
            </w:r>
            <w:r w:rsidR="00590D9C" w:rsidRPr="005342F8">
              <w:rPr>
                <w:sz w:val="24"/>
                <w:szCs w:val="24"/>
              </w:rPr>
              <w:t xml:space="preserve">ром </w:t>
            </w:r>
            <w:r w:rsidR="006C0E9A" w:rsidRPr="005342F8">
              <w:rPr>
                <w:sz w:val="24"/>
                <w:szCs w:val="24"/>
              </w:rPr>
              <w:t>размеров</w:t>
            </w:r>
            <w:r w:rsidR="00590D9C" w:rsidRPr="005342F8">
              <w:rPr>
                <w:sz w:val="24"/>
                <w:szCs w:val="24"/>
              </w:rPr>
              <w:t xml:space="preserve"> оплаты</w:t>
            </w:r>
            <w:r w:rsidR="006C0E9A" w:rsidRPr="005342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труда</w:t>
            </w:r>
            <w:r w:rsidR="006C0E9A" w:rsidRPr="005342F8">
              <w:rPr>
                <w:sz w:val="24"/>
                <w:szCs w:val="24"/>
              </w:rPr>
              <w:t xml:space="preserve"> и (или)</w:t>
            </w:r>
            <w:r w:rsidR="00590D9C" w:rsidRPr="005342F8">
              <w:rPr>
                <w:sz w:val="24"/>
                <w:szCs w:val="24"/>
              </w:rPr>
              <w:t xml:space="preserve"> возможн</w:t>
            </w:r>
            <w:r w:rsidR="00590D9C" w:rsidRPr="005342F8">
              <w:rPr>
                <w:sz w:val="24"/>
                <w:szCs w:val="24"/>
              </w:rPr>
              <w:t>о</w:t>
            </w:r>
            <w:r w:rsidR="00590D9C" w:rsidRPr="005342F8">
              <w:rPr>
                <w:sz w:val="24"/>
                <w:szCs w:val="24"/>
              </w:rPr>
              <w:t>ст</w:t>
            </w:r>
            <w:r w:rsidR="006C0E9A" w:rsidRPr="005342F8">
              <w:rPr>
                <w:sz w:val="24"/>
                <w:szCs w:val="24"/>
              </w:rPr>
              <w:t>и</w:t>
            </w:r>
            <w:r w:rsidR="00590D9C" w:rsidRPr="005342F8">
              <w:rPr>
                <w:sz w:val="24"/>
                <w:szCs w:val="24"/>
              </w:rPr>
              <w:t xml:space="preserve"> предоставления другого дня о</w:t>
            </w:r>
            <w:r w:rsidR="00590D9C" w:rsidRPr="005342F8">
              <w:rPr>
                <w:sz w:val="24"/>
                <w:szCs w:val="24"/>
              </w:rPr>
              <w:t>т</w:t>
            </w:r>
            <w:r w:rsidR="00590D9C" w:rsidRPr="005342F8">
              <w:rPr>
                <w:sz w:val="24"/>
                <w:szCs w:val="24"/>
              </w:rPr>
              <w:t>дыха</w:t>
            </w:r>
            <w:r w:rsidR="00981DBD" w:rsidRPr="005342F8">
              <w:rPr>
                <w:sz w:val="24"/>
                <w:szCs w:val="24"/>
              </w:rPr>
              <w:t>.</w:t>
            </w:r>
          </w:p>
          <w:p w:rsidR="00D20C82" w:rsidRPr="005342F8" w:rsidRDefault="001C6172" w:rsidP="005342F8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981DBD" w:rsidRPr="005342F8">
              <w:rPr>
                <w:rFonts w:ascii="Times New Roman" w:hAnsi="Times New Roman"/>
                <w:b/>
                <w:sz w:val="24"/>
                <w:szCs w:val="24"/>
              </w:rPr>
              <w:t>Предусмотрена необходимость опред</w:t>
            </w:r>
            <w:r w:rsidR="00981DBD" w:rsidRPr="005342F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981DBD" w:rsidRPr="005342F8">
              <w:rPr>
                <w:rFonts w:ascii="Times New Roman" w:hAnsi="Times New Roman"/>
                <w:b/>
                <w:sz w:val="24"/>
                <w:szCs w:val="24"/>
              </w:rPr>
              <w:t>ления</w:t>
            </w:r>
            <w:r w:rsidR="004512AE" w:rsidRPr="005342F8">
              <w:rPr>
                <w:rFonts w:ascii="Times New Roman" w:hAnsi="Times New Roman"/>
                <w:b/>
                <w:sz w:val="24"/>
                <w:szCs w:val="24"/>
              </w:rPr>
              <w:t xml:space="preserve"> субъектом РФ за счёт бюджетных а</w:t>
            </w:r>
            <w:r w:rsidR="004512AE" w:rsidRPr="005342F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4512AE" w:rsidRPr="005342F8">
              <w:rPr>
                <w:rFonts w:ascii="Times New Roman" w:hAnsi="Times New Roman"/>
                <w:b/>
                <w:sz w:val="24"/>
                <w:szCs w:val="24"/>
              </w:rPr>
              <w:t>сигнований бюджета субъекта РФ, выделя</w:t>
            </w:r>
            <w:r w:rsidR="004512AE" w:rsidRPr="005342F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4512AE" w:rsidRPr="005342F8">
              <w:rPr>
                <w:rFonts w:ascii="Times New Roman" w:hAnsi="Times New Roman"/>
                <w:b/>
                <w:sz w:val="24"/>
                <w:szCs w:val="24"/>
              </w:rPr>
              <w:t>мых на проведение ЕГЭ,</w:t>
            </w:r>
            <w:r w:rsidR="00981DBD" w:rsidRPr="005342F8">
              <w:rPr>
                <w:rFonts w:ascii="Times New Roman" w:hAnsi="Times New Roman"/>
                <w:b/>
                <w:sz w:val="24"/>
                <w:szCs w:val="24"/>
              </w:rPr>
              <w:t xml:space="preserve"> гарантий и компе</w:t>
            </w:r>
            <w:r w:rsidR="00981DBD" w:rsidRPr="005342F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981DBD" w:rsidRPr="005342F8">
              <w:rPr>
                <w:rFonts w:ascii="Times New Roman" w:hAnsi="Times New Roman"/>
                <w:b/>
                <w:sz w:val="24"/>
                <w:szCs w:val="24"/>
              </w:rPr>
              <w:t>саций для педагогических работников обр</w:t>
            </w:r>
            <w:r w:rsidR="00981DBD" w:rsidRPr="005342F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981DBD" w:rsidRPr="005342F8">
              <w:rPr>
                <w:rFonts w:ascii="Times New Roman" w:hAnsi="Times New Roman"/>
                <w:b/>
                <w:sz w:val="24"/>
                <w:szCs w:val="24"/>
              </w:rPr>
              <w:t>зовательных организаций, участвующих по решению уполномоченных органов испо</w:t>
            </w:r>
            <w:r w:rsidR="00981DBD" w:rsidRPr="005342F8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981DBD" w:rsidRPr="005342F8">
              <w:rPr>
                <w:rFonts w:ascii="Times New Roman" w:hAnsi="Times New Roman"/>
                <w:b/>
                <w:sz w:val="24"/>
                <w:szCs w:val="24"/>
              </w:rPr>
              <w:t>нительной власти в проведении ЕГЭ в раб</w:t>
            </w:r>
            <w:r w:rsidR="00981DBD" w:rsidRPr="005342F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981DBD" w:rsidRPr="005342F8">
              <w:rPr>
                <w:rFonts w:ascii="Times New Roman" w:hAnsi="Times New Roman"/>
                <w:b/>
                <w:sz w:val="24"/>
                <w:szCs w:val="24"/>
              </w:rPr>
              <w:t>чее время и освобождённы</w:t>
            </w:r>
            <w:r w:rsidR="00603A8B" w:rsidRPr="005342F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981DBD" w:rsidRPr="005342F8">
              <w:rPr>
                <w:rFonts w:ascii="Times New Roman" w:hAnsi="Times New Roman"/>
                <w:b/>
                <w:sz w:val="24"/>
                <w:szCs w:val="24"/>
              </w:rPr>
              <w:t xml:space="preserve"> от основной р</w:t>
            </w:r>
            <w:r w:rsidR="00981DBD" w:rsidRPr="005342F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981DBD" w:rsidRPr="005342F8">
              <w:rPr>
                <w:rFonts w:ascii="Times New Roman" w:hAnsi="Times New Roman"/>
                <w:b/>
                <w:sz w:val="24"/>
                <w:szCs w:val="24"/>
              </w:rPr>
              <w:t>боты на период проведения</w:t>
            </w:r>
            <w:r w:rsidR="004512AE" w:rsidRPr="005342F8">
              <w:rPr>
                <w:rFonts w:ascii="Times New Roman" w:hAnsi="Times New Roman"/>
                <w:b/>
                <w:sz w:val="24"/>
                <w:szCs w:val="24"/>
              </w:rPr>
              <w:t xml:space="preserve"> ЕГЭ</w:t>
            </w:r>
            <w:r w:rsidR="00981DBD" w:rsidRPr="005342F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96729B" w:rsidRPr="005342F8">
              <w:rPr>
                <w:rFonts w:ascii="Times New Roman" w:hAnsi="Times New Roman"/>
                <w:b/>
                <w:sz w:val="24"/>
                <w:szCs w:val="24"/>
              </w:rPr>
              <w:t xml:space="preserve"> т.е. уст</w:t>
            </w:r>
            <w:r w:rsidR="0096729B" w:rsidRPr="005342F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96729B" w:rsidRPr="005342F8">
              <w:rPr>
                <w:rFonts w:ascii="Times New Roman" w:hAnsi="Times New Roman"/>
                <w:b/>
                <w:sz w:val="24"/>
                <w:szCs w:val="24"/>
              </w:rPr>
              <w:t xml:space="preserve">новление </w:t>
            </w:r>
            <w:r w:rsidR="00603A8B" w:rsidRPr="005342F8">
              <w:rPr>
                <w:rFonts w:ascii="Times New Roman" w:hAnsi="Times New Roman"/>
                <w:b/>
                <w:sz w:val="24"/>
                <w:szCs w:val="24"/>
              </w:rPr>
              <w:t xml:space="preserve">таким педагогическим работникам </w:t>
            </w:r>
            <w:r w:rsidR="0096729B" w:rsidRPr="005342F8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="00981DBD" w:rsidRPr="005342F8">
              <w:rPr>
                <w:rFonts w:ascii="Times New Roman" w:hAnsi="Times New Roman"/>
                <w:b/>
                <w:sz w:val="24"/>
                <w:szCs w:val="24"/>
              </w:rPr>
              <w:t xml:space="preserve"> работу по подготовке и проведению </w:t>
            </w:r>
            <w:r w:rsidR="0096729B" w:rsidRPr="005342F8">
              <w:rPr>
                <w:rFonts w:ascii="Times New Roman" w:hAnsi="Times New Roman"/>
                <w:b/>
                <w:sz w:val="24"/>
                <w:szCs w:val="24"/>
              </w:rPr>
              <w:t xml:space="preserve">ЕГЭ </w:t>
            </w:r>
            <w:r w:rsidR="0096729B" w:rsidRPr="005342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r w:rsidR="00981DBD" w:rsidRPr="005342F8">
              <w:rPr>
                <w:rFonts w:ascii="Times New Roman" w:hAnsi="Times New Roman"/>
                <w:b/>
                <w:sz w:val="24"/>
                <w:szCs w:val="24"/>
              </w:rPr>
              <w:t>азмер</w:t>
            </w:r>
            <w:r w:rsidR="0096729B" w:rsidRPr="005342F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981DBD" w:rsidRPr="005342F8">
              <w:rPr>
                <w:rFonts w:ascii="Times New Roman" w:hAnsi="Times New Roman"/>
                <w:b/>
                <w:sz w:val="24"/>
                <w:szCs w:val="24"/>
              </w:rPr>
              <w:t xml:space="preserve"> и поряд</w:t>
            </w:r>
            <w:r w:rsidR="0096729B" w:rsidRPr="005342F8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  <w:r w:rsidR="00981DBD" w:rsidRPr="005342F8">
              <w:rPr>
                <w:rFonts w:ascii="Times New Roman" w:hAnsi="Times New Roman"/>
                <w:b/>
                <w:sz w:val="24"/>
                <w:szCs w:val="24"/>
              </w:rPr>
              <w:t xml:space="preserve"> выплаты указанной ко</w:t>
            </w:r>
            <w:r w:rsidR="00981DBD" w:rsidRPr="005342F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981DBD" w:rsidRPr="005342F8">
              <w:rPr>
                <w:rFonts w:ascii="Times New Roman" w:hAnsi="Times New Roman"/>
                <w:b/>
                <w:sz w:val="24"/>
                <w:szCs w:val="24"/>
              </w:rPr>
              <w:t>пенсации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81DBD" w:rsidRPr="005342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C6172" w:rsidRPr="005342F8" w:rsidRDefault="001C6172" w:rsidP="005342F8">
            <w:pPr>
              <w:spacing w:after="0" w:line="240" w:lineRule="auto"/>
              <w:ind w:firstLine="397"/>
              <w:jc w:val="both"/>
              <w:rPr>
                <w:sz w:val="24"/>
                <w:szCs w:val="24"/>
              </w:rPr>
            </w:pPr>
          </w:p>
        </w:tc>
      </w:tr>
      <w:tr w:rsidR="00D20C82" w:rsidRPr="005342F8" w:rsidTr="005342F8">
        <w:tc>
          <w:tcPr>
            <w:tcW w:w="5388" w:type="dxa"/>
          </w:tcPr>
          <w:p w:rsidR="00D20C82" w:rsidRPr="005342F8" w:rsidRDefault="00D20C82" w:rsidP="007778F0">
            <w:pPr>
              <w:pStyle w:val="ConsPlusNormal"/>
              <w:rPr>
                <w:i/>
                <w:color w:val="000000"/>
                <w:sz w:val="24"/>
                <w:szCs w:val="24"/>
              </w:rPr>
            </w:pPr>
            <w:r w:rsidRPr="005342F8">
              <w:rPr>
                <w:b/>
                <w:color w:val="000000"/>
                <w:sz w:val="24"/>
                <w:szCs w:val="24"/>
              </w:rPr>
              <w:lastRenderedPageBreak/>
              <w:t>2.4.</w:t>
            </w:r>
            <w:r w:rsidRPr="005342F8">
              <w:rPr>
                <w:color w:val="000000"/>
                <w:sz w:val="24"/>
                <w:szCs w:val="24"/>
              </w:rPr>
              <w:t xml:space="preserve"> Дни недели (периоды времени, в течение к</w:t>
            </w:r>
            <w:r w:rsidRPr="005342F8">
              <w:rPr>
                <w:color w:val="000000"/>
                <w:sz w:val="24"/>
                <w:szCs w:val="24"/>
              </w:rPr>
              <w:t>о</w:t>
            </w:r>
            <w:r w:rsidRPr="005342F8">
              <w:rPr>
                <w:color w:val="000000"/>
                <w:sz w:val="24"/>
                <w:szCs w:val="24"/>
              </w:rPr>
              <w:t>торых образовательное учреждение осуществляет свою деятельность), свободные для педагогич</w:t>
            </w:r>
            <w:r w:rsidRPr="005342F8">
              <w:rPr>
                <w:color w:val="000000"/>
                <w:sz w:val="24"/>
                <w:szCs w:val="24"/>
              </w:rPr>
              <w:t>е</w:t>
            </w:r>
            <w:r w:rsidRPr="005342F8">
              <w:rPr>
                <w:color w:val="000000"/>
                <w:sz w:val="24"/>
                <w:szCs w:val="24"/>
              </w:rPr>
              <w:t>ских работников, ведущих преподавательскую работу, от проведения учебных занятий по расп</w:t>
            </w:r>
            <w:r w:rsidRPr="005342F8">
              <w:rPr>
                <w:color w:val="000000"/>
                <w:sz w:val="24"/>
                <w:szCs w:val="24"/>
              </w:rPr>
              <w:t>и</w:t>
            </w:r>
            <w:r w:rsidRPr="005342F8">
              <w:rPr>
                <w:color w:val="000000"/>
                <w:sz w:val="24"/>
                <w:szCs w:val="24"/>
              </w:rPr>
              <w:t>санию, от выполнения иных обязанностей, рег</w:t>
            </w:r>
            <w:r w:rsidRPr="005342F8">
              <w:rPr>
                <w:color w:val="000000"/>
                <w:sz w:val="24"/>
                <w:szCs w:val="24"/>
              </w:rPr>
              <w:t>у</w:t>
            </w:r>
            <w:r w:rsidRPr="005342F8">
              <w:rPr>
                <w:color w:val="000000"/>
                <w:sz w:val="24"/>
                <w:szCs w:val="24"/>
              </w:rPr>
              <w:t>лируемых графиками и планами работы, педаг</w:t>
            </w:r>
            <w:r w:rsidRPr="005342F8">
              <w:rPr>
                <w:color w:val="000000"/>
                <w:sz w:val="24"/>
                <w:szCs w:val="24"/>
              </w:rPr>
              <w:t>о</w:t>
            </w:r>
            <w:r w:rsidRPr="005342F8">
              <w:rPr>
                <w:color w:val="000000"/>
                <w:sz w:val="24"/>
                <w:szCs w:val="24"/>
              </w:rPr>
              <w:t xml:space="preserve">гический работник </w:t>
            </w:r>
            <w:r w:rsidRPr="005342F8">
              <w:rPr>
                <w:i/>
                <w:color w:val="000000"/>
                <w:sz w:val="24"/>
                <w:szCs w:val="24"/>
              </w:rPr>
              <w:t>может использовать для п</w:t>
            </w:r>
            <w:r w:rsidRPr="005342F8">
              <w:rPr>
                <w:i/>
                <w:color w:val="000000"/>
                <w:sz w:val="24"/>
                <w:szCs w:val="24"/>
              </w:rPr>
              <w:t>о</w:t>
            </w:r>
            <w:r w:rsidRPr="005342F8">
              <w:rPr>
                <w:i/>
                <w:color w:val="000000"/>
                <w:sz w:val="24"/>
                <w:szCs w:val="24"/>
              </w:rPr>
              <w:t>вышения квалификации, самообразования, подг</w:t>
            </w:r>
            <w:r w:rsidRPr="005342F8">
              <w:rPr>
                <w:i/>
                <w:color w:val="000000"/>
                <w:sz w:val="24"/>
                <w:szCs w:val="24"/>
              </w:rPr>
              <w:t>о</w:t>
            </w:r>
            <w:r w:rsidRPr="005342F8">
              <w:rPr>
                <w:i/>
                <w:color w:val="000000"/>
                <w:sz w:val="24"/>
                <w:szCs w:val="24"/>
              </w:rPr>
              <w:t>товки к занятиям и т.п.</w:t>
            </w:r>
          </w:p>
          <w:p w:rsidR="00D20C82" w:rsidRPr="005342F8" w:rsidRDefault="00D20C82" w:rsidP="005342F8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:rsidR="00D20C82" w:rsidRPr="005342F8" w:rsidRDefault="00D20C82" w:rsidP="005342F8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В дни недели (периоды времени, в течение которых функционирует организация), свобо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д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ные для работников, ведущих преподавател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ь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скую работу, от проведения занятий по расп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санию, от выполнения непосредственно в орг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низации 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иных обязанностей, установленных трудовым договор</w:t>
            </w:r>
            <w:r w:rsidR="00837209" w:rsidRPr="005342F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 w:rsidR="00425E4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 xml:space="preserve"> регулируемых гр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фиками и планами работ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, а также выполнения дополнительных возложенных обязанностей за дополнительную оплату труда, </w:t>
            </w:r>
            <w:r w:rsidRPr="005342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обязательное присутствие в организации не требуетс</w:t>
            </w:r>
            <w:r w:rsidRPr="005342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я. </w:t>
            </w:r>
          </w:p>
          <w:p w:rsidR="00D20C82" w:rsidRPr="005342F8" w:rsidRDefault="00D20C82" w:rsidP="00180D48">
            <w:pPr>
              <w:tabs>
                <w:tab w:val="left" w:pos="7230"/>
              </w:tabs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 xml:space="preserve">При составлении расписаний занятий, планов и графиков работ </w:t>
            </w:r>
            <w:r w:rsidRPr="005342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рекомендуется предусматривать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 xml:space="preserve"> для указанных работников </w:t>
            </w:r>
            <w:r w:rsidRPr="005342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свободный день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 xml:space="preserve"> с целью использования его для дополнительного профессионального образования, самообразования, подготовки к з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нятиям.</w:t>
            </w:r>
          </w:p>
        </w:tc>
        <w:tc>
          <w:tcPr>
            <w:tcW w:w="5182" w:type="dxa"/>
          </w:tcPr>
          <w:p w:rsidR="00371D01" w:rsidRPr="005342F8" w:rsidRDefault="001C6172" w:rsidP="005342F8">
            <w:pPr>
              <w:pStyle w:val="a4"/>
              <w:widowControl/>
              <w:ind w:left="0" w:right="0" w:firstLine="397"/>
              <w:jc w:val="both"/>
              <w:rPr>
                <w:sz w:val="24"/>
                <w:szCs w:val="24"/>
              </w:rPr>
            </w:pPr>
            <w:r w:rsidRPr="005342F8">
              <w:rPr>
                <w:sz w:val="24"/>
                <w:szCs w:val="24"/>
              </w:rPr>
              <w:t xml:space="preserve">1. </w:t>
            </w:r>
            <w:r w:rsidR="00603A8B" w:rsidRPr="005342F8">
              <w:rPr>
                <w:sz w:val="24"/>
                <w:szCs w:val="24"/>
              </w:rPr>
              <w:t xml:space="preserve">Конкретизировано, что </w:t>
            </w:r>
            <w:r w:rsidR="00603A8B" w:rsidRPr="005342F8">
              <w:rPr>
                <w:b/>
                <w:sz w:val="24"/>
                <w:szCs w:val="24"/>
                <w:u w:val="single"/>
              </w:rPr>
              <w:t>обязательное присутствие работников, ведущих препод</w:t>
            </w:r>
            <w:r w:rsidR="00603A8B" w:rsidRPr="005342F8">
              <w:rPr>
                <w:b/>
                <w:sz w:val="24"/>
                <w:szCs w:val="24"/>
                <w:u w:val="single"/>
              </w:rPr>
              <w:t>а</w:t>
            </w:r>
            <w:r w:rsidR="00603A8B" w:rsidRPr="005342F8">
              <w:rPr>
                <w:b/>
                <w:sz w:val="24"/>
                <w:szCs w:val="24"/>
                <w:u w:val="single"/>
              </w:rPr>
              <w:t>вательскую работу,</w:t>
            </w:r>
            <w:r w:rsidR="004966D7" w:rsidRPr="005342F8">
              <w:rPr>
                <w:b/>
                <w:sz w:val="24"/>
                <w:szCs w:val="24"/>
                <w:u w:val="single"/>
              </w:rPr>
              <w:t xml:space="preserve"> не требуется </w:t>
            </w:r>
            <w:r w:rsidR="00603A8B" w:rsidRPr="005342F8">
              <w:rPr>
                <w:sz w:val="24"/>
                <w:szCs w:val="24"/>
              </w:rPr>
              <w:t>в дни недели (в периоды времени, в течение которых фун</w:t>
            </w:r>
            <w:r w:rsidR="00603A8B" w:rsidRPr="005342F8">
              <w:rPr>
                <w:sz w:val="24"/>
                <w:szCs w:val="24"/>
              </w:rPr>
              <w:t>к</w:t>
            </w:r>
            <w:r w:rsidR="00603A8B" w:rsidRPr="005342F8">
              <w:rPr>
                <w:sz w:val="24"/>
                <w:szCs w:val="24"/>
              </w:rPr>
              <w:t>ционирует организация)</w:t>
            </w:r>
            <w:r w:rsidR="00371D01" w:rsidRPr="005342F8">
              <w:rPr>
                <w:sz w:val="24"/>
                <w:szCs w:val="24"/>
              </w:rPr>
              <w:t>,</w:t>
            </w:r>
            <w:r w:rsidR="00603A8B" w:rsidRPr="005342F8">
              <w:rPr>
                <w:sz w:val="24"/>
                <w:szCs w:val="24"/>
              </w:rPr>
              <w:t xml:space="preserve"> свободные</w:t>
            </w:r>
            <w:r w:rsidR="00371D01" w:rsidRPr="005342F8">
              <w:rPr>
                <w:sz w:val="24"/>
                <w:szCs w:val="24"/>
              </w:rPr>
              <w:t>:</w:t>
            </w:r>
          </w:p>
          <w:p w:rsidR="00371D01" w:rsidRPr="005342F8" w:rsidRDefault="00371D01" w:rsidP="005342F8">
            <w:pPr>
              <w:pStyle w:val="a4"/>
              <w:widowControl/>
              <w:ind w:left="0" w:right="0" w:firstLine="397"/>
              <w:jc w:val="both"/>
              <w:rPr>
                <w:sz w:val="24"/>
                <w:szCs w:val="24"/>
              </w:rPr>
            </w:pPr>
            <w:r w:rsidRPr="005342F8">
              <w:rPr>
                <w:sz w:val="24"/>
                <w:szCs w:val="24"/>
              </w:rPr>
              <w:t>-</w:t>
            </w:r>
            <w:r w:rsidR="00603A8B" w:rsidRPr="005342F8">
              <w:rPr>
                <w:sz w:val="24"/>
                <w:szCs w:val="24"/>
              </w:rPr>
              <w:t xml:space="preserve"> от проведения занятий по расписанию</w:t>
            </w:r>
            <w:r w:rsidRPr="005342F8">
              <w:rPr>
                <w:sz w:val="24"/>
                <w:szCs w:val="24"/>
              </w:rPr>
              <w:t>;</w:t>
            </w:r>
          </w:p>
          <w:p w:rsidR="00371D01" w:rsidRPr="005342F8" w:rsidRDefault="00371D01" w:rsidP="005342F8">
            <w:pPr>
              <w:pStyle w:val="a4"/>
              <w:widowControl/>
              <w:ind w:left="0" w:right="0" w:firstLine="397"/>
              <w:jc w:val="both"/>
              <w:rPr>
                <w:sz w:val="24"/>
                <w:szCs w:val="24"/>
              </w:rPr>
            </w:pPr>
            <w:r w:rsidRPr="005342F8">
              <w:rPr>
                <w:sz w:val="24"/>
                <w:szCs w:val="24"/>
              </w:rPr>
              <w:t>-</w:t>
            </w:r>
            <w:r w:rsidR="00603A8B" w:rsidRPr="005342F8">
              <w:rPr>
                <w:sz w:val="24"/>
                <w:szCs w:val="24"/>
              </w:rPr>
              <w:t xml:space="preserve"> от выполнения непосредственно в орган</w:t>
            </w:r>
            <w:r w:rsidR="00603A8B" w:rsidRPr="005342F8">
              <w:rPr>
                <w:sz w:val="24"/>
                <w:szCs w:val="24"/>
              </w:rPr>
              <w:t>и</w:t>
            </w:r>
            <w:r w:rsidR="00603A8B" w:rsidRPr="005342F8">
              <w:rPr>
                <w:sz w:val="24"/>
                <w:szCs w:val="24"/>
              </w:rPr>
              <w:t>зации иных обязанностей, установленных тр</w:t>
            </w:r>
            <w:r w:rsidR="00603A8B" w:rsidRPr="005342F8">
              <w:rPr>
                <w:sz w:val="24"/>
                <w:szCs w:val="24"/>
              </w:rPr>
              <w:t>у</w:t>
            </w:r>
            <w:r w:rsidR="00603A8B" w:rsidRPr="005342F8">
              <w:rPr>
                <w:sz w:val="24"/>
                <w:szCs w:val="24"/>
              </w:rPr>
              <w:t>довым договорами</w:t>
            </w:r>
            <w:r w:rsidRPr="005342F8">
              <w:rPr>
                <w:sz w:val="24"/>
                <w:szCs w:val="24"/>
              </w:rPr>
              <w:t>,</w:t>
            </w:r>
            <w:r w:rsidR="00603A8B" w:rsidRPr="005342F8">
              <w:rPr>
                <w:sz w:val="24"/>
                <w:szCs w:val="24"/>
              </w:rPr>
              <w:t xml:space="preserve"> регулируемых графиками и планами работ</w:t>
            </w:r>
            <w:r w:rsidRPr="005342F8">
              <w:rPr>
                <w:sz w:val="24"/>
                <w:szCs w:val="24"/>
              </w:rPr>
              <w:t>;</w:t>
            </w:r>
          </w:p>
          <w:p w:rsidR="004966D7" w:rsidRPr="005342F8" w:rsidRDefault="00371D01" w:rsidP="005342F8">
            <w:pPr>
              <w:pStyle w:val="a4"/>
              <w:widowControl/>
              <w:ind w:left="0" w:right="0" w:firstLine="397"/>
              <w:jc w:val="both"/>
              <w:rPr>
                <w:sz w:val="24"/>
                <w:szCs w:val="24"/>
              </w:rPr>
            </w:pPr>
            <w:r w:rsidRPr="005342F8">
              <w:rPr>
                <w:sz w:val="24"/>
                <w:szCs w:val="24"/>
              </w:rPr>
              <w:t>- от</w:t>
            </w:r>
            <w:r w:rsidR="00603A8B" w:rsidRPr="005342F8">
              <w:rPr>
                <w:sz w:val="24"/>
                <w:szCs w:val="24"/>
              </w:rPr>
              <w:t xml:space="preserve"> выполнения дополнительных возл</w:t>
            </w:r>
            <w:r w:rsidR="00603A8B" w:rsidRPr="005342F8">
              <w:rPr>
                <w:sz w:val="24"/>
                <w:szCs w:val="24"/>
              </w:rPr>
              <w:t>о</w:t>
            </w:r>
            <w:r w:rsidR="00603A8B" w:rsidRPr="005342F8">
              <w:rPr>
                <w:sz w:val="24"/>
                <w:szCs w:val="24"/>
              </w:rPr>
              <w:t>женных обязанностей за дополнительную опл</w:t>
            </w:r>
            <w:r w:rsidR="00603A8B" w:rsidRPr="005342F8">
              <w:rPr>
                <w:sz w:val="24"/>
                <w:szCs w:val="24"/>
              </w:rPr>
              <w:t>а</w:t>
            </w:r>
            <w:r w:rsidR="00603A8B" w:rsidRPr="005342F8">
              <w:rPr>
                <w:sz w:val="24"/>
                <w:szCs w:val="24"/>
              </w:rPr>
              <w:t>ту труда</w:t>
            </w:r>
            <w:r w:rsidR="004966D7" w:rsidRPr="005342F8">
              <w:rPr>
                <w:sz w:val="24"/>
                <w:szCs w:val="24"/>
              </w:rPr>
              <w:t>.</w:t>
            </w:r>
          </w:p>
          <w:p w:rsidR="00371D01" w:rsidRPr="005342F8" w:rsidRDefault="00B5011A" w:rsidP="005342F8">
            <w:pPr>
              <w:pStyle w:val="a4"/>
              <w:widowControl/>
              <w:ind w:left="0" w:right="0" w:firstLine="397"/>
              <w:jc w:val="both"/>
              <w:rPr>
                <w:b/>
                <w:sz w:val="24"/>
                <w:szCs w:val="24"/>
              </w:rPr>
            </w:pPr>
            <w:r w:rsidRPr="00B5011A">
              <w:rPr>
                <w:b/>
                <w:sz w:val="24"/>
                <w:szCs w:val="24"/>
              </w:rPr>
              <w:t xml:space="preserve">Следует </w:t>
            </w:r>
            <w:r w:rsidR="00782A2A">
              <w:rPr>
                <w:b/>
                <w:sz w:val="24"/>
                <w:szCs w:val="24"/>
              </w:rPr>
              <w:t>еще раз напомнить</w:t>
            </w:r>
            <w:r w:rsidR="004966D7" w:rsidRPr="00B5011A">
              <w:rPr>
                <w:b/>
                <w:sz w:val="24"/>
                <w:szCs w:val="24"/>
              </w:rPr>
              <w:t>, что</w:t>
            </w:r>
            <w:r w:rsidR="001C6172" w:rsidRPr="00B5011A">
              <w:rPr>
                <w:b/>
                <w:sz w:val="24"/>
                <w:szCs w:val="24"/>
              </w:rPr>
              <w:t xml:space="preserve"> к рабо</w:t>
            </w:r>
            <w:r w:rsidR="001C6172" w:rsidRPr="00B5011A">
              <w:rPr>
                <w:b/>
                <w:sz w:val="24"/>
                <w:szCs w:val="24"/>
              </w:rPr>
              <w:t>т</w:t>
            </w:r>
            <w:r w:rsidR="001C6172" w:rsidRPr="00B5011A">
              <w:rPr>
                <w:b/>
                <w:sz w:val="24"/>
                <w:szCs w:val="24"/>
              </w:rPr>
              <w:t>никам, ведущим преподавательскую работу</w:t>
            </w:r>
            <w:r w:rsidR="00782A2A">
              <w:rPr>
                <w:b/>
                <w:sz w:val="24"/>
                <w:szCs w:val="24"/>
              </w:rPr>
              <w:t xml:space="preserve"> (перечень дан в п. 2.1 Особенностей)</w:t>
            </w:r>
            <w:r w:rsidR="001C6172" w:rsidRPr="00B5011A">
              <w:rPr>
                <w:b/>
                <w:sz w:val="24"/>
                <w:szCs w:val="24"/>
              </w:rPr>
              <w:t xml:space="preserve">, </w:t>
            </w:r>
            <w:r w:rsidR="001C6172" w:rsidRPr="00B5011A">
              <w:rPr>
                <w:b/>
                <w:sz w:val="24"/>
                <w:szCs w:val="24"/>
                <w:u w:val="single"/>
              </w:rPr>
              <w:t>не пр</w:t>
            </w:r>
            <w:r w:rsidR="001C6172" w:rsidRPr="00B5011A">
              <w:rPr>
                <w:b/>
                <w:sz w:val="24"/>
                <w:szCs w:val="24"/>
                <w:u w:val="single"/>
              </w:rPr>
              <w:t>и</w:t>
            </w:r>
            <w:r w:rsidR="001C6172" w:rsidRPr="00B5011A">
              <w:rPr>
                <w:b/>
                <w:sz w:val="24"/>
                <w:szCs w:val="24"/>
                <w:u w:val="single"/>
              </w:rPr>
              <w:t>меняется</w:t>
            </w:r>
            <w:r w:rsidR="001C6172" w:rsidRPr="00B5011A">
              <w:rPr>
                <w:b/>
                <w:sz w:val="24"/>
                <w:szCs w:val="24"/>
              </w:rPr>
              <w:t xml:space="preserve"> продолжительность</w:t>
            </w:r>
            <w:r w:rsidR="001C6172" w:rsidRPr="005342F8">
              <w:rPr>
                <w:b/>
                <w:sz w:val="24"/>
                <w:szCs w:val="24"/>
              </w:rPr>
              <w:t xml:space="preserve"> рабочего вр</w:t>
            </w:r>
            <w:r w:rsidR="001C6172" w:rsidRPr="005342F8">
              <w:rPr>
                <w:b/>
                <w:sz w:val="24"/>
                <w:szCs w:val="24"/>
              </w:rPr>
              <w:t>е</w:t>
            </w:r>
            <w:r w:rsidR="001C6172" w:rsidRPr="005342F8">
              <w:rPr>
                <w:b/>
                <w:sz w:val="24"/>
                <w:szCs w:val="24"/>
              </w:rPr>
              <w:t>мени, составляющая 36 часов (не более 36 часов) в нед</w:t>
            </w:r>
            <w:r w:rsidR="001C6172" w:rsidRPr="005342F8">
              <w:rPr>
                <w:b/>
                <w:sz w:val="24"/>
                <w:szCs w:val="24"/>
              </w:rPr>
              <w:t>е</w:t>
            </w:r>
            <w:r w:rsidR="001C6172" w:rsidRPr="005342F8">
              <w:rPr>
                <w:b/>
                <w:sz w:val="24"/>
                <w:szCs w:val="24"/>
              </w:rPr>
              <w:t>лю</w:t>
            </w:r>
            <w:r w:rsidR="00371D01" w:rsidRPr="005342F8">
              <w:rPr>
                <w:b/>
                <w:sz w:val="24"/>
                <w:szCs w:val="24"/>
              </w:rPr>
              <w:t>.</w:t>
            </w:r>
          </w:p>
          <w:p w:rsidR="00D20C82" w:rsidRDefault="00371D01" w:rsidP="005342F8">
            <w:pPr>
              <w:pStyle w:val="a4"/>
              <w:widowControl/>
              <w:ind w:left="0" w:right="0" w:firstLine="397"/>
              <w:jc w:val="both"/>
              <w:rPr>
                <w:sz w:val="24"/>
                <w:szCs w:val="24"/>
              </w:rPr>
            </w:pPr>
            <w:r w:rsidRPr="005342F8">
              <w:rPr>
                <w:sz w:val="24"/>
                <w:szCs w:val="24"/>
              </w:rPr>
              <w:t>2. Рекомендовано предусматривать для р</w:t>
            </w:r>
            <w:r w:rsidRPr="005342F8">
              <w:rPr>
                <w:sz w:val="24"/>
                <w:szCs w:val="24"/>
              </w:rPr>
              <w:t>а</w:t>
            </w:r>
            <w:r w:rsidRPr="005342F8">
              <w:rPr>
                <w:sz w:val="24"/>
                <w:szCs w:val="24"/>
              </w:rPr>
              <w:t xml:space="preserve">ботников, ведущих преподавательскую работу, </w:t>
            </w:r>
            <w:r w:rsidRPr="005342F8">
              <w:rPr>
                <w:sz w:val="24"/>
                <w:szCs w:val="24"/>
                <w:u w:val="single"/>
              </w:rPr>
              <w:t>свободный день</w:t>
            </w:r>
            <w:r w:rsidRPr="005342F8">
              <w:rPr>
                <w:sz w:val="24"/>
                <w:szCs w:val="24"/>
              </w:rPr>
              <w:t xml:space="preserve"> с целью использования его для дополнительного профессионального образов</w:t>
            </w:r>
            <w:r w:rsidRPr="005342F8">
              <w:rPr>
                <w:sz w:val="24"/>
                <w:szCs w:val="24"/>
              </w:rPr>
              <w:t>а</w:t>
            </w:r>
            <w:r w:rsidRPr="005342F8">
              <w:rPr>
                <w:sz w:val="24"/>
                <w:szCs w:val="24"/>
              </w:rPr>
              <w:t>ния, самообразования, подготовки к зан</w:t>
            </w:r>
            <w:r w:rsidRPr="005342F8">
              <w:rPr>
                <w:sz w:val="24"/>
                <w:szCs w:val="24"/>
              </w:rPr>
              <w:t>я</w:t>
            </w:r>
            <w:r w:rsidRPr="005342F8">
              <w:rPr>
                <w:sz w:val="24"/>
                <w:szCs w:val="24"/>
              </w:rPr>
              <w:t>тиям.</w:t>
            </w:r>
          </w:p>
          <w:p w:rsidR="00B5011A" w:rsidRPr="00B5011A" w:rsidRDefault="008F1CCB" w:rsidP="008F1CCB">
            <w:pPr>
              <w:pStyle w:val="ConsPlusNormal"/>
              <w:ind w:firstLine="397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Рекомендательная норма предусмотрена в связи с тем, что</w:t>
            </w:r>
            <w:r w:rsidR="00B5011A" w:rsidRPr="00B5011A">
              <w:rPr>
                <w:sz w:val="24"/>
                <w:szCs w:val="24"/>
              </w:rPr>
              <w:t xml:space="preserve">  установление такого свободн</w:t>
            </w:r>
            <w:r w:rsidR="00B5011A" w:rsidRPr="00B5011A">
              <w:rPr>
                <w:sz w:val="24"/>
                <w:szCs w:val="24"/>
              </w:rPr>
              <w:t>о</w:t>
            </w:r>
            <w:r w:rsidR="00B5011A" w:rsidRPr="00B5011A">
              <w:rPr>
                <w:sz w:val="24"/>
                <w:szCs w:val="24"/>
              </w:rPr>
              <w:t>го дня может зависеть от режима работы орг</w:t>
            </w:r>
            <w:r w:rsidR="00B5011A" w:rsidRPr="00B5011A">
              <w:rPr>
                <w:sz w:val="24"/>
                <w:szCs w:val="24"/>
              </w:rPr>
              <w:t>а</w:t>
            </w:r>
            <w:r w:rsidR="00B5011A" w:rsidRPr="00B5011A">
              <w:rPr>
                <w:sz w:val="24"/>
                <w:szCs w:val="24"/>
              </w:rPr>
              <w:t>низации в течение 5-6-дневной рабочей недели, обеспеченности кадрами, объема учебной н</w:t>
            </w:r>
            <w:r w:rsidR="00B5011A" w:rsidRPr="00B5011A">
              <w:rPr>
                <w:sz w:val="24"/>
                <w:szCs w:val="24"/>
              </w:rPr>
              <w:t>а</w:t>
            </w:r>
            <w:r w:rsidR="00B5011A" w:rsidRPr="00B5011A">
              <w:rPr>
                <w:sz w:val="24"/>
                <w:szCs w:val="24"/>
              </w:rPr>
              <w:t>грузки учителей, соблюдения гигиенических требований к режиму образовательной деятел</w:t>
            </w:r>
            <w:r w:rsidR="00B5011A" w:rsidRPr="00B5011A">
              <w:rPr>
                <w:sz w:val="24"/>
                <w:szCs w:val="24"/>
              </w:rPr>
              <w:t>ь</w:t>
            </w:r>
            <w:r w:rsidR="00B5011A" w:rsidRPr="00B5011A">
              <w:rPr>
                <w:sz w:val="24"/>
                <w:szCs w:val="24"/>
              </w:rPr>
              <w:t>ности</w:t>
            </w:r>
            <w:r>
              <w:rPr>
                <w:sz w:val="24"/>
                <w:szCs w:val="24"/>
              </w:rPr>
              <w:t xml:space="preserve"> для обучающихся</w:t>
            </w:r>
            <w:r w:rsidR="00B5011A" w:rsidRPr="00B5011A">
              <w:rPr>
                <w:sz w:val="24"/>
                <w:szCs w:val="24"/>
              </w:rPr>
              <w:t xml:space="preserve"> в соответствии с но</w:t>
            </w:r>
            <w:r w:rsidR="00B5011A" w:rsidRPr="00B5011A">
              <w:rPr>
                <w:sz w:val="24"/>
                <w:szCs w:val="24"/>
              </w:rPr>
              <w:t>р</w:t>
            </w:r>
            <w:r w:rsidR="00B5011A" w:rsidRPr="00B5011A">
              <w:rPr>
                <w:sz w:val="24"/>
                <w:szCs w:val="24"/>
              </w:rPr>
              <w:t xml:space="preserve">мами СанПиН, сменности занятий и других </w:t>
            </w:r>
            <w:r w:rsidR="00B5011A" w:rsidRPr="00B5011A">
              <w:rPr>
                <w:sz w:val="24"/>
                <w:szCs w:val="24"/>
              </w:rPr>
              <w:lastRenderedPageBreak/>
              <w:t xml:space="preserve">особенностей. </w:t>
            </w:r>
          </w:p>
          <w:p w:rsidR="00B5011A" w:rsidRPr="005342F8" w:rsidRDefault="00B5011A" w:rsidP="005342F8">
            <w:pPr>
              <w:pStyle w:val="a4"/>
              <w:widowControl/>
              <w:ind w:left="0" w:right="0" w:firstLine="397"/>
              <w:jc w:val="both"/>
              <w:rPr>
                <w:sz w:val="24"/>
                <w:szCs w:val="24"/>
              </w:rPr>
            </w:pPr>
          </w:p>
        </w:tc>
      </w:tr>
      <w:tr w:rsidR="00D20C82" w:rsidRPr="005342F8" w:rsidTr="005342F8">
        <w:tc>
          <w:tcPr>
            <w:tcW w:w="5388" w:type="dxa"/>
          </w:tcPr>
          <w:p w:rsidR="00D20C82" w:rsidRPr="005342F8" w:rsidRDefault="00D20C82" w:rsidP="005342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2.5. Режим рабочего времени учителей,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постановлением Правительства Российской Федерации от 3 апреля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342F8">
                <w:rPr>
                  <w:rFonts w:ascii="Times New Roman" w:hAnsi="Times New Roman"/>
                  <w:sz w:val="24"/>
                  <w:szCs w:val="24"/>
                </w:rPr>
                <w:t>2003 г</w:t>
              </w:r>
            </w:smartTag>
            <w:r w:rsidRPr="005342F8">
              <w:rPr>
                <w:rFonts w:ascii="Times New Roman" w:hAnsi="Times New Roman"/>
                <w:sz w:val="24"/>
                <w:szCs w:val="24"/>
              </w:rPr>
              <w:t xml:space="preserve">. № 191 «О продолжительности рабочего времени (норме часов педагогической работы за ставку заработной платы) педагогических работников образовательных учреждений» </w:t>
            </w:r>
            <w:r w:rsidRPr="005342F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Собрание законодательства Российской Федерации, 2003, № 14, ст. 1289; 2005, № 7, ст.560), определяется с учетом их догрузки до установленной нормы часов другой педагогической работой.</w:t>
            </w:r>
          </w:p>
          <w:p w:rsidR="00D20C82" w:rsidRPr="005342F8" w:rsidRDefault="00D20C82" w:rsidP="005342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>Формой догрузки может являться педагогическая работа без дополнительной оплаты в группе продленного дня, кружковая работа, работа по замене отсутствующих учителей, проведение индивидуальных занятий на дому с обучающимися, организуемых в соответствии с медицинским заключением, выполнение частично или в полном объеме работы по классному руководству, проверке письменных работ, внеклассной работы по физическому воспитанию и другой педагогической работы, объем работы которой регулируется образовательным учреждением.</w:t>
            </w:r>
          </w:p>
          <w:p w:rsidR="00D20C82" w:rsidRPr="005342F8" w:rsidRDefault="00D20C82" w:rsidP="007778F0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65" w:type="dxa"/>
          </w:tcPr>
          <w:p w:rsidR="00D20C82" w:rsidRPr="005342F8" w:rsidRDefault="00D20C82" w:rsidP="005342F8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D20C82" w:rsidRPr="005342F8" w:rsidRDefault="00371D01" w:rsidP="005342F8">
            <w:pPr>
              <w:pStyle w:val="a4"/>
              <w:widowControl/>
              <w:ind w:left="0" w:right="0" w:firstLine="397"/>
              <w:jc w:val="both"/>
              <w:rPr>
                <w:sz w:val="24"/>
                <w:szCs w:val="24"/>
              </w:rPr>
            </w:pPr>
            <w:r w:rsidRPr="005342F8">
              <w:rPr>
                <w:sz w:val="24"/>
                <w:szCs w:val="24"/>
              </w:rPr>
              <w:t>Данное положение  приказом № 536 не пр</w:t>
            </w:r>
            <w:r w:rsidRPr="005342F8">
              <w:rPr>
                <w:sz w:val="24"/>
                <w:szCs w:val="24"/>
              </w:rPr>
              <w:t>е</w:t>
            </w:r>
            <w:r w:rsidRPr="005342F8">
              <w:rPr>
                <w:sz w:val="24"/>
                <w:szCs w:val="24"/>
              </w:rPr>
              <w:t xml:space="preserve">дусмотрено, </w:t>
            </w:r>
            <w:r w:rsidR="00837209" w:rsidRPr="005342F8">
              <w:rPr>
                <w:sz w:val="24"/>
                <w:szCs w:val="24"/>
              </w:rPr>
              <w:t>поскольку регулирование</w:t>
            </w:r>
            <w:r w:rsidRPr="005342F8">
              <w:rPr>
                <w:sz w:val="24"/>
                <w:szCs w:val="24"/>
              </w:rPr>
              <w:t xml:space="preserve"> в о</w:t>
            </w:r>
            <w:r w:rsidRPr="005342F8">
              <w:rPr>
                <w:sz w:val="24"/>
                <w:szCs w:val="24"/>
              </w:rPr>
              <w:t>т</w:t>
            </w:r>
            <w:r w:rsidRPr="005342F8">
              <w:rPr>
                <w:sz w:val="24"/>
                <w:szCs w:val="24"/>
              </w:rPr>
              <w:t>дельных случаях для учителей, которым не м</w:t>
            </w:r>
            <w:r w:rsidRPr="005342F8">
              <w:rPr>
                <w:sz w:val="24"/>
                <w:szCs w:val="24"/>
              </w:rPr>
              <w:t>о</w:t>
            </w:r>
            <w:r w:rsidRPr="005342F8">
              <w:rPr>
                <w:sz w:val="24"/>
                <w:szCs w:val="24"/>
              </w:rPr>
              <w:t>жет быть обеспечена полная учебная нагрузка и гарантируется выплата ставки заработной пл</w:t>
            </w:r>
            <w:r w:rsidRPr="005342F8">
              <w:rPr>
                <w:sz w:val="24"/>
                <w:szCs w:val="24"/>
              </w:rPr>
              <w:t>а</w:t>
            </w:r>
            <w:r w:rsidRPr="005342F8">
              <w:rPr>
                <w:sz w:val="24"/>
                <w:szCs w:val="24"/>
              </w:rPr>
              <w:t>ты в полном размере</w:t>
            </w:r>
            <w:r w:rsidR="008F1CCB">
              <w:rPr>
                <w:sz w:val="24"/>
                <w:szCs w:val="24"/>
              </w:rPr>
              <w:t>,</w:t>
            </w:r>
            <w:r w:rsidRPr="005342F8">
              <w:rPr>
                <w:sz w:val="24"/>
                <w:szCs w:val="24"/>
              </w:rPr>
              <w:t xml:space="preserve"> </w:t>
            </w:r>
            <w:r w:rsidR="00837209" w:rsidRPr="005342F8">
              <w:rPr>
                <w:sz w:val="24"/>
                <w:szCs w:val="24"/>
              </w:rPr>
              <w:t xml:space="preserve">предусмотрено </w:t>
            </w:r>
            <w:r w:rsidR="00720C56" w:rsidRPr="005342F8">
              <w:rPr>
                <w:sz w:val="24"/>
                <w:szCs w:val="24"/>
              </w:rPr>
              <w:t xml:space="preserve">в </w:t>
            </w:r>
            <w:r w:rsidR="00837209" w:rsidRPr="005342F8">
              <w:rPr>
                <w:sz w:val="24"/>
                <w:szCs w:val="24"/>
              </w:rPr>
              <w:t>прил</w:t>
            </w:r>
            <w:r w:rsidR="00837209" w:rsidRPr="005342F8">
              <w:rPr>
                <w:sz w:val="24"/>
                <w:szCs w:val="24"/>
              </w:rPr>
              <w:t>о</w:t>
            </w:r>
            <w:r w:rsidR="00837209" w:rsidRPr="005342F8">
              <w:rPr>
                <w:sz w:val="24"/>
                <w:szCs w:val="24"/>
              </w:rPr>
              <w:t>жени</w:t>
            </w:r>
            <w:r w:rsidR="00720C56" w:rsidRPr="005342F8">
              <w:rPr>
                <w:sz w:val="24"/>
                <w:szCs w:val="24"/>
              </w:rPr>
              <w:t xml:space="preserve">и </w:t>
            </w:r>
            <w:r w:rsidR="00837209" w:rsidRPr="005342F8">
              <w:rPr>
                <w:sz w:val="24"/>
                <w:szCs w:val="24"/>
              </w:rPr>
              <w:t xml:space="preserve"> 1 к приказу № 1601</w:t>
            </w:r>
            <w:r w:rsidR="00720C56" w:rsidRPr="005342F8">
              <w:rPr>
                <w:sz w:val="24"/>
                <w:szCs w:val="24"/>
              </w:rPr>
              <w:t xml:space="preserve"> (п. 4 примечаний)</w:t>
            </w:r>
            <w:r w:rsidR="00837209" w:rsidRPr="005342F8">
              <w:rPr>
                <w:sz w:val="24"/>
                <w:szCs w:val="24"/>
              </w:rPr>
              <w:t xml:space="preserve"> и </w:t>
            </w:r>
            <w:r w:rsidR="00720C56" w:rsidRPr="005342F8">
              <w:rPr>
                <w:sz w:val="24"/>
                <w:szCs w:val="24"/>
              </w:rPr>
              <w:t xml:space="preserve">в </w:t>
            </w:r>
            <w:r w:rsidR="00837209" w:rsidRPr="005342F8">
              <w:rPr>
                <w:sz w:val="24"/>
                <w:szCs w:val="24"/>
              </w:rPr>
              <w:t>пункт</w:t>
            </w:r>
            <w:r w:rsidR="00720C56" w:rsidRPr="005342F8">
              <w:rPr>
                <w:sz w:val="24"/>
                <w:szCs w:val="24"/>
              </w:rPr>
              <w:t>е</w:t>
            </w:r>
            <w:r w:rsidR="00837209" w:rsidRPr="005342F8">
              <w:rPr>
                <w:sz w:val="24"/>
                <w:szCs w:val="24"/>
              </w:rPr>
              <w:t xml:space="preserve"> 2.2 приложения 2 к прик</w:t>
            </w:r>
            <w:r w:rsidR="00837209" w:rsidRPr="005342F8">
              <w:rPr>
                <w:sz w:val="24"/>
                <w:szCs w:val="24"/>
              </w:rPr>
              <w:t>а</w:t>
            </w:r>
            <w:r w:rsidR="00837209" w:rsidRPr="005342F8">
              <w:rPr>
                <w:sz w:val="24"/>
                <w:szCs w:val="24"/>
              </w:rPr>
              <w:t>зу № 1601</w:t>
            </w:r>
            <w:r w:rsidR="00720C56" w:rsidRPr="005342F8">
              <w:rPr>
                <w:sz w:val="24"/>
                <w:szCs w:val="24"/>
              </w:rPr>
              <w:t>.</w:t>
            </w:r>
          </w:p>
          <w:p w:rsidR="00720C56" w:rsidRPr="005342F8" w:rsidRDefault="00720C56" w:rsidP="005342F8">
            <w:pPr>
              <w:pStyle w:val="a4"/>
              <w:widowControl/>
              <w:ind w:left="0" w:right="0" w:firstLine="397"/>
              <w:jc w:val="both"/>
              <w:rPr>
                <w:sz w:val="24"/>
                <w:szCs w:val="24"/>
              </w:rPr>
            </w:pPr>
            <w:r w:rsidRPr="005342F8">
              <w:rPr>
                <w:sz w:val="24"/>
                <w:szCs w:val="24"/>
              </w:rPr>
              <w:t>Вместе с тем, при определении формы догрузки до установленной нормы часов другой педагогической работой образовательные орг</w:t>
            </w:r>
            <w:r w:rsidRPr="005342F8">
              <w:rPr>
                <w:sz w:val="24"/>
                <w:szCs w:val="24"/>
              </w:rPr>
              <w:t>а</w:t>
            </w:r>
            <w:r w:rsidRPr="005342F8">
              <w:rPr>
                <w:sz w:val="24"/>
                <w:szCs w:val="24"/>
              </w:rPr>
              <w:t xml:space="preserve">низации могут использовать перечисленные виды педагогической работы. </w:t>
            </w:r>
          </w:p>
          <w:p w:rsidR="00720C56" w:rsidRPr="005342F8" w:rsidRDefault="00720C56" w:rsidP="00180D48">
            <w:pPr>
              <w:pStyle w:val="ad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F8">
              <w:rPr>
                <w:rFonts w:ascii="Times New Roman" w:hAnsi="Times New Roman" w:cs="Times New Roman"/>
                <w:sz w:val="24"/>
                <w:szCs w:val="24"/>
              </w:rPr>
              <w:t>Если формой догрузки, к примеру, учителей начальных классов до установленной недел</w:t>
            </w:r>
            <w:r w:rsidRPr="005342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42F8">
              <w:rPr>
                <w:rFonts w:ascii="Times New Roman" w:hAnsi="Times New Roman" w:cs="Times New Roman"/>
                <w:sz w:val="24"/>
                <w:szCs w:val="24"/>
              </w:rPr>
              <w:t xml:space="preserve">ной нормы часов </w:t>
            </w:r>
            <w:r w:rsidRPr="005342F8">
              <w:rPr>
                <w:rFonts w:ascii="Times New Roman" w:eastAsia="MS Mincho" w:hAnsi="Times New Roman" w:cs="Times New Roman"/>
                <w:sz w:val="24"/>
                <w:szCs w:val="24"/>
              </w:rPr>
              <w:t>служит педагогическая работа в группе продленного дня (</w:t>
            </w:r>
            <w:r w:rsidRPr="005342F8">
              <w:rPr>
                <w:rFonts w:ascii="Times New Roman" w:hAnsi="Times New Roman" w:cs="Times New Roman"/>
                <w:sz w:val="24"/>
                <w:szCs w:val="24"/>
              </w:rPr>
              <w:t>далее - ГПД)</w:t>
            </w:r>
            <w:r w:rsidRPr="005342F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то для </w:t>
            </w:r>
            <w:r w:rsidRPr="005342F8">
              <w:rPr>
                <w:rFonts w:ascii="Times New Roman" w:hAnsi="Times New Roman" w:cs="Times New Roman"/>
                <w:sz w:val="24"/>
                <w:szCs w:val="24"/>
              </w:rPr>
              <w:t>сохранения за ними  полной ставки заработной платы, установленной по должности учителя, эта работа в счет догрузки не должна прев</w:t>
            </w:r>
            <w:r w:rsidRPr="005342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342F8">
              <w:rPr>
                <w:rFonts w:ascii="Times New Roman" w:hAnsi="Times New Roman" w:cs="Times New Roman"/>
                <w:sz w:val="24"/>
                <w:szCs w:val="24"/>
              </w:rPr>
              <w:t>шать количества часов в неделю, которого не достает до 18 часов, независимо от того, за к</w:t>
            </w:r>
            <w:r w:rsidRPr="005342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42F8">
              <w:rPr>
                <w:rFonts w:ascii="Times New Roman" w:hAnsi="Times New Roman" w:cs="Times New Roman"/>
                <w:sz w:val="24"/>
                <w:szCs w:val="24"/>
              </w:rPr>
              <w:t>кую норму часов педагогической работы в н</w:t>
            </w:r>
            <w:r w:rsidRPr="005342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42F8">
              <w:rPr>
                <w:rFonts w:ascii="Times New Roman" w:hAnsi="Times New Roman" w:cs="Times New Roman"/>
                <w:sz w:val="24"/>
                <w:szCs w:val="24"/>
              </w:rPr>
              <w:t>делю  устанавливается ставка заработной платы воспитателям ГПД.</w:t>
            </w:r>
          </w:p>
          <w:p w:rsidR="00720C56" w:rsidRPr="005342F8" w:rsidRDefault="00720C56" w:rsidP="00180D48">
            <w:pPr>
              <w:pStyle w:val="ad"/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F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Если, к примеру, у учителей </w:t>
            </w:r>
            <w:r w:rsidRPr="00534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4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4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342F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классов, не ведущих преподавание отдельных учебных предметов (из числа перечисленных в пункте 2.2. приложения 2 к приказу 1601), оставшийся объем учебной нагрузки в неделю составит 16, 14 или менее часов в неделю, то работодатель </w:t>
            </w:r>
            <w:r w:rsidRPr="005342F8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5342F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обеспечения гарантии  выплаты </w:t>
            </w:r>
            <w:r w:rsidRPr="005342F8">
              <w:rPr>
                <w:rFonts w:ascii="Times New Roman" w:hAnsi="Times New Roman" w:cs="Times New Roman"/>
                <w:sz w:val="24"/>
                <w:szCs w:val="24"/>
              </w:rPr>
              <w:t xml:space="preserve">учителям </w:t>
            </w:r>
            <w:r w:rsidRPr="00534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ставки заработной платы в полном размере </w:t>
            </w:r>
            <w:r w:rsidRPr="005342F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вправе </w:t>
            </w:r>
            <w:r w:rsidRPr="005342F8">
              <w:rPr>
                <w:rFonts w:ascii="Times New Roman" w:hAnsi="Times New Roman" w:cs="Times New Roman"/>
                <w:sz w:val="24"/>
                <w:szCs w:val="24"/>
              </w:rPr>
              <w:t>догрузить их педагогической работой в ГПД  лишь в объеме соответственно 2-х , 4-х  часов в неделю или иного, не достающего до 18</w:t>
            </w:r>
            <w:r w:rsidR="009260F2"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 w:rsidRPr="005342F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часов в нед</w:t>
            </w:r>
            <w:r w:rsidRPr="005342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42F8">
              <w:rPr>
                <w:rFonts w:ascii="Times New Roman" w:hAnsi="Times New Roman" w:cs="Times New Roman"/>
                <w:sz w:val="24"/>
                <w:szCs w:val="24"/>
              </w:rPr>
              <w:t>лю с выплатой полной месячной ставки заработной платы, у</w:t>
            </w:r>
            <w:r w:rsidRPr="005342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42F8">
              <w:rPr>
                <w:rFonts w:ascii="Times New Roman" w:hAnsi="Times New Roman" w:cs="Times New Roman"/>
                <w:sz w:val="24"/>
                <w:szCs w:val="24"/>
              </w:rPr>
              <w:t>тановленной по должности учителя.</w:t>
            </w:r>
          </w:p>
          <w:p w:rsidR="00720C56" w:rsidRPr="005342F8" w:rsidRDefault="00720C56" w:rsidP="00180D48">
            <w:pPr>
              <w:pStyle w:val="ad"/>
              <w:ind w:firstLine="39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342F8">
              <w:rPr>
                <w:rFonts w:ascii="Times New Roman" w:eastAsia="MS Mincho" w:hAnsi="Times New Roman" w:cs="Times New Roman"/>
                <w:sz w:val="24"/>
                <w:szCs w:val="24"/>
              </w:rPr>
              <w:t>В том случае, когда учителя начальных классов, догруженные до 18 часов в неделю р</w:t>
            </w:r>
            <w:r w:rsidRPr="005342F8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342F8">
              <w:rPr>
                <w:rFonts w:ascii="Times New Roman" w:eastAsia="MS Mincho" w:hAnsi="Times New Roman" w:cs="Times New Roman"/>
                <w:sz w:val="24"/>
                <w:szCs w:val="24"/>
              </w:rPr>
              <w:t>ботой в качестве воспитателя ГПД, будут в</w:t>
            </w:r>
            <w:r w:rsidRPr="005342F8">
              <w:rPr>
                <w:rFonts w:ascii="Times New Roman" w:eastAsia="MS Mincho" w:hAnsi="Times New Roman" w:cs="Times New Roman"/>
                <w:sz w:val="24"/>
                <w:szCs w:val="24"/>
              </w:rPr>
              <w:t>ы</w:t>
            </w:r>
            <w:r w:rsidRPr="005342F8">
              <w:rPr>
                <w:rFonts w:ascii="Times New Roman" w:eastAsia="MS Mincho" w:hAnsi="Times New Roman" w:cs="Times New Roman"/>
                <w:sz w:val="24"/>
                <w:szCs w:val="24"/>
              </w:rPr>
              <w:t>полнять (с их согласия) работу воспитателя в ГПД в объеме, превышающем  необходимое в счет догрузки до 18</w:t>
            </w:r>
            <w:r w:rsidR="00F6094A">
              <w:rPr>
                <w:rFonts w:ascii="Times New Roman" w:eastAsia="MS Mincho" w:hAnsi="Times New Roman" w:cs="Times New Roman"/>
                <w:sz w:val="24"/>
                <w:szCs w:val="24"/>
              </w:rPr>
              <w:t>-ти</w:t>
            </w:r>
            <w:r w:rsidRPr="005342F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количество часов в н</w:t>
            </w:r>
            <w:r w:rsidRPr="005342F8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5342F8">
              <w:rPr>
                <w:rFonts w:ascii="Times New Roman" w:eastAsia="MS Mincho" w:hAnsi="Times New Roman" w:cs="Times New Roman"/>
                <w:sz w:val="24"/>
                <w:szCs w:val="24"/>
              </w:rPr>
              <w:t>делю,  то отработанное в ГПД  время, но уже в должности воспитателя подлежит дополн</w:t>
            </w:r>
            <w:r w:rsidRPr="005342F8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5342F8">
              <w:rPr>
                <w:rFonts w:ascii="Times New Roman" w:eastAsia="MS Mincho" w:hAnsi="Times New Roman" w:cs="Times New Roman"/>
                <w:sz w:val="24"/>
                <w:szCs w:val="24"/>
              </w:rPr>
              <w:t>тельной оплате в порядке и на условиях, уст</w:t>
            </w:r>
            <w:r w:rsidRPr="005342F8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342F8">
              <w:rPr>
                <w:rFonts w:ascii="Times New Roman" w:eastAsia="MS Mincho" w:hAnsi="Times New Roman" w:cs="Times New Roman"/>
                <w:sz w:val="24"/>
                <w:szCs w:val="24"/>
              </w:rPr>
              <w:t>новленных для воспитателя в ГПД, имея в виду, что ставка заработной платы воспитателей в ГПД устанавливается за  30 ч</w:t>
            </w:r>
            <w:r w:rsidRPr="005342F8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5342F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сов в неделю. </w:t>
            </w:r>
          </w:p>
          <w:p w:rsidR="00720C56" w:rsidRPr="005342F8" w:rsidRDefault="00720C56" w:rsidP="005342F8">
            <w:pPr>
              <w:pStyle w:val="a4"/>
              <w:widowControl/>
              <w:ind w:left="0" w:right="0" w:firstLine="397"/>
              <w:jc w:val="both"/>
              <w:rPr>
                <w:sz w:val="24"/>
                <w:szCs w:val="24"/>
              </w:rPr>
            </w:pPr>
            <w:r w:rsidRPr="005342F8">
              <w:rPr>
                <w:sz w:val="24"/>
                <w:szCs w:val="24"/>
              </w:rPr>
              <w:t xml:space="preserve"> </w:t>
            </w:r>
          </w:p>
        </w:tc>
      </w:tr>
      <w:tr w:rsidR="00D20C82" w:rsidRPr="005342F8" w:rsidTr="005342F8">
        <w:tc>
          <w:tcPr>
            <w:tcW w:w="5388" w:type="dxa"/>
          </w:tcPr>
          <w:p w:rsidR="00D20C82" w:rsidRPr="005342F8" w:rsidRDefault="00D20C82" w:rsidP="005342F8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5342F8">
              <w:rPr>
                <w:b/>
                <w:color w:val="000000"/>
                <w:sz w:val="24"/>
                <w:szCs w:val="24"/>
              </w:rPr>
              <w:lastRenderedPageBreak/>
              <w:t>2.6.</w:t>
            </w:r>
            <w:r w:rsidRPr="005342F8">
              <w:rPr>
                <w:color w:val="000000"/>
                <w:sz w:val="24"/>
                <w:szCs w:val="24"/>
              </w:rPr>
              <w:t xml:space="preserve"> Режим рабочего времени учителей 1-х кла</w:t>
            </w:r>
            <w:r w:rsidRPr="005342F8">
              <w:rPr>
                <w:color w:val="000000"/>
                <w:sz w:val="24"/>
                <w:szCs w:val="24"/>
              </w:rPr>
              <w:t>с</w:t>
            </w:r>
            <w:r w:rsidRPr="005342F8">
              <w:rPr>
                <w:color w:val="000000"/>
                <w:sz w:val="24"/>
                <w:szCs w:val="24"/>
              </w:rPr>
              <w:t>сов определяется с учетом Гигиенических треб</w:t>
            </w:r>
            <w:r w:rsidRPr="005342F8">
              <w:rPr>
                <w:color w:val="000000"/>
                <w:sz w:val="24"/>
                <w:szCs w:val="24"/>
              </w:rPr>
              <w:t>о</w:t>
            </w:r>
            <w:r w:rsidRPr="005342F8">
              <w:rPr>
                <w:color w:val="000000"/>
                <w:sz w:val="24"/>
                <w:szCs w:val="24"/>
              </w:rPr>
              <w:t>ваний к условиям обучения в общеобразовател</w:t>
            </w:r>
            <w:r w:rsidRPr="005342F8">
              <w:rPr>
                <w:color w:val="000000"/>
                <w:sz w:val="24"/>
                <w:szCs w:val="24"/>
              </w:rPr>
              <w:t>ь</w:t>
            </w:r>
            <w:r w:rsidRPr="005342F8">
              <w:rPr>
                <w:color w:val="000000"/>
                <w:sz w:val="24"/>
                <w:szCs w:val="24"/>
              </w:rPr>
              <w:t xml:space="preserve">ных учреждениях </w:t>
            </w:r>
            <w:hyperlink r:id="rId9" w:history="1">
              <w:r w:rsidRPr="005342F8">
                <w:rPr>
                  <w:color w:val="000000"/>
                  <w:sz w:val="24"/>
                  <w:szCs w:val="24"/>
                </w:rPr>
                <w:t>СанПиН</w:t>
              </w:r>
            </w:hyperlink>
            <w:r w:rsidRPr="005342F8">
              <w:rPr>
                <w:color w:val="000000"/>
                <w:sz w:val="24"/>
                <w:szCs w:val="24"/>
              </w:rPr>
              <w:t xml:space="preserve"> 2.4.2.1178-02 (введены в действие Постановлением Главного государс</w:t>
            </w:r>
            <w:r w:rsidRPr="005342F8">
              <w:rPr>
                <w:color w:val="000000"/>
                <w:sz w:val="24"/>
                <w:szCs w:val="24"/>
              </w:rPr>
              <w:t>т</w:t>
            </w:r>
            <w:r w:rsidRPr="005342F8">
              <w:rPr>
                <w:color w:val="000000"/>
                <w:sz w:val="24"/>
                <w:szCs w:val="24"/>
              </w:rPr>
              <w:t>венного санитарного врача Российской Федер</w:t>
            </w:r>
            <w:r w:rsidRPr="005342F8">
              <w:rPr>
                <w:color w:val="000000"/>
                <w:sz w:val="24"/>
                <w:szCs w:val="24"/>
              </w:rPr>
              <w:t>а</w:t>
            </w:r>
            <w:r w:rsidRPr="005342F8">
              <w:rPr>
                <w:color w:val="000000"/>
                <w:sz w:val="24"/>
                <w:szCs w:val="24"/>
              </w:rPr>
              <w:t>ции от 28 ноября 2002 г. № 44, зарегистрировано Минюстом России 5 декабря 2002 г., регистрац</w:t>
            </w:r>
            <w:r w:rsidRPr="005342F8">
              <w:rPr>
                <w:color w:val="000000"/>
                <w:sz w:val="24"/>
                <w:szCs w:val="24"/>
              </w:rPr>
              <w:t>и</w:t>
            </w:r>
            <w:r w:rsidRPr="005342F8">
              <w:rPr>
                <w:color w:val="000000"/>
                <w:sz w:val="24"/>
                <w:szCs w:val="24"/>
              </w:rPr>
              <w:t xml:space="preserve">онный N 3997; </w:t>
            </w:r>
            <w:hyperlink r:id="rId10" w:history="1">
              <w:r w:rsidRPr="005342F8">
                <w:rPr>
                  <w:color w:val="000000"/>
                  <w:sz w:val="24"/>
                  <w:szCs w:val="24"/>
                </w:rPr>
                <w:t>пункт 2.9.5</w:t>
              </w:r>
            </w:hyperlink>
            <w:r w:rsidRPr="005342F8">
              <w:rPr>
                <w:color w:val="000000"/>
                <w:sz w:val="24"/>
                <w:szCs w:val="24"/>
              </w:rPr>
              <w:t xml:space="preserve"> СанПиН), предусма</w:t>
            </w:r>
            <w:r w:rsidRPr="005342F8">
              <w:rPr>
                <w:color w:val="000000"/>
                <w:sz w:val="24"/>
                <w:szCs w:val="24"/>
              </w:rPr>
              <w:t>т</w:t>
            </w:r>
            <w:r w:rsidRPr="005342F8">
              <w:rPr>
                <w:color w:val="000000"/>
                <w:sz w:val="24"/>
                <w:szCs w:val="24"/>
              </w:rPr>
              <w:t xml:space="preserve">ривающих </w:t>
            </w:r>
            <w:r w:rsidRPr="005342F8">
              <w:rPr>
                <w:b/>
                <w:color w:val="000000"/>
                <w:sz w:val="24"/>
                <w:szCs w:val="24"/>
              </w:rPr>
              <w:t>в первые два месяца</w:t>
            </w:r>
            <w:r w:rsidRPr="005342F8">
              <w:rPr>
                <w:color w:val="000000"/>
                <w:sz w:val="24"/>
                <w:szCs w:val="24"/>
              </w:rPr>
              <w:t xml:space="preserve"> «ступенчатый» метод наращивания учебной нагрузки, а также динамическую паузу, что не должно отражаться на объеме учебной нагрузки, определение кот</w:t>
            </w:r>
            <w:r w:rsidRPr="005342F8">
              <w:rPr>
                <w:color w:val="000000"/>
                <w:sz w:val="24"/>
                <w:szCs w:val="24"/>
              </w:rPr>
              <w:t>о</w:t>
            </w:r>
            <w:r w:rsidRPr="005342F8">
              <w:rPr>
                <w:color w:val="000000"/>
                <w:sz w:val="24"/>
                <w:szCs w:val="24"/>
              </w:rPr>
              <w:t>рой производится один раз в год на начало уче</w:t>
            </w:r>
            <w:r w:rsidRPr="005342F8">
              <w:rPr>
                <w:color w:val="000000"/>
                <w:sz w:val="24"/>
                <w:szCs w:val="24"/>
              </w:rPr>
              <w:t>б</w:t>
            </w:r>
            <w:r w:rsidRPr="005342F8">
              <w:rPr>
                <w:color w:val="000000"/>
                <w:sz w:val="24"/>
                <w:szCs w:val="24"/>
              </w:rPr>
              <w:lastRenderedPageBreak/>
              <w:t>ного года в соответствии с учебным планом.</w:t>
            </w:r>
          </w:p>
        </w:tc>
        <w:tc>
          <w:tcPr>
            <w:tcW w:w="5165" w:type="dxa"/>
          </w:tcPr>
          <w:p w:rsidR="00D20C82" w:rsidRPr="005342F8" w:rsidRDefault="00D20C82" w:rsidP="005342F8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2.5.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Режим рабочего времени учителей 1-х кла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с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сов определяется с учётом санитарно-эпидемиологических правил и нормативов СанПиН 2.4.2.2821-10 «Санитарно-эпидемиологические требования к условиям и организации обучения в общеобразовательных учреждениях», утверждённых постановлением Главного государственного санитарного врача Российской Федерации от 29 декабря 2010 г. № 189 (зарегистрировано Министерством юст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ции Российской Федерации 3 марта 2011 г., р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гистрационный № 19993), с изменениями, вн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сёнными постановлениями Главного госуда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р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ственного санитарного врача Российской</w:t>
            </w:r>
            <w:r w:rsidR="00431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2F8">
              <w:rPr>
                <w:rFonts w:ascii="Times New Roman" w:hAnsi="Times New Roman"/>
                <w:sz w:val="24"/>
                <w:szCs w:val="24"/>
              </w:rPr>
              <w:lastRenderedPageBreak/>
              <w:t>рации от 29 июня 2011 г. № 85 (зарегистрир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вано Министерством юстиции Российской Ф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дерации 15 декабря 2011 г., регистрационный № 22637), от 25 декабря 2013 г. № 72 (зарег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стрировано Министерством юстиции Росси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й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ской Федерации 27 марта 2014 г., регистрац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онный № 31751) и от 24 ноября 2015 г. № 81 (зарегистрировано Министерством юстиции Российской Федерации 18 декабря 2015 г. № 40154), предусматривающих использование «ступенчатого» режима обучения в </w:t>
            </w:r>
            <w:r w:rsidRPr="005342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первом п</w:t>
            </w:r>
            <w:r w:rsidRPr="005342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</w:t>
            </w:r>
            <w:r w:rsidRPr="005342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лугодии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 (в сентябре – октябре – по 3 урока в день по 35 минут каждый, в ноябре – декабре – по 4 урока по 35 минут каждый; январь – май – по 4 урока по 45 минут каждый), а также «д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намическую паузу» </w:t>
            </w:r>
            <w:r w:rsidRPr="005342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(большую перемену)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 xml:space="preserve"> в с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редине учебного дня продолжительностью не менее 40 минут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. Указанный режим 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 на порядке определения учебной нагрузки и оплате труда учителей 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не отражается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82" w:type="dxa"/>
          </w:tcPr>
          <w:p w:rsidR="00D20C82" w:rsidRPr="005342F8" w:rsidRDefault="00DA4219" w:rsidP="005342F8">
            <w:pPr>
              <w:pStyle w:val="a4"/>
              <w:widowControl/>
              <w:ind w:left="0" w:right="0" w:firstLine="397"/>
              <w:jc w:val="both"/>
              <w:rPr>
                <w:sz w:val="24"/>
                <w:szCs w:val="24"/>
              </w:rPr>
            </w:pPr>
            <w:r w:rsidRPr="005342F8">
              <w:rPr>
                <w:sz w:val="24"/>
                <w:szCs w:val="24"/>
              </w:rPr>
              <w:lastRenderedPageBreak/>
              <w:t xml:space="preserve">1. </w:t>
            </w:r>
            <w:r w:rsidR="00A0082F" w:rsidRPr="005342F8">
              <w:rPr>
                <w:sz w:val="24"/>
                <w:szCs w:val="24"/>
              </w:rPr>
              <w:t xml:space="preserve">Уточняются ссылки на постановления Главного государственного санитарного врача Российской Федерации, утверждающие </w:t>
            </w:r>
            <w:r w:rsidR="00180D48">
              <w:rPr>
                <w:sz w:val="24"/>
                <w:szCs w:val="24"/>
              </w:rPr>
              <w:br/>
            </w:r>
            <w:r w:rsidR="00A0082F" w:rsidRPr="005342F8">
              <w:rPr>
                <w:sz w:val="24"/>
                <w:szCs w:val="24"/>
              </w:rPr>
              <w:t>«Сан</w:t>
            </w:r>
            <w:r w:rsidR="00A0082F" w:rsidRPr="005342F8">
              <w:rPr>
                <w:sz w:val="24"/>
                <w:szCs w:val="24"/>
              </w:rPr>
              <w:t>и</w:t>
            </w:r>
            <w:r w:rsidR="00A0082F" w:rsidRPr="005342F8">
              <w:rPr>
                <w:sz w:val="24"/>
                <w:szCs w:val="24"/>
              </w:rPr>
              <w:t xml:space="preserve">тарно-эпидемиологические требования </w:t>
            </w:r>
            <w:r w:rsidR="00180D48">
              <w:rPr>
                <w:sz w:val="24"/>
                <w:szCs w:val="24"/>
              </w:rPr>
              <w:br/>
            </w:r>
            <w:r w:rsidR="00A0082F" w:rsidRPr="005342F8">
              <w:rPr>
                <w:sz w:val="24"/>
                <w:szCs w:val="24"/>
              </w:rPr>
              <w:t>к условиям и организации обучения в общеобразовательных учреждениях».</w:t>
            </w:r>
          </w:p>
          <w:p w:rsidR="00DA4219" w:rsidRPr="005342F8" w:rsidRDefault="00DA4219" w:rsidP="005342F8">
            <w:pPr>
              <w:pStyle w:val="a4"/>
              <w:widowControl/>
              <w:ind w:left="0" w:right="0" w:firstLine="397"/>
              <w:jc w:val="both"/>
              <w:rPr>
                <w:b/>
                <w:sz w:val="24"/>
                <w:szCs w:val="24"/>
                <w:u w:val="single"/>
              </w:rPr>
            </w:pPr>
            <w:r w:rsidRPr="005342F8">
              <w:rPr>
                <w:sz w:val="24"/>
                <w:szCs w:val="24"/>
              </w:rPr>
              <w:t xml:space="preserve">2. </w:t>
            </w:r>
            <w:r w:rsidR="008F1CCB">
              <w:rPr>
                <w:sz w:val="24"/>
                <w:szCs w:val="24"/>
              </w:rPr>
              <w:t>В</w:t>
            </w:r>
            <w:r w:rsidR="005C03A3" w:rsidRPr="005342F8">
              <w:rPr>
                <w:sz w:val="24"/>
                <w:szCs w:val="24"/>
              </w:rPr>
              <w:t xml:space="preserve"> части использования «ступенчатого» режима обучения уточняются сроки использ</w:t>
            </w:r>
            <w:r w:rsidR="005C03A3" w:rsidRPr="005342F8">
              <w:rPr>
                <w:sz w:val="24"/>
                <w:szCs w:val="24"/>
              </w:rPr>
              <w:t>о</w:t>
            </w:r>
            <w:r w:rsidR="005C03A3" w:rsidRPr="005342F8">
              <w:rPr>
                <w:sz w:val="24"/>
                <w:szCs w:val="24"/>
              </w:rPr>
              <w:t>вания такого режима</w:t>
            </w:r>
            <w:r w:rsidR="008F1CCB">
              <w:rPr>
                <w:sz w:val="24"/>
                <w:szCs w:val="24"/>
              </w:rPr>
              <w:t xml:space="preserve">. Так, согласно изменениям в СанПиН </w:t>
            </w:r>
            <w:r w:rsidR="005C03A3" w:rsidRPr="005342F8">
              <w:rPr>
                <w:sz w:val="24"/>
                <w:szCs w:val="24"/>
              </w:rPr>
              <w:t xml:space="preserve">вместо первых двух месяцев такой режим используется </w:t>
            </w:r>
            <w:r w:rsidR="005C03A3" w:rsidRPr="005342F8">
              <w:rPr>
                <w:b/>
                <w:sz w:val="24"/>
                <w:szCs w:val="24"/>
              </w:rPr>
              <w:t>в</w:t>
            </w:r>
            <w:r w:rsidR="005C03A3" w:rsidRPr="005342F8">
              <w:rPr>
                <w:sz w:val="24"/>
                <w:szCs w:val="24"/>
              </w:rPr>
              <w:t xml:space="preserve"> </w:t>
            </w:r>
            <w:r w:rsidR="005C03A3" w:rsidRPr="005342F8">
              <w:rPr>
                <w:b/>
                <w:sz w:val="24"/>
                <w:szCs w:val="24"/>
                <w:u w:val="single"/>
              </w:rPr>
              <w:t>первом п</w:t>
            </w:r>
            <w:r w:rsidR="005C03A3" w:rsidRPr="005342F8">
              <w:rPr>
                <w:b/>
                <w:sz w:val="24"/>
                <w:szCs w:val="24"/>
                <w:u w:val="single"/>
              </w:rPr>
              <w:t>о</w:t>
            </w:r>
            <w:r w:rsidR="005C03A3" w:rsidRPr="005342F8">
              <w:rPr>
                <w:b/>
                <w:sz w:val="24"/>
                <w:szCs w:val="24"/>
                <w:u w:val="single"/>
              </w:rPr>
              <w:t xml:space="preserve">лугодии. </w:t>
            </w:r>
          </w:p>
          <w:p w:rsidR="00DA4219" w:rsidRPr="005342F8" w:rsidRDefault="00DA4219" w:rsidP="005342F8">
            <w:pPr>
              <w:pStyle w:val="a4"/>
              <w:widowControl/>
              <w:ind w:left="0" w:right="0" w:firstLine="397"/>
              <w:jc w:val="both"/>
              <w:rPr>
                <w:sz w:val="24"/>
                <w:szCs w:val="24"/>
              </w:rPr>
            </w:pPr>
            <w:r w:rsidRPr="005342F8">
              <w:rPr>
                <w:sz w:val="24"/>
                <w:szCs w:val="24"/>
              </w:rPr>
              <w:t>3.</w:t>
            </w:r>
            <w:r w:rsidRPr="005342F8">
              <w:rPr>
                <w:b/>
                <w:sz w:val="24"/>
                <w:szCs w:val="24"/>
              </w:rPr>
              <w:t xml:space="preserve"> </w:t>
            </w:r>
            <w:r w:rsidR="005C03A3" w:rsidRPr="005342F8">
              <w:rPr>
                <w:sz w:val="24"/>
                <w:szCs w:val="24"/>
              </w:rPr>
              <w:t>Уточняется также</w:t>
            </w:r>
            <w:r w:rsidR="008F1CCB">
              <w:rPr>
                <w:sz w:val="24"/>
                <w:szCs w:val="24"/>
              </w:rPr>
              <w:t xml:space="preserve"> такое </w:t>
            </w:r>
            <w:r w:rsidR="005C03A3" w:rsidRPr="005342F8">
              <w:rPr>
                <w:sz w:val="24"/>
                <w:szCs w:val="24"/>
              </w:rPr>
              <w:t>поняти</w:t>
            </w:r>
            <w:r w:rsidRPr="005342F8">
              <w:rPr>
                <w:sz w:val="24"/>
                <w:szCs w:val="24"/>
              </w:rPr>
              <w:t>е</w:t>
            </w:r>
            <w:r w:rsidR="008F1CCB">
              <w:rPr>
                <w:sz w:val="24"/>
                <w:szCs w:val="24"/>
              </w:rPr>
              <w:t>, как</w:t>
            </w:r>
            <w:r w:rsidR="005C03A3" w:rsidRPr="005342F8">
              <w:rPr>
                <w:sz w:val="24"/>
                <w:szCs w:val="24"/>
              </w:rPr>
              <w:t xml:space="preserve"> «динамическая пауза», </w:t>
            </w:r>
            <w:r w:rsidRPr="005342F8">
              <w:rPr>
                <w:sz w:val="24"/>
                <w:szCs w:val="24"/>
              </w:rPr>
              <w:t>котор</w:t>
            </w:r>
            <w:r w:rsidR="008F1CCB">
              <w:rPr>
                <w:sz w:val="24"/>
                <w:szCs w:val="24"/>
              </w:rPr>
              <w:t>ое</w:t>
            </w:r>
            <w:r w:rsidRPr="005342F8">
              <w:rPr>
                <w:sz w:val="24"/>
                <w:szCs w:val="24"/>
              </w:rPr>
              <w:t xml:space="preserve"> относится к «перемен</w:t>
            </w:r>
            <w:r w:rsidR="008F1CCB">
              <w:rPr>
                <w:sz w:val="24"/>
                <w:szCs w:val="24"/>
              </w:rPr>
              <w:t>е</w:t>
            </w:r>
            <w:r w:rsidRPr="005342F8">
              <w:rPr>
                <w:sz w:val="24"/>
                <w:szCs w:val="24"/>
              </w:rPr>
              <w:t>», устанавливае</w:t>
            </w:r>
            <w:r w:rsidR="008F1CCB">
              <w:rPr>
                <w:sz w:val="24"/>
                <w:szCs w:val="24"/>
              </w:rPr>
              <w:t>мой</w:t>
            </w:r>
            <w:r w:rsidRPr="005342F8">
              <w:rPr>
                <w:sz w:val="24"/>
                <w:szCs w:val="24"/>
              </w:rPr>
              <w:t xml:space="preserve">  </w:t>
            </w:r>
            <w:r w:rsidR="005C03A3" w:rsidRPr="005342F8">
              <w:rPr>
                <w:sz w:val="24"/>
                <w:szCs w:val="24"/>
              </w:rPr>
              <w:t>в середине уче</w:t>
            </w:r>
            <w:r w:rsidR="005C03A3" w:rsidRPr="005342F8">
              <w:rPr>
                <w:sz w:val="24"/>
                <w:szCs w:val="24"/>
              </w:rPr>
              <w:t>б</w:t>
            </w:r>
            <w:r w:rsidR="005C03A3" w:rsidRPr="005342F8">
              <w:rPr>
                <w:sz w:val="24"/>
                <w:szCs w:val="24"/>
              </w:rPr>
              <w:lastRenderedPageBreak/>
              <w:t xml:space="preserve">ного дня </w:t>
            </w:r>
            <w:r w:rsidRPr="005342F8">
              <w:rPr>
                <w:sz w:val="24"/>
                <w:szCs w:val="24"/>
              </w:rPr>
              <w:t xml:space="preserve">большей </w:t>
            </w:r>
            <w:r w:rsidR="005C03A3" w:rsidRPr="005342F8">
              <w:rPr>
                <w:sz w:val="24"/>
                <w:szCs w:val="24"/>
              </w:rPr>
              <w:t>продолжительностью</w:t>
            </w:r>
            <w:r w:rsidRPr="005342F8">
              <w:rPr>
                <w:sz w:val="24"/>
                <w:szCs w:val="24"/>
              </w:rPr>
              <w:t>, с</w:t>
            </w:r>
            <w:r w:rsidRPr="005342F8">
              <w:rPr>
                <w:sz w:val="24"/>
                <w:szCs w:val="24"/>
              </w:rPr>
              <w:t>о</w:t>
            </w:r>
            <w:r w:rsidRPr="005342F8">
              <w:rPr>
                <w:sz w:val="24"/>
                <w:szCs w:val="24"/>
              </w:rPr>
              <w:t>ставля</w:t>
            </w:r>
            <w:r w:rsidRPr="005342F8">
              <w:rPr>
                <w:sz w:val="24"/>
                <w:szCs w:val="24"/>
              </w:rPr>
              <w:t>ю</w:t>
            </w:r>
            <w:r w:rsidRPr="005342F8">
              <w:rPr>
                <w:sz w:val="24"/>
                <w:szCs w:val="24"/>
              </w:rPr>
              <w:t>щей</w:t>
            </w:r>
            <w:r w:rsidR="005C03A3" w:rsidRPr="005342F8">
              <w:rPr>
                <w:sz w:val="24"/>
                <w:szCs w:val="24"/>
              </w:rPr>
              <w:t xml:space="preserve"> не менее 40 минут. </w:t>
            </w:r>
          </w:p>
          <w:p w:rsidR="00A0082F" w:rsidRPr="005342F8" w:rsidRDefault="00DA4219" w:rsidP="00180D48">
            <w:pPr>
              <w:pStyle w:val="a4"/>
              <w:widowControl/>
              <w:ind w:left="0" w:right="0" w:firstLine="397"/>
              <w:jc w:val="both"/>
              <w:rPr>
                <w:sz w:val="24"/>
                <w:szCs w:val="24"/>
              </w:rPr>
            </w:pPr>
            <w:r w:rsidRPr="005342F8">
              <w:rPr>
                <w:sz w:val="24"/>
                <w:szCs w:val="24"/>
              </w:rPr>
              <w:t>4. Сохранено положение о том, что «ст</w:t>
            </w:r>
            <w:r w:rsidRPr="005342F8">
              <w:rPr>
                <w:sz w:val="24"/>
                <w:szCs w:val="24"/>
              </w:rPr>
              <w:t>у</w:t>
            </w:r>
            <w:r w:rsidRPr="005342F8">
              <w:rPr>
                <w:sz w:val="24"/>
                <w:szCs w:val="24"/>
              </w:rPr>
              <w:t>пенчатый» режим</w:t>
            </w:r>
            <w:r w:rsidR="005C03A3" w:rsidRPr="005342F8">
              <w:rPr>
                <w:sz w:val="24"/>
                <w:szCs w:val="24"/>
              </w:rPr>
              <w:t xml:space="preserve"> обучения на порядке опред</w:t>
            </w:r>
            <w:r w:rsidR="005C03A3" w:rsidRPr="005342F8">
              <w:rPr>
                <w:sz w:val="24"/>
                <w:szCs w:val="24"/>
              </w:rPr>
              <w:t>е</w:t>
            </w:r>
            <w:r w:rsidR="005C03A3" w:rsidRPr="005342F8">
              <w:rPr>
                <w:sz w:val="24"/>
                <w:szCs w:val="24"/>
              </w:rPr>
              <w:t>ления учебной нагрузки и оплате труда учит</w:t>
            </w:r>
            <w:r w:rsidR="005C03A3" w:rsidRPr="005342F8">
              <w:rPr>
                <w:sz w:val="24"/>
                <w:szCs w:val="24"/>
              </w:rPr>
              <w:t>е</w:t>
            </w:r>
            <w:r w:rsidR="005C03A3" w:rsidRPr="005342F8">
              <w:rPr>
                <w:sz w:val="24"/>
                <w:szCs w:val="24"/>
              </w:rPr>
              <w:t>лей не отражается</w:t>
            </w:r>
            <w:r w:rsidR="00E64D98" w:rsidRPr="005342F8">
              <w:rPr>
                <w:sz w:val="24"/>
                <w:szCs w:val="24"/>
              </w:rPr>
              <w:t>, поскольку определение об</w:t>
            </w:r>
            <w:r w:rsidR="00E64D98" w:rsidRPr="005342F8">
              <w:rPr>
                <w:sz w:val="24"/>
                <w:szCs w:val="24"/>
              </w:rPr>
              <w:t>ъ</w:t>
            </w:r>
            <w:r w:rsidR="00E64D98" w:rsidRPr="005342F8">
              <w:rPr>
                <w:sz w:val="24"/>
                <w:szCs w:val="24"/>
              </w:rPr>
              <w:t>ема учебной нагрузки согласно</w:t>
            </w:r>
            <w:r w:rsidR="00B23D28">
              <w:rPr>
                <w:sz w:val="24"/>
                <w:szCs w:val="24"/>
              </w:rPr>
              <w:t xml:space="preserve"> </w:t>
            </w:r>
            <w:r w:rsidR="00E64D98" w:rsidRPr="005342F8">
              <w:rPr>
                <w:sz w:val="24"/>
                <w:szCs w:val="24"/>
              </w:rPr>
              <w:t>п</w:t>
            </w:r>
            <w:r w:rsidR="00B23D28">
              <w:rPr>
                <w:sz w:val="24"/>
                <w:szCs w:val="24"/>
              </w:rPr>
              <w:t>ункту</w:t>
            </w:r>
            <w:r w:rsidR="00E64D98" w:rsidRPr="005342F8">
              <w:rPr>
                <w:sz w:val="24"/>
                <w:szCs w:val="24"/>
              </w:rPr>
              <w:t xml:space="preserve"> 1.3 пр</w:t>
            </w:r>
            <w:r w:rsidR="00E64D98" w:rsidRPr="005342F8">
              <w:rPr>
                <w:sz w:val="24"/>
                <w:szCs w:val="24"/>
              </w:rPr>
              <w:t>и</w:t>
            </w:r>
            <w:r w:rsidR="00E64D98" w:rsidRPr="005342F8">
              <w:rPr>
                <w:sz w:val="24"/>
                <w:szCs w:val="24"/>
              </w:rPr>
              <w:t>ложени</w:t>
            </w:r>
            <w:r w:rsidR="00B23D28">
              <w:rPr>
                <w:sz w:val="24"/>
                <w:szCs w:val="24"/>
              </w:rPr>
              <w:t>я</w:t>
            </w:r>
            <w:r w:rsidR="008F1CCB">
              <w:rPr>
                <w:sz w:val="24"/>
                <w:szCs w:val="24"/>
              </w:rPr>
              <w:t xml:space="preserve"> </w:t>
            </w:r>
            <w:r w:rsidR="00E64D98" w:rsidRPr="005342F8">
              <w:rPr>
                <w:sz w:val="24"/>
                <w:szCs w:val="24"/>
              </w:rPr>
              <w:t>1 к приказу № 1601 определяется еж</w:t>
            </w:r>
            <w:r w:rsidR="00E64D98" w:rsidRPr="005342F8">
              <w:rPr>
                <w:sz w:val="24"/>
                <w:szCs w:val="24"/>
              </w:rPr>
              <w:t>е</w:t>
            </w:r>
            <w:r w:rsidR="00E64D98" w:rsidRPr="005342F8">
              <w:rPr>
                <w:sz w:val="24"/>
                <w:szCs w:val="24"/>
              </w:rPr>
              <w:t>годно на начало учебного года</w:t>
            </w:r>
            <w:r w:rsidR="00B23D28">
              <w:rPr>
                <w:sz w:val="24"/>
                <w:szCs w:val="24"/>
              </w:rPr>
              <w:t>, а согласно пункту 1.2 этого же приложения – в соответс</w:t>
            </w:r>
            <w:r w:rsidR="00B23D28">
              <w:rPr>
                <w:sz w:val="24"/>
                <w:szCs w:val="24"/>
              </w:rPr>
              <w:t>т</w:t>
            </w:r>
            <w:r w:rsidR="00B23D28">
              <w:rPr>
                <w:sz w:val="24"/>
                <w:szCs w:val="24"/>
              </w:rPr>
              <w:t>вии с учебным планом.</w:t>
            </w:r>
          </w:p>
        </w:tc>
      </w:tr>
      <w:tr w:rsidR="00D20C82" w:rsidRPr="005342F8" w:rsidTr="005342F8">
        <w:tc>
          <w:tcPr>
            <w:tcW w:w="5388" w:type="dxa"/>
          </w:tcPr>
          <w:p w:rsidR="00D20C82" w:rsidRPr="005342F8" w:rsidRDefault="00D20C82" w:rsidP="005342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lastRenderedPageBreak/>
              <w:t>III. Разделение рабочего дня на части</w:t>
            </w:r>
          </w:p>
        </w:tc>
        <w:tc>
          <w:tcPr>
            <w:tcW w:w="5165" w:type="dxa"/>
          </w:tcPr>
          <w:p w:rsidR="00D20C82" w:rsidRPr="005342F8" w:rsidRDefault="00D20C82" w:rsidP="005342F8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>III. Разделение рабочего дня на части</w:t>
            </w:r>
          </w:p>
        </w:tc>
        <w:tc>
          <w:tcPr>
            <w:tcW w:w="5182" w:type="dxa"/>
          </w:tcPr>
          <w:p w:rsidR="00D20C82" w:rsidRPr="005342F8" w:rsidRDefault="00D20C82" w:rsidP="005342F8">
            <w:pPr>
              <w:pStyle w:val="a4"/>
              <w:widowControl/>
              <w:ind w:left="0" w:right="0"/>
              <w:rPr>
                <w:sz w:val="24"/>
                <w:szCs w:val="24"/>
              </w:rPr>
            </w:pPr>
          </w:p>
        </w:tc>
      </w:tr>
      <w:tr w:rsidR="00D20C82" w:rsidRPr="005342F8" w:rsidTr="005342F8">
        <w:tc>
          <w:tcPr>
            <w:tcW w:w="5388" w:type="dxa"/>
          </w:tcPr>
          <w:p w:rsidR="00D20C82" w:rsidRPr="005342F8" w:rsidRDefault="00D20C82" w:rsidP="005342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>3.1. При составлении графиков работы педагогических и других работников перерывы в рабочем времени, не связанные с отдыхом и приемом работниками пищи, не допускаются за исключением случаев, предусмотренных настоящим Положением.</w:t>
            </w:r>
          </w:p>
          <w:p w:rsidR="00D20C82" w:rsidRPr="005342F8" w:rsidRDefault="00D20C82" w:rsidP="007778F0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  <w:r w:rsidRPr="005342F8">
              <w:rPr>
                <w:b/>
                <w:color w:val="000000"/>
                <w:sz w:val="24"/>
                <w:szCs w:val="24"/>
              </w:rPr>
              <w:t>3.2.</w:t>
            </w:r>
            <w:r w:rsidRPr="005342F8">
              <w:rPr>
                <w:color w:val="000000"/>
                <w:sz w:val="24"/>
                <w:szCs w:val="24"/>
              </w:rPr>
              <w:t>При составлении расписаний учебных занятий образовательное учреждение обязано исключить нерациональные затраты времени педагогических работников, ведущих преподавательскую работу, с тем, чтобы не нарушалась их непрерывная п</w:t>
            </w:r>
            <w:r w:rsidRPr="005342F8">
              <w:rPr>
                <w:color w:val="000000"/>
                <w:sz w:val="24"/>
                <w:szCs w:val="24"/>
              </w:rPr>
              <w:t>о</w:t>
            </w:r>
            <w:r w:rsidRPr="005342F8">
              <w:rPr>
                <w:color w:val="000000"/>
                <w:sz w:val="24"/>
                <w:szCs w:val="24"/>
              </w:rPr>
              <w:t>следовательность и не образовывались длител</w:t>
            </w:r>
            <w:r w:rsidRPr="005342F8">
              <w:rPr>
                <w:color w:val="000000"/>
                <w:sz w:val="24"/>
                <w:szCs w:val="24"/>
              </w:rPr>
              <w:t>ь</w:t>
            </w:r>
            <w:r w:rsidRPr="005342F8">
              <w:rPr>
                <w:color w:val="000000"/>
                <w:sz w:val="24"/>
                <w:szCs w:val="24"/>
              </w:rPr>
              <w:t xml:space="preserve">ные перерывы (так называемые «окна»), которые </w:t>
            </w:r>
            <w:r w:rsidRPr="005342F8">
              <w:rPr>
                <w:color w:val="000000"/>
                <w:sz w:val="24"/>
                <w:szCs w:val="24"/>
              </w:rPr>
              <w:lastRenderedPageBreak/>
              <w:t>в отличие от коротких перерывов (перемен) ме</w:t>
            </w:r>
            <w:r w:rsidRPr="005342F8">
              <w:rPr>
                <w:color w:val="000000"/>
                <w:sz w:val="24"/>
                <w:szCs w:val="24"/>
              </w:rPr>
              <w:t>ж</w:t>
            </w:r>
            <w:r w:rsidRPr="005342F8">
              <w:rPr>
                <w:color w:val="000000"/>
                <w:sz w:val="24"/>
                <w:szCs w:val="24"/>
              </w:rPr>
              <w:t>ду каждым учебным занятием, установленных для обучающихся, воспитанников, рабочим вр</w:t>
            </w:r>
            <w:r w:rsidRPr="005342F8">
              <w:rPr>
                <w:color w:val="000000"/>
                <w:sz w:val="24"/>
                <w:szCs w:val="24"/>
              </w:rPr>
              <w:t>е</w:t>
            </w:r>
            <w:r w:rsidRPr="005342F8">
              <w:rPr>
                <w:color w:val="000000"/>
                <w:sz w:val="24"/>
                <w:szCs w:val="24"/>
              </w:rPr>
              <w:t>менем педагогических работников не являются.</w:t>
            </w:r>
          </w:p>
        </w:tc>
        <w:tc>
          <w:tcPr>
            <w:tcW w:w="5165" w:type="dxa"/>
          </w:tcPr>
          <w:p w:rsidR="00D20C82" w:rsidRPr="005342F8" w:rsidRDefault="00D20C82" w:rsidP="005342F8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lastRenderedPageBreak/>
              <w:t>3.1.  При составлении графиков работы педаг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гических и иных работников перерывы в раб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чем времени, составляющие более двух часов подряд, не связанные с их отдыхом и приёмом пищи, не допускаются, за исключением случ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ев, предусмотренных настоящими Особенн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стями.</w:t>
            </w:r>
          </w:p>
          <w:p w:rsidR="00D20C82" w:rsidRPr="005342F8" w:rsidRDefault="00D20C82" w:rsidP="005342F8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>При составлении расписаний занятий орган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зация обязана исключить нерациональные з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траты времени работников, ведущих препод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вательскую работу, с тем чтобы не нарушалась их непрерывная последовательность и не обр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зовывались длительные перерывы между ка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ж</w:t>
            </w:r>
            <w:r w:rsidRPr="005342F8">
              <w:rPr>
                <w:rFonts w:ascii="Times New Roman" w:hAnsi="Times New Roman"/>
                <w:sz w:val="24"/>
                <w:szCs w:val="24"/>
              </w:rPr>
              <w:lastRenderedPageBreak/>
              <w:t>дым занятием, которые для них рабочим вр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менем не являются в отличие от коротких п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рерывов (перемен), установленных для об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у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чающихся.</w:t>
            </w:r>
          </w:p>
          <w:p w:rsidR="00D20C82" w:rsidRPr="005342F8" w:rsidRDefault="00D20C82" w:rsidP="005342F8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Длительные перерывы между занятиями при составлении расписания допускаются только по письменному заявлению работн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ков, ведущих преподавательскую работу.</w:t>
            </w:r>
          </w:p>
          <w:p w:rsidR="00D20C82" w:rsidRPr="005342F8" w:rsidRDefault="00D20C82" w:rsidP="005342F8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D20C82" w:rsidRDefault="00FD4B69" w:rsidP="005342F8">
            <w:pPr>
              <w:tabs>
                <w:tab w:val="left" w:pos="7230"/>
              </w:tabs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 </w:t>
            </w:r>
            <w:r w:rsidR="00B23D28">
              <w:rPr>
                <w:rFonts w:ascii="Times New Roman" w:hAnsi="Times New Roman"/>
                <w:sz w:val="24"/>
                <w:szCs w:val="24"/>
              </w:rPr>
              <w:t>При регистрации приказа в Минюсте Ро</w:t>
            </w:r>
            <w:r w:rsidR="00B23D28">
              <w:rPr>
                <w:rFonts w:ascii="Times New Roman" w:hAnsi="Times New Roman"/>
                <w:sz w:val="24"/>
                <w:szCs w:val="24"/>
              </w:rPr>
              <w:t>с</w:t>
            </w:r>
            <w:r w:rsidR="00B23D28">
              <w:rPr>
                <w:rFonts w:ascii="Times New Roman" w:hAnsi="Times New Roman"/>
                <w:sz w:val="24"/>
                <w:szCs w:val="24"/>
              </w:rPr>
              <w:t>сии было предложено исключить</w:t>
            </w:r>
            <w:r w:rsidR="00CD35EF" w:rsidRPr="005342F8">
              <w:rPr>
                <w:rFonts w:ascii="Times New Roman" w:hAnsi="Times New Roman"/>
                <w:sz w:val="24"/>
                <w:szCs w:val="24"/>
              </w:rPr>
              <w:t xml:space="preserve"> слова в ско</w:t>
            </w:r>
            <w:r w:rsidR="00CD35EF" w:rsidRPr="005342F8">
              <w:rPr>
                <w:rFonts w:ascii="Times New Roman" w:hAnsi="Times New Roman"/>
                <w:sz w:val="24"/>
                <w:szCs w:val="24"/>
              </w:rPr>
              <w:t>б</w:t>
            </w:r>
            <w:r w:rsidR="00CD35EF" w:rsidRPr="005342F8">
              <w:rPr>
                <w:rFonts w:ascii="Times New Roman" w:hAnsi="Times New Roman"/>
                <w:sz w:val="24"/>
                <w:szCs w:val="24"/>
              </w:rPr>
              <w:t>ках «(так называемые «окна»)», используемые в педагогических коллективах, как корпорати</w:t>
            </w:r>
            <w:r w:rsidR="00CD35EF" w:rsidRPr="005342F8">
              <w:rPr>
                <w:rFonts w:ascii="Times New Roman" w:hAnsi="Times New Roman"/>
                <w:sz w:val="24"/>
                <w:szCs w:val="24"/>
              </w:rPr>
              <w:t>в</w:t>
            </w:r>
            <w:r w:rsidR="00CD35EF" w:rsidRPr="005342F8">
              <w:rPr>
                <w:rFonts w:ascii="Times New Roman" w:hAnsi="Times New Roman"/>
                <w:sz w:val="24"/>
                <w:szCs w:val="24"/>
              </w:rPr>
              <w:t>ное понятие, но не являющее</w:t>
            </w:r>
            <w:r w:rsidR="00B23D28">
              <w:rPr>
                <w:rFonts w:ascii="Times New Roman" w:hAnsi="Times New Roman"/>
                <w:sz w:val="24"/>
                <w:szCs w:val="24"/>
              </w:rPr>
              <w:t>ся</w:t>
            </w:r>
            <w:r w:rsidR="00CD35EF" w:rsidRPr="005342F8">
              <w:rPr>
                <w:rFonts w:ascii="Times New Roman" w:hAnsi="Times New Roman"/>
                <w:sz w:val="24"/>
                <w:szCs w:val="24"/>
              </w:rPr>
              <w:t xml:space="preserve"> нормативным определением длительных перерывов между каждым занятием, 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не относя</w:t>
            </w:r>
            <w:r w:rsidR="00B23D28">
              <w:rPr>
                <w:rFonts w:ascii="Times New Roman" w:hAnsi="Times New Roman"/>
                <w:sz w:val="24"/>
                <w:szCs w:val="24"/>
              </w:rPr>
              <w:t>щихся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CD35EF" w:rsidRPr="005342F8">
              <w:rPr>
                <w:rFonts w:ascii="Times New Roman" w:hAnsi="Times New Roman"/>
                <w:sz w:val="24"/>
                <w:szCs w:val="24"/>
              </w:rPr>
              <w:t>рабоч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ему</w:t>
            </w:r>
            <w:r w:rsidR="00CD35EF" w:rsidRPr="005342F8">
              <w:rPr>
                <w:rFonts w:ascii="Times New Roman" w:hAnsi="Times New Roman"/>
                <w:sz w:val="24"/>
                <w:szCs w:val="24"/>
              </w:rPr>
              <w:t xml:space="preserve"> времен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и</w:t>
            </w:r>
            <w:r w:rsidR="00CD35EF" w:rsidRPr="005342F8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работников, ведущих преподавательскую работу,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 в отличие от коро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ких перерывов (перемен), установленных для обучающихся</w:t>
            </w:r>
            <w:r w:rsidR="00B23D28">
              <w:rPr>
                <w:rFonts w:ascii="Times New Roman" w:hAnsi="Times New Roman"/>
                <w:sz w:val="24"/>
                <w:szCs w:val="24"/>
              </w:rPr>
              <w:t>, которые относятся к их рабоч</w:t>
            </w:r>
            <w:r w:rsidR="00B23D28">
              <w:rPr>
                <w:rFonts w:ascii="Times New Roman" w:hAnsi="Times New Roman"/>
                <w:sz w:val="24"/>
                <w:szCs w:val="24"/>
              </w:rPr>
              <w:t>е</w:t>
            </w:r>
            <w:r w:rsidR="00B23D28">
              <w:rPr>
                <w:rFonts w:ascii="Times New Roman" w:hAnsi="Times New Roman"/>
                <w:sz w:val="24"/>
                <w:szCs w:val="24"/>
              </w:rPr>
              <w:t>му времени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3D28" w:rsidRPr="005342F8" w:rsidRDefault="00D33D81" w:rsidP="005342F8">
            <w:pPr>
              <w:tabs>
                <w:tab w:val="left" w:pos="7230"/>
              </w:tabs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статьи 108 ТК РФ к рабочему вр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мени не относится перерыв, составляющий 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лее двух часов.</w:t>
            </w:r>
          </w:p>
          <w:p w:rsidR="00FD4B69" w:rsidRPr="005342F8" w:rsidRDefault="00FD4B69" w:rsidP="005342F8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>2. Вместе с тем</w:t>
            </w:r>
            <w:r w:rsidR="00D33D81">
              <w:rPr>
                <w:rFonts w:ascii="Times New Roman" w:hAnsi="Times New Roman"/>
                <w:sz w:val="24"/>
                <w:szCs w:val="24"/>
              </w:rPr>
              <w:t xml:space="preserve"> определено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,</w:t>
            </w:r>
            <w:r w:rsidR="00D33D81">
              <w:rPr>
                <w:rFonts w:ascii="Times New Roman" w:hAnsi="Times New Roman"/>
                <w:sz w:val="24"/>
                <w:szCs w:val="24"/>
              </w:rPr>
              <w:t xml:space="preserve"> что 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длительные </w:t>
            </w:r>
            <w:r w:rsidR="008976DF">
              <w:rPr>
                <w:rFonts w:ascii="Times New Roman" w:hAnsi="Times New Roman"/>
                <w:sz w:val="24"/>
                <w:szCs w:val="24"/>
              </w:rPr>
              <w:t>п</w:t>
            </w:r>
            <w:r w:rsidR="008976DF">
              <w:rPr>
                <w:rFonts w:ascii="Times New Roman" w:hAnsi="Times New Roman"/>
                <w:sz w:val="24"/>
                <w:szCs w:val="24"/>
              </w:rPr>
              <w:t>е</w:t>
            </w:r>
            <w:r w:rsidR="008976DF">
              <w:rPr>
                <w:rFonts w:ascii="Times New Roman" w:hAnsi="Times New Roman"/>
                <w:sz w:val="24"/>
                <w:szCs w:val="24"/>
              </w:rPr>
              <w:t>рерывы</w:t>
            </w:r>
            <w:r w:rsidR="00D33D81">
              <w:rPr>
                <w:rFonts w:ascii="Times New Roman" w:hAnsi="Times New Roman"/>
                <w:sz w:val="24"/>
                <w:szCs w:val="24"/>
              </w:rPr>
              <w:t xml:space="preserve"> между занятиями 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при составлении ра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с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писаний </w:t>
            </w:r>
            <w:r w:rsidR="008976DF">
              <w:rPr>
                <w:rFonts w:ascii="Times New Roman" w:hAnsi="Times New Roman"/>
                <w:sz w:val="24"/>
                <w:szCs w:val="24"/>
              </w:rPr>
              <w:t xml:space="preserve"> возможны, но допускаются только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 по письменному заявлению </w:t>
            </w:r>
            <w:r w:rsidR="008976DF">
              <w:rPr>
                <w:rFonts w:ascii="Times New Roman" w:hAnsi="Times New Roman"/>
                <w:sz w:val="24"/>
                <w:szCs w:val="24"/>
              </w:rPr>
              <w:t xml:space="preserve">педагогических 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ников.</w:t>
            </w:r>
            <w:r w:rsidR="008976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4B69" w:rsidRPr="00B23D28" w:rsidRDefault="00933D9C" w:rsidP="0078692C">
            <w:pPr>
              <w:tabs>
                <w:tab w:val="left" w:pos="7230"/>
              </w:tabs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D28">
              <w:rPr>
                <w:rStyle w:val="af2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Понятие «</w:t>
            </w:r>
            <w:r w:rsidR="00EF77D4" w:rsidRPr="00B23D28">
              <w:rPr>
                <w:rStyle w:val="af2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допускается</w:t>
            </w:r>
            <w:r w:rsidRPr="00B23D28">
              <w:rPr>
                <w:rStyle w:val="af2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», по всей видимости,  может означать, что</w:t>
            </w:r>
            <w:r w:rsidR="00EF77D4" w:rsidRPr="00B23D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данное решение </w:t>
            </w:r>
            <w:r w:rsidRPr="00B23D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может быть принято </w:t>
            </w:r>
            <w:r w:rsidR="00EF77D4" w:rsidRPr="00B23D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виде исключения</w:t>
            </w:r>
            <w:r w:rsidRPr="00B23D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если это не повлечет за собой нарушение прав других пед</w:t>
            </w:r>
            <w:r w:rsidRPr="00B23D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B23D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гогич</w:t>
            </w:r>
            <w:r w:rsidRPr="00B23D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B23D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ских работников.</w:t>
            </w:r>
          </w:p>
        </w:tc>
      </w:tr>
      <w:tr w:rsidR="00D20C82" w:rsidRPr="005342F8" w:rsidTr="005342F8">
        <w:tc>
          <w:tcPr>
            <w:tcW w:w="5388" w:type="dxa"/>
          </w:tcPr>
          <w:p w:rsidR="00D20C82" w:rsidRPr="005342F8" w:rsidRDefault="00D20C82" w:rsidP="005342F8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  <w:r w:rsidRPr="005342F8">
              <w:rPr>
                <w:b/>
                <w:color w:val="000000"/>
                <w:sz w:val="24"/>
                <w:szCs w:val="24"/>
              </w:rPr>
              <w:lastRenderedPageBreak/>
              <w:t>3.3.</w:t>
            </w:r>
            <w:r w:rsidRPr="005342F8">
              <w:rPr>
                <w:color w:val="000000"/>
                <w:sz w:val="24"/>
                <w:szCs w:val="24"/>
              </w:rPr>
              <w:t>В исключительных случаях в образовател</w:t>
            </w:r>
            <w:r w:rsidRPr="005342F8">
              <w:rPr>
                <w:color w:val="000000"/>
                <w:sz w:val="24"/>
                <w:szCs w:val="24"/>
              </w:rPr>
              <w:t>ь</w:t>
            </w:r>
            <w:r w:rsidRPr="005342F8">
              <w:rPr>
                <w:color w:val="000000"/>
                <w:sz w:val="24"/>
                <w:szCs w:val="24"/>
              </w:rPr>
              <w:t>ных учреждениях с круглосуточным пребыван</w:t>
            </w:r>
            <w:r w:rsidRPr="005342F8">
              <w:rPr>
                <w:color w:val="000000"/>
                <w:sz w:val="24"/>
                <w:szCs w:val="24"/>
              </w:rPr>
              <w:t>и</w:t>
            </w:r>
            <w:r w:rsidRPr="005342F8">
              <w:rPr>
                <w:color w:val="000000"/>
                <w:sz w:val="24"/>
                <w:szCs w:val="24"/>
              </w:rPr>
              <w:t>ем обучающихся</w:t>
            </w:r>
            <w:r w:rsidRPr="005342F8">
              <w:rPr>
                <w:b/>
                <w:color w:val="000000"/>
                <w:sz w:val="24"/>
                <w:szCs w:val="24"/>
              </w:rPr>
              <w:t>, воспитанников (школы-интернаты, детские дома, интернаты при о</w:t>
            </w:r>
            <w:r w:rsidRPr="005342F8">
              <w:rPr>
                <w:b/>
                <w:color w:val="000000"/>
                <w:sz w:val="24"/>
                <w:szCs w:val="24"/>
              </w:rPr>
              <w:t>б</w:t>
            </w:r>
            <w:r w:rsidRPr="005342F8">
              <w:rPr>
                <w:b/>
                <w:color w:val="000000"/>
                <w:sz w:val="24"/>
                <w:szCs w:val="24"/>
              </w:rPr>
              <w:t>щеобразовательных учреждениях)</w:t>
            </w:r>
            <w:r w:rsidRPr="005342F8">
              <w:rPr>
                <w:color w:val="000000"/>
                <w:sz w:val="24"/>
                <w:szCs w:val="24"/>
              </w:rPr>
              <w:t>, в которых чередуется воспитательная и учебная деятел</w:t>
            </w:r>
            <w:r w:rsidRPr="005342F8">
              <w:rPr>
                <w:color w:val="000000"/>
                <w:sz w:val="24"/>
                <w:szCs w:val="24"/>
              </w:rPr>
              <w:t>ь</w:t>
            </w:r>
            <w:r w:rsidRPr="005342F8">
              <w:rPr>
                <w:color w:val="000000"/>
                <w:sz w:val="24"/>
                <w:szCs w:val="24"/>
              </w:rPr>
              <w:t>ность в течение дня в пределах установленной нормы часов, работодатель с учетом мнения в</w:t>
            </w:r>
            <w:r w:rsidRPr="005342F8">
              <w:rPr>
                <w:color w:val="000000"/>
                <w:sz w:val="24"/>
                <w:szCs w:val="24"/>
              </w:rPr>
              <w:t>ы</w:t>
            </w:r>
            <w:r w:rsidRPr="005342F8">
              <w:rPr>
                <w:color w:val="000000"/>
                <w:sz w:val="24"/>
                <w:szCs w:val="24"/>
              </w:rPr>
              <w:t>борного профсоюзного органа либо по согласов</w:t>
            </w:r>
            <w:r w:rsidRPr="005342F8">
              <w:rPr>
                <w:color w:val="000000"/>
                <w:sz w:val="24"/>
                <w:szCs w:val="24"/>
              </w:rPr>
              <w:t>а</w:t>
            </w:r>
            <w:r w:rsidRPr="005342F8">
              <w:rPr>
                <w:color w:val="000000"/>
                <w:sz w:val="24"/>
                <w:szCs w:val="24"/>
              </w:rPr>
              <w:t>нию с ним может вводить для воспитателей, ос</w:t>
            </w:r>
            <w:r w:rsidRPr="005342F8">
              <w:rPr>
                <w:color w:val="000000"/>
                <w:sz w:val="24"/>
                <w:szCs w:val="24"/>
              </w:rPr>
              <w:t>у</w:t>
            </w:r>
            <w:r w:rsidRPr="005342F8">
              <w:rPr>
                <w:color w:val="000000"/>
                <w:sz w:val="24"/>
                <w:szCs w:val="24"/>
              </w:rPr>
              <w:t>ществляющих педагогическую работу в группах воспитанников школьного возраста, режим раб</w:t>
            </w:r>
            <w:r w:rsidRPr="005342F8">
              <w:rPr>
                <w:color w:val="000000"/>
                <w:sz w:val="24"/>
                <w:szCs w:val="24"/>
              </w:rPr>
              <w:t>о</w:t>
            </w:r>
            <w:r w:rsidRPr="005342F8">
              <w:rPr>
                <w:color w:val="000000"/>
                <w:sz w:val="24"/>
                <w:szCs w:val="24"/>
              </w:rPr>
              <w:t>чего дня с разделением его на части с перерывом, составляющим два и более часа подряд, с соо</w:t>
            </w:r>
            <w:r w:rsidRPr="005342F8">
              <w:rPr>
                <w:color w:val="000000"/>
                <w:sz w:val="24"/>
                <w:szCs w:val="24"/>
              </w:rPr>
              <w:t>т</w:t>
            </w:r>
            <w:r w:rsidRPr="005342F8">
              <w:rPr>
                <w:color w:val="000000"/>
                <w:sz w:val="24"/>
                <w:szCs w:val="24"/>
              </w:rPr>
              <w:t>ветствующей компенсацией такого неудобного режима работы в порядке и размерах, предусма</w:t>
            </w:r>
            <w:r w:rsidRPr="005342F8">
              <w:rPr>
                <w:color w:val="000000"/>
                <w:sz w:val="24"/>
                <w:szCs w:val="24"/>
              </w:rPr>
              <w:t>т</w:t>
            </w:r>
            <w:r w:rsidRPr="005342F8">
              <w:rPr>
                <w:color w:val="000000"/>
                <w:sz w:val="24"/>
                <w:szCs w:val="24"/>
              </w:rPr>
              <w:t>риваемых коллективным договором. Время пер</w:t>
            </w:r>
            <w:r w:rsidRPr="005342F8">
              <w:rPr>
                <w:color w:val="000000"/>
                <w:sz w:val="24"/>
                <w:szCs w:val="24"/>
              </w:rPr>
              <w:t>е</w:t>
            </w:r>
            <w:r w:rsidRPr="005342F8">
              <w:rPr>
                <w:color w:val="000000"/>
                <w:sz w:val="24"/>
                <w:szCs w:val="24"/>
              </w:rPr>
              <w:t>рыва между двумя частями смены в рабочее вр</w:t>
            </w:r>
            <w:r w:rsidRPr="005342F8">
              <w:rPr>
                <w:color w:val="000000"/>
                <w:sz w:val="24"/>
                <w:szCs w:val="24"/>
              </w:rPr>
              <w:t>е</w:t>
            </w:r>
            <w:r w:rsidRPr="005342F8">
              <w:rPr>
                <w:color w:val="000000"/>
                <w:sz w:val="24"/>
                <w:szCs w:val="24"/>
              </w:rPr>
              <w:t>мя не включается.</w:t>
            </w:r>
          </w:p>
          <w:p w:rsidR="00D20C82" w:rsidRPr="005342F8" w:rsidRDefault="00D20C82" w:rsidP="005342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 xml:space="preserve">Перерывы в работе, образующиеся в связи с выполнением воспитателями работы сверх установленных норм,  к режиму рабочего дня с </w:t>
            </w:r>
            <w:r w:rsidRPr="005342F8">
              <w:rPr>
                <w:rFonts w:ascii="Times New Roman" w:hAnsi="Times New Roman"/>
                <w:sz w:val="24"/>
                <w:szCs w:val="24"/>
              </w:rPr>
              <w:lastRenderedPageBreak/>
              <w:t>разделением его на части не относятся.</w:t>
            </w:r>
          </w:p>
          <w:p w:rsidR="00D20C82" w:rsidRPr="005342F8" w:rsidRDefault="00D20C82" w:rsidP="005342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>В целях экономии времени воспитателей целесообразно предусматривать вместо режима рабочего времени с разделением его на части с перерывом более 2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окончания, имея в виду установление суммированного учета рабочего времени с тем, чтобы общая продолжительность рабочего времени в неделю (месяц, квартал) не превышала среднемесячной нормы часов за учетный период.</w:t>
            </w:r>
          </w:p>
          <w:p w:rsidR="00D20C82" w:rsidRPr="005342F8" w:rsidRDefault="00D20C82" w:rsidP="007778F0">
            <w:pPr>
              <w:pStyle w:val="ConsPlusNormal"/>
              <w:rPr>
                <w:color w:val="000000"/>
                <w:sz w:val="24"/>
                <w:szCs w:val="24"/>
              </w:rPr>
            </w:pPr>
          </w:p>
        </w:tc>
        <w:tc>
          <w:tcPr>
            <w:tcW w:w="5165" w:type="dxa"/>
          </w:tcPr>
          <w:p w:rsidR="00D20C82" w:rsidRPr="005342F8" w:rsidRDefault="00D20C82" w:rsidP="005342F8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3.2.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исключительных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 случаях в организации с круглосуточным пребыванием обучающихся, в которых чередуется воспитательная и учебная деятельность в течение дня в пределах устано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ленной нормы часов, работодатель с учётом мнения выборного органа первичной профс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юзной организации 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или иного представ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тельного органа работников (при наличии такого представительного органа)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устана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ливает локальным нормативным актом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 для воспитателей, осуществляющих педагогич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скую работу в группах обучающихся школьн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го возраста, режим рабочего дня с разделением его на части с перерывом, составляющим два и более часа подряд, с соответствующей компе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н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сацией такого неудобного режима работы в п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рядке и размерах, предусматриваемых колле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к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тивным договором. Время указанного перерыва в рабочее время не включается.</w:t>
            </w:r>
          </w:p>
          <w:p w:rsidR="00D20C82" w:rsidRPr="005342F8" w:rsidRDefault="00D20C82" w:rsidP="005342F8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 xml:space="preserve">Перерывы в работе, образующиеся в связи с выполнением воспитателями педагогической работы сверх установленных норм, к режиму </w:t>
            </w:r>
            <w:r w:rsidRPr="005342F8">
              <w:rPr>
                <w:rFonts w:ascii="Times New Roman" w:hAnsi="Times New Roman"/>
                <w:sz w:val="24"/>
                <w:szCs w:val="24"/>
              </w:rPr>
              <w:lastRenderedPageBreak/>
              <w:t>рабочего дня с разделением его на части не 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носятся.</w:t>
            </w:r>
          </w:p>
          <w:p w:rsidR="00D20C82" w:rsidRPr="005342F8" w:rsidRDefault="00D20C82" w:rsidP="005342F8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>В целях экономии времени воспитателей цел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сообразно предусматривать вместо режима р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бочего времени с разделением его на части с перерывом более двух часов режим их работы с разной ежедневной продолжительностью раб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чего времени в утренние часы до начала зан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я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тий у обучающихся и в часы после их оконч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ния, имея в виду установление суммированного учёта рабочего времени, с тем чтобы общая продолжительность рабочего времени в неделю (месяц, квартал) не превышала среднемесячной нормы часов за учётный период.</w:t>
            </w:r>
          </w:p>
          <w:p w:rsidR="00D20C82" w:rsidRPr="005342F8" w:rsidRDefault="00D20C82" w:rsidP="005342F8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E775DD" w:rsidRDefault="00E775DD" w:rsidP="00E775DD">
            <w:pPr>
              <w:pStyle w:val="a4"/>
              <w:widowControl/>
              <w:ind w:left="0" w:righ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="006206A7">
              <w:rPr>
                <w:sz w:val="24"/>
                <w:szCs w:val="24"/>
              </w:rPr>
              <w:t>Исключен перечень организаций, пер</w:t>
            </w:r>
            <w:r w:rsidR="006206A7">
              <w:rPr>
                <w:sz w:val="24"/>
                <w:szCs w:val="24"/>
              </w:rPr>
              <w:t>е</w:t>
            </w:r>
            <w:r w:rsidR="006206A7">
              <w:rPr>
                <w:sz w:val="24"/>
                <w:szCs w:val="24"/>
              </w:rPr>
              <w:t>численных в скобках</w:t>
            </w:r>
            <w:r w:rsidR="00D33D81">
              <w:rPr>
                <w:sz w:val="24"/>
                <w:szCs w:val="24"/>
              </w:rPr>
              <w:t xml:space="preserve">, поскольку ФЗ № 273 </w:t>
            </w:r>
            <w:r w:rsidR="0078692C">
              <w:rPr>
                <w:sz w:val="24"/>
                <w:szCs w:val="24"/>
              </w:rPr>
              <w:br/>
            </w:r>
            <w:r w:rsidR="00D33D81">
              <w:rPr>
                <w:sz w:val="24"/>
                <w:szCs w:val="24"/>
              </w:rPr>
              <w:t>такие официальные наименования организаций не предусмотрены</w:t>
            </w:r>
            <w:r w:rsidR="006206A7">
              <w:rPr>
                <w:sz w:val="24"/>
                <w:szCs w:val="24"/>
              </w:rPr>
              <w:t>. Основанием для примен</w:t>
            </w:r>
            <w:r w:rsidR="006206A7">
              <w:rPr>
                <w:sz w:val="24"/>
                <w:szCs w:val="24"/>
              </w:rPr>
              <w:t>е</w:t>
            </w:r>
            <w:r w:rsidR="006206A7">
              <w:rPr>
                <w:sz w:val="24"/>
                <w:szCs w:val="24"/>
              </w:rPr>
              <w:t>ния положения</w:t>
            </w:r>
            <w:r w:rsidR="00D33D81">
              <w:rPr>
                <w:sz w:val="24"/>
                <w:szCs w:val="24"/>
              </w:rPr>
              <w:t xml:space="preserve"> о разделении рабочего дня на части</w:t>
            </w:r>
            <w:r w:rsidR="006206A7">
              <w:rPr>
                <w:sz w:val="24"/>
                <w:szCs w:val="24"/>
              </w:rPr>
              <w:t>, предусмотренного данным пунктом, я</w:t>
            </w:r>
            <w:r w:rsidR="006206A7">
              <w:rPr>
                <w:sz w:val="24"/>
                <w:szCs w:val="24"/>
              </w:rPr>
              <w:t>в</w:t>
            </w:r>
            <w:r w:rsidR="006206A7">
              <w:rPr>
                <w:sz w:val="24"/>
                <w:szCs w:val="24"/>
              </w:rPr>
              <w:t>ляется  наличие  режима с круглосуточным пребывани</w:t>
            </w:r>
            <w:r>
              <w:rPr>
                <w:sz w:val="24"/>
                <w:szCs w:val="24"/>
              </w:rPr>
              <w:t>ем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чающихся. </w:t>
            </w:r>
          </w:p>
          <w:p w:rsidR="00D33D81" w:rsidRDefault="00D33D81" w:rsidP="00E775DD">
            <w:pPr>
              <w:pStyle w:val="a4"/>
              <w:widowControl/>
              <w:ind w:left="0" w:right="0" w:firstLine="397"/>
              <w:jc w:val="both"/>
              <w:rPr>
                <w:sz w:val="24"/>
                <w:szCs w:val="24"/>
              </w:rPr>
            </w:pPr>
          </w:p>
          <w:p w:rsidR="00D20C82" w:rsidRPr="005342F8" w:rsidRDefault="00E775DD" w:rsidP="00E775DD">
            <w:pPr>
              <w:pStyle w:val="a4"/>
              <w:widowControl/>
              <w:ind w:left="0" w:righ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Кроме того, указан иной представител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орган работников (при его наличии), с 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том мнения которого может устанавливаться </w:t>
            </w:r>
            <w:r w:rsidR="006206A7">
              <w:rPr>
                <w:sz w:val="24"/>
                <w:szCs w:val="24"/>
              </w:rPr>
              <w:t xml:space="preserve"> </w:t>
            </w:r>
            <w:r w:rsidRPr="005342F8">
              <w:rPr>
                <w:sz w:val="24"/>
                <w:szCs w:val="24"/>
              </w:rPr>
              <w:t>режим рабочего дня с разделением его на части с перерывом, составляющим два и более часа подряд, с соответствующей компенсацией так</w:t>
            </w:r>
            <w:r w:rsidRPr="005342F8">
              <w:rPr>
                <w:sz w:val="24"/>
                <w:szCs w:val="24"/>
              </w:rPr>
              <w:t>о</w:t>
            </w:r>
            <w:r w:rsidRPr="005342F8">
              <w:rPr>
                <w:sz w:val="24"/>
                <w:szCs w:val="24"/>
              </w:rPr>
              <w:t>го неудобного р</w:t>
            </w:r>
            <w:r w:rsidRPr="005342F8">
              <w:rPr>
                <w:sz w:val="24"/>
                <w:szCs w:val="24"/>
              </w:rPr>
              <w:t>е</w:t>
            </w:r>
            <w:r w:rsidRPr="005342F8">
              <w:rPr>
                <w:sz w:val="24"/>
                <w:szCs w:val="24"/>
              </w:rPr>
              <w:t>жима работы</w:t>
            </w:r>
            <w:r>
              <w:rPr>
                <w:sz w:val="24"/>
                <w:szCs w:val="24"/>
              </w:rPr>
              <w:t>.</w:t>
            </w:r>
          </w:p>
        </w:tc>
      </w:tr>
      <w:tr w:rsidR="00D20C82" w:rsidRPr="005342F8" w:rsidTr="005342F8">
        <w:tc>
          <w:tcPr>
            <w:tcW w:w="5388" w:type="dxa"/>
          </w:tcPr>
          <w:p w:rsidR="00D20C82" w:rsidRPr="005342F8" w:rsidRDefault="00D20C82" w:rsidP="005342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lastRenderedPageBreak/>
              <w:t>IV. Режим рабочего времени работников образовательных</w:t>
            </w:r>
          </w:p>
          <w:p w:rsidR="00D20C82" w:rsidRPr="005342F8" w:rsidRDefault="00D20C82" w:rsidP="005342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>учреждений в каникулярный период</w:t>
            </w:r>
          </w:p>
          <w:p w:rsidR="00D20C82" w:rsidRPr="005342F8" w:rsidRDefault="00D20C82" w:rsidP="005342F8">
            <w:pPr>
              <w:pStyle w:val="ConsPlusNormal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65" w:type="dxa"/>
          </w:tcPr>
          <w:p w:rsidR="00D20C82" w:rsidRPr="005342F8" w:rsidRDefault="00D20C82" w:rsidP="005342F8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 xml:space="preserve">IV. Режим рабочего времени </w:t>
            </w:r>
            <w:r w:rsidRPr="005342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педагогических работников и иных работников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  в каникуля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р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ное время</w:t>
            </w:r>
          </w:p>
        </w:tc>
        <w:tc>
          <w:tcPr>
            <w:tcW w:w="5182" w:type="dxa"/>
          </w:tcPr>
          <w:p w:rsidR="00D20C82" w:rsidRPr="005342F8" w:rsidRDefault="00D20C82" w:rsidP="005342F8">
            <w:pPr>
              <w:pStyle w:val="a4"/>
              <w:widowControl/>
              <w:ind w:left="0" w:right="0"/>
              <w:rPr>
                <w:sz w:val="24"/>
                <w:szCs w:val="24"/>
              </w:rPr>
            </w:pPr>
          </w:p>
        </w:tc>
      </w:tr>
      <w:tr w:rsidR="00D20C82" w:rsidRPr="005342F8" w:rsidTr="005342F8">
        <w:tc>
          <w:tcPr>
            <w:tcW w:w="5388" w:type="dxa"/>
          </w:tcPr>
          <w:p w:rsidR="00D20C82" w:rsidRPr="005342F8" w:rsidRDefault="00D20C82" w:rsidP="005342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>4.1. Периоды осенних, зимних, весенних и летних каникул, установленных для обучающихся, воспитанников образовательных учреждений и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</w:t>
            </w:r>
          </w:p>
          <w:p w:rsidR="00D20C82" w:rsidRPr="005342F8" w:rsidRDefault="00D20C82" w:rsidP="007778F0">
            <w:pPr>
              <w:pStyle w:val="ConsPlusNormal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65" w:type="dxa"/>
          </w:tcPr>
          <w:p w:rsidR="00D20C82" w:rsidRPr="005342F8" w:rsidRDefault="00D20C82" w:rsidP="005342F8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>4.1. Периоды каникулярного времени, устано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ленные для обучающихся организации и не совпадающие для педагогических работников и иных работников 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с установленными им соо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ветственно ежегодными основными удл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нёнными и ежегодными дополнительными оплачиваемыми отпусками, ежегодными о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новными и ежегодными дополнительными оплачиваемыми отпусками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 (далее соответс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венно – каникулярное время и отпуск), являю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ся для них рабочим временем 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с оплатой труда в соответствии с законодательством Росси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ской Федерации.</w:t>
            </w:r>
          </w:p>
          <w:p w:rsidR="00D20C82" w:rsidRPr="005342F8" w:rsidRDefault="00D20C82" w:rsidP="005342F8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191FFF" w:rsidRDefault="00E775DD" w:rsidP="00191FFF">
            <w:pPr>
              <w:pStyle w:val="a4"/>
              <w:widowControl/>
              <w:ind w:left="0" w:right="0" w:firstLine="5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Определена общая норма</w:t>
            </w:r>
            <w:r w:rsidR="009C3EC0">
              <w:rPr>
                <w:sz w:val="24"/>
                <w:szCs w:val="24"/>
              </w:rPr>
              <w:t xml:space="preserve"> оплаты труда</w:t>
            </w:r>
            <w:r w:rsidR="008968E4">
              <w:rPr>
                <w:sz w:val="24"/>
                <w:szCs w:val="24"/>
              </w:rPr>
              <w:t>,</w:t>
            </w:r>
            <w:r w:rsidR="00952653">
              <w:rPr>
                <w:sz w:val="24"/>
                <w:szCs w:val="24"/>
              </w:rPr>
              <w:t xml:space="preserve"> регулируемая в соответствии с законодательс</w:t>
            </w:r>
            <w:r w:rsidR="00952653">
              <w:rPr>
                <w:sz w:val="24"/>
                <w:szCs w:val="24"/>
              </w:rPr>
              <w:t>т</w:t>
            </w:r>
            <w:r w:rsidR="00952653">
              <w:rPr>
                <w:sz w:val="24"/>
                <w:szCs w:val="24"/>
              </w:rPr>
              <w:t xml:space="preserve">вом Российской Федерации, </w:t>
            </w:r>
            <w:r w:rsidR="008968E4">
              <w:rPr>
                <w:sz w:val="24"/>
                <w:szCs w:val="24"/>
              </w:rPr>
              <w:t>для всех случаев выполнения работы педагогически</w:t>
            </w:r>
            <w:r w:rsidR="00952653">
              <w:rPr>
                <w:sz w:val="24"/>
                <w:szCs w:val="24"/>
              </w:rPr>
              <w:t>ми</w:t>
            </w:r>
            <w:r w:rsidR="008968E4">
              <w:rPr>
                <w:sz w:val="24"/>
                <w:szCs w:val="24"/>
              </w:rPr>
              <w:t xml:space="preserve"> и ины</w:t>
            </w:r>
            <w:r w:rsidR="00952653">
              <w:rPr>
                <w:sz w:val="24"/>
                <w:szCs w:val="24"/>
              </w:rPr>
              <w:t>ми</w:t>
            </w:r>
            <w:r w:rsidR="008968E4">
              <w:rPr>
                <w:sz w:val="24"/>
                <w:szCs w:val="24"/>
              </w:rPr>
              <w:t xml:space="preserve"> работник</w:t>
            </w:r>
            <w:r w:rsidR="00C06BF5">
              <w:rPr>
                <w:sz w:val="24"/>
                <w:szCs w:val="24"/>
              </w:rPr>
              <w:t>ами</w:t>
            </w:r>
            <w:r w:rsidR="008968E4">
              <w:rPr>
                <w:sz w:val="24"/>
                <w:szCs w:val="24"/>
              </w:rPr>
              <w:t xml:space="preserve"> в период</w:t>
            </w:r>
            <w:r w:rsidR="00952653">
              <w:rPr>
                <w:sz w:val="24"/>
                <w:szCs w:val="24"/>
              </w:rPr>
              <w:t xml:space="preserve"> каникул для обуча</w:t>
            </w:r>
            <w:r w:rsidR="00952653">
              <w:rPr>
                <w:sz w:val="24"/>
                <w:szCs w:val="24"/>
              </w:rPr>
              <w:t>ю</w:t>
            </w:r>
            <w:r w:rsidR="00952653">
              <w:rPr>
                <w:sz w:val="24"/>
                <w:szCs w:val="24"/>
              </w:rPr>
              <w:t>щихся</w:t>
            </w:r>
            <w:r w:rsidR="008968E4">
              <w:rPr>
                <w:sz w:val="24"/>
                <w:szCs w:val="24"/>
              </w:rPr>
              <w:t>, не совпадающий с отпусками</w:t>
            </w:r>
            <w:r w:rsidR="00191FFF">
              <w:rPr>
                <w:sz w:val="24"/>
                <w:szCs w:val="24"/>
              </w:rPr>
              <w:t xml:space="preserve"> работн</w:t>
            </w:r>
            <w:r w:rsidR="00191FFF">
              <w:rPr>
                <w:sz w:val="24"/>
                <w:szCs w:val="24"/>
              </w:rPr>
              <w:t>и</w:t>
            </w:r>
            <w:r w:rsidR="00191FFF">
              <w:rPr>
                <w:sz w:val="24"/>
                <w:szCs w:val="24"/>
              </w:rPr>
              <w:t>ков, предусмотренными как в настоящем разд</w:t>
            </w:r>
            <w:r w:rsidR="00191FFF">
              <w:rPr>
                <w:sz w:val="24"/>
                <w:szCs w:val="24"/>
              </w:rPr>
              <w:t>е</w:t>
            </w:r>
            <w:r w:rsidR="00191FFF">
              <w:rPr>
                <w:sz w:val="24"/>
                <w:szCs w:val="24"/>
              </w:rPr>
              <w:t xml:space="preserve">ле,  так </w:t>
            </w:r>
            <w:r w:rsidR="00EB53E0">
              <w:rPr>
                <w:sz w:val="24"/>
                <w:szCs w:val="24"/>
              </w:rPr>
              <w:t xml:space="preserve"> </w:t>
            </w:r>
            <w:r w:rsidR="00191FFF">
              <w:rPr>
                <w:sz w:val="24"/>
                <w:szCs w:val="24"/>
              </w:rPr>
              <w:t xml:space="preserve">и в </w:t>
            </w:r>
            <w:r w:rsidR="008968E4">
              <w:rPr>
                <w:sz w:val="24"/>
                <w:szCs w:val="24"/>
              </w:rPr>
              <w:t>раздел</w:t>
            </w:r>
            <w:r w:rsidR="00191FFF">
              <w:rPr>
                <w:sz w:val="24"/>
                <w:szCs w:val="24"/>
              </w:rPr>
              <w:t>е</w:t>
            </w:r>
            <w:r w:rsidR="008968E4">
              <w:rPr>
                <w:sz w:val="24"/>
                <w:szCs w:val="24"/>
              </w:rPr>
              <w:t xml:space="preserve"> </w:t>
            </w:r>
            <w:r w:rsidR="008968E4">
              <w:rPr>
                <w:sz w:val="24"/>
                <w:szCs w:val="24"/>
                <w:lang w:val="en-US"/>
              </w:rPr>
              <w:t>V</w:t>
            </w:r>
            <w:r w:rsidR="008968E4">
              <w:rPr>
                <w:sz w:val="24"/>
                <w:szCs w:val="24"/>
              </w:rPr>
              <w:t xml:space="preserve"> Особенностей</w:t>
            </w:r>
            <w:r w:rsidR="00EB53E0">
              <w:rPr>
                <w:sz w:val="24"/>
                <w:szCs w:val="24"/>
              </w:rPr>
              <w:t>, а та</w:t>
            </w:r>
            <w:r w:rsidR="00EB53E0">
              <w:rPr>
                <w:sz w:val="24"/>
                <w:szCs w:val="24"/>
              </w:rPr>
              <w:t>к</w:t>
            </w:r>
            <w:r w:rsidR="00EB53E0">
              <w:rPr>
                <w:sz w:val="24"/>
                <w:szCs w:val="24"/>
              </w:rPr>
              <w:t xml:space="preserve">же в п. 6.1. раздела </w:t>
            </w:r>
            <w:r w:rsidR="00EB53E0">
              <w:rPr>
                <w:sz w:val="24"/>
                <w:szCs w:val="24"/>
                <w:lang w:val="en-US"/>
              </w:rPr>
              <w:t>VI</w:t>
            </w:r>
            <w:r w:rsidR="00EB53E0">
              <w:rPr>
                <w:sz w:val="24"/>
                <w:szCs w:val="24"/>
              </w:rPr>
              <w:t xml:space="preserve"> Особенностей</w:t>
            </w:r>
            <w:r w:rsidR="00191FFF">
              <w:rPr>
                <w:sz w:val="24"/>
                <w:szCs w:val="24"/>
              </w:rPr>
              <w:t>.</w:t>
            </w:r>
          </w:p>
          <w:p w:rsidR="009C3EC0" w:rsidRPr="005342F8" w:rsidRDefault="008968E4" w:rsidP="00191FFF">
            <w:pPr>
              <w:pStyle w:val="a4"/>
              <w:widowControl/>
              <w:ind w:left="0" w:right="0" w:firstLine="5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20C82" w:rsidRPr="005342F8" w:rsidTr="005342F8">
        <w:tc>
          <w:tcPr>
            <w:tcW w:w="5388" w:type="dxa"/>
          </w:tcPr>
          <w:p w:rsidR="00D20C82" w:rsidRPr="005342F8" w:rsidRDefault="00D20C82" w:rsidP="005342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 xml:space="preserve">4.2. В каникулярный период педагогические </w:t>
            </w:r>
            <w:r w:rsidRPr="005342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работы), определенной им до начала каникул, и времени, необходимого для выполнения работ, предусмотренных пунктом 2.3 настоящего Положения, 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с сохранением заработной платы в установленном порядке.</w:t>
            </w:r>
          </w:p>
          <w:p w:rsidR="00D20C82" w:rsidRPr="005342F8" w:rsidRDefault="00D20C82" w:rsidP="005342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>Учителя, осуществляющие индивидуальное обучение на дому детей в соответствии с медицинским заключением, в каникулярный период привлекаются к педагогической (методической, организационной) работе с учетом количества часов индивидуального обучения таких детей, установленного им до начала каникул.</w:t>
            </w:r>
          </w:p>
          <w:p w:rsidR="00D20C82" w:rsidRPr="005342F8" w:rsidRDefault="00D20C82" w:rsidP="005342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D20C82" w:rsidRPr="005342F8" w:rsidRDefault="00D20C82" w:rsidP="0078692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4.2. В каникулярное время, не совпадающее с </w:t>
            </w:r>
            <w:r w:rsidRPr="005342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отпуском педагогических работников, </w:t>
            </w:r>
            <w:r w:rsidRPr="005342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уточн</w:t>
            </w:r>
            <w:r w:rsidRPr="005342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я</w:t>
            </w:r>
            <w:r w:rsidRPr="005342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ется режим их рабочего времени.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ческие работники в каникулярное время в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ы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полняют педагогическую (в том числе метод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ческую и организационную) работу, связанную с реализацией образовательной программы, </w:t>
            </w:r>
            <w:r w:rsidRPr="005342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пределах нормируемой части их педагогич</w:t>
            </w:r>
            <w:r w:rsidRPr="005342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</w:t>
            </w:r>
            <w:r w:rsidRPr="005342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ской работы (установленного объёма уче</w:t>
            </w:r>
            <w:r w:rsidRPr="005342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</w:t>
            </w:r>
            <w:r w:rsidRPr="005342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ной (тренировочной) нагрузки (педагогич</w:t>
            </w:r>
            <w:r w:rsidRPr="005342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</w:t>
            </w:r>
            <w:r w:rsidRPr="005342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ской работы)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, определённой им до начала каникулярного времени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, а также времени, н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обходимого для выполнения работ, предусмо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ренных </w:t>
            </w:r>
            <w:hyperlink w:anchor="Par55" w:history="1">
              <w:r w:rsidRPr="005342F8">
                <w:rPr>
                  <w:rStyle w:val="20"/>
                  <w:rFonts w:eastAsia="Calibri"/>
                  <w:sz w:val="24"/>
                  <w:szCs w:val="24"/>
                </w:rPr>
                <w:t>пунктом 2.3</w:t>
              </w:r>
            </w:hyperlink>
            <w:r w:rsidRPr="005342F8">
              <w:rPr>
                <w:rFonts w:ascii="Times New Roman" w:hAnsi="Times New Roman"/>
                <w:sz w:val="24"/>
                <w:szCs w:val="24"/>
              </w:rPr>
              <w:t xml:space="preserve"> настоящих Особенностей 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(при условии, что выполнение таких работ планируется в каникулярное время).</w:t>
            </w:r>
          </w:p>
          <w:p w:rsidR="00D20C82" w:rsidRPr="005342F8" w:rsidRDefault="00D20C82" w:rsidP="0078692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>Режим рабочего времени учителей, осущест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ляющих обучение на дому детей в соответствии с медицинским заключением, в каникулярное время определяется с учётом количества часов указанного обучения таких детей, установле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н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ного им до начала каникул.</w:t>
            </w:r>
          </w:p>
          <w:p w:rsidR="00D20C82" w:rsidRPr="005342F8" w:rsidRDefault="00D20C82" w:rsidP="0078692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Каникулярное время, не совпадающее с о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пуском педагогических работников, испол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зуется также для их дополнительного пр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фессионального образования в установле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ном трудовым законодательством порядке.</w:t>
            </w:r>
          </w:p>
          <w:p w:rsidR="00D20C82" w:rsidRPr="005342F8" w:rsidRDefault="00D20C82" w:rsidP="0078692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D20C82" w:rsidRDefault="00572E61" w:rsidP="00572E61">
            <w:pPr>
              <w:pStyle w:val="a4"/>
              <w:widowControl/>
              <w:ind w:left="0" w:right="0" w:firstLine="397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>1. Предусмотрено, что  в</w:t>
            </w:r>
            <w:r w:rsidRPr="005342F8">
              <w:rPr>
                <w:sz w:val="24"/>
                <w:szCs w:val="24"/>
              </w:rPr>
              <w:t xml:space="preserve"> каникулярное </w:t>
            </w:r>
            <w:r w:rsidRPr="005342F8">
              <w:rPr>
                <w:sz w:val="24"/>
                <w:szCs w:val="24"/>
              </w:rPr>
              <w:lastRenderedPageBreak/>
              <w:t>время, не совпадающее с отпуском педагогич</w:t>
            </w:r>
            <w:r w:rsidRPr="005342F8">
              <w:rPr>
                <w:sz w:val="24"/>
                <w:szCs w:val="24"/>
              </w:rPr>
              <w:t>е</w:t>
            </w:r>
            <w:r w:rsidRPr="005342F8">
              <w:rPr>
                <w:sz w:val="24"/>
                <w:szCs w:val="24"/>
              </w:rPr>
              <w:t xml:space="preserve">ских работников, </w:t>
            </w:r>
            <w:r>
              <w:rPr>
                <w:sz w:val="24"/>
                <w:szCs w:val="24"/>
              </w:rPr>
              <w:t xml:space="preserve"> которое является их рабочим временем, </w:t>
            </w:r>
            <w:r w:rsidRPr="00572E61">
              <w:rPr>
                <w:b/>
                <w:sz w:val="24"/>
                <w:szCs w:val="24"/>
              </w:rPr>
              <w:t>режим их рабочего времени по</w:t>
            </w:r>
            <w:r w:rsidRPr="00572E61">
              <w:rPr>
                <w:b/>
                <w:sz w:val="24"/>
                <w:szCs w:val="24"/>
              </w:rPr>
              <w:t>д</w:t>
            </w:r>
            <w:r w:rsidRPr="00572E61">
              <w:rPr>
                <w:b/>
                <w:sz w:val="24"/>
                <w:szCs w:val="24"/>
              </w:rPr>
              <w:t>лежит уточнению.</w:t>
            </w:r>
          </w:p>
          <w:p w:rsidR="005A6A08" w:rsidRDefault="00572E61" w:rsidP="005A6A08">
            <w:pPr>
              <w:pStyle w:val="a4"/>
              <w:widowControl/>
              <w:ind w:left="0" w:right="0" w:firstLine="397"/>
              <w:jc w:val="both"/>
              <w:rPr>
                <w:sz w:val="24"/>
                <w:szCs w:val="24"/>
              </w:rPr>
            </w:pPr>
            <w:r w:rsidRPr="00572E61">
              <w:rPr>
                <w:sz w:val="24"/>
                <w:szCs w:val="24"/>
              </w:rPr>
              <w:t xml:space="preserve">2. </w:t>
            </w:r>
            <w:r w:rsidR="005A6A08">
              <w:rPr>
                <w:sz w:val="24"/>
                <w:szCs w:val="24"/>
              </w:rPr>
              <w:t>Установлено, что педагогические рабо</w:t>
            </w:r>
            <w:r w:rsidR="005A6A08">
              <w:rPr>
                <w:sz w:val="24"/>
                <w:szCs w:val="24"/>
              </w:rPr>
              <w:t>т</w:t>
            </w:r>
            <w:r w:rsidR="005A6A08">
              <w:rPr>
                <w:sz w:val="24"/>
                <w:szCs w:val="24"/>
              </w:rPr>
              <w:t xml:space="preserve">ники в этот период выполняют </w:t>
            </w:r>
            <w:r w:rsidR="005A6A08" w:rsidRPr="005342F8">
              <w:rPr>
                <w:sz w:val="24"/>
                <w:szCs w:val="24"/>
              </w:rPr>
              <w:t>педагогическую (в том числе методическую и организацио</w:t>
            </w:r>
            <w:r w:rsidR="005A6A08" w:rsidRPr="005342F8">
              <w:rPr>
                <w:sz w:val="24"/>
                <w:szCs w:val="24"/>
              </w:rPr>
              <w:t>н</w:t>
            </w:r>
            <w:r w:rsidR="005A6A08" w:rsidRPr="005342F8">
              <w:rPr>
                <w:sz w:val="24"/>
                <w:szCs w:val="24"/>
              </w:rPr>
              <w:t>ную) работу, связанную с реализацией образ</w:t>
            </w:r>
            <w:r w:rsidR="005A6A08" w:rsidRPr="005342F8">
              <w:rPr>
                <w:sz w:val="24"/>
                <w:szCs w:val="24"/>
              </w:rPr>
              <w:t>о</w:t>
            </w:r>
            <w:r w:rsidR="005A6A08" w:rsidRPr="005342F8">
              <w:rPr>
                <w:sz w:val="24"/>
                <w:szCs w:val="24"/>
              </w:rPr>
              <w:t xml:space="preserve">вательной программы, </w:t>
            </w:r>
            <w:r w:rsidR="005A6A08" w:rsidRPr="005A6A08">
              <w:rPr>
                <w:sz w:val="24"/>
                <w:szCs w:val="24"/>
              </w:rPr>
              <w:t>в пределах нормируемой части их педагогической работы (</w:t>
            </w:r>
            <w:r w:rsidR="005A6A08">
              <w:rPr>
                <w:sz w:val="24"/>
                <w:szCs w:val="24"/>
              </w:rPr>
              <w:t xml:space="preserve">т.е. </w:t>
            </w:r>
            <w:r w:rsidR="005A6A08" w:rsidRPr="005A6A08">
              <w:rPr>
                <w:sz w:val="24"/>
                <w:szCs w:val="24"/>
              </w:rPr>
              <w:t>устано</w:t>
            </w:r>
            <w:r w:rsidR="005A6A08" w:rsidRPr="005A6A08">
              <w:rPr>
                <w:sz w:val="24"/>
                <w:szCs w:val="24"/>
              </w:rPr>
              <w:t>в</w:t>
            </w:r>
            <w:r w:rsidR="005A6A08" w:rsidRPr="005A6A08">
              <w:rPr>
                <w:sz w:val="24"/>
                <w:szCs w:val="24"/>
              </w:rPr>
              <w:t>ленного объёма учебной  нагрузки</w:t>
            </w:r>
            <w:r w:rsidR="005A6A08">
              <w:rPr>
                <w:sz w:val="24"/>
                <w:szCs w:val="24"/>
              </w:rPr>
              <w:t xml:space="preserve">), </w:t>
            </w:r>
            <w:r w:rsidR="005A6A08" w:rsidRPr="005A6A08">
              <w:rPr>
                <w:sz w:val="24"/>
                <w:szCs w:val="24"/>
              </w:rPr>
              <w:t>определё</w:t>
            </w:r>
            <w:r w:rsidR="005A6A08" w:rsidRPr="005A6A08">
              <w:rPr>
                <w:sz w:val="24"/>
                <w:szCs w:val="24"/>
              </w:rPr>
              <w:t>н</w:t>
            </w:r>
            <w:r w:rsidR="005A6A08" w:rsidRPr="005A6A08">
              <w:rPr>
                <w:sz w:val="24"/>
                <w:szCs w:val="24"/>
              </w:rPr>
              <w:t>ной им до начала каникулярного времени</w:t>
            </w:r>
            <w:r w:rsidR="005A6A08">
              <w:rPr>
                <w:sz w:val="24"/>
                <w:szCs w:val="24"/>
              </w:rPr>
              <w:t>.</w:t>
            </w:r>
          </w:p>
          <w:p w:rsidR="00572E61" w:rsidRDefault="005A6A08" w:rsidP="00C30111">
            <w:pPr>
              <w:pStyle w:val="a4"/>
              <w:widowControl/>
              <w:ind w:left="0" w:righ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30111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абоче</w:t>
            </w:r>
            <w:r w:rsidR="00C30111">
              <w:rPr>
                <w:sz w:val="24"/>
                <w:szCs w:val="24"/>
              </w:rPr>
              <w:t>е время в этот период может ув</w:t>
            </w:r>
            <w:r w:rsidR="00C30111">
              <w:rPr>
                <w:sz w:val="24"/>
                <w:szCs w:val="24"/>
              </w:rPr>
              <w:t>е</w:t>
            </w:r>
            <w:r w:rsidR="00C30111">
              <w:rPr>
                <w:sz w:val="24"/>
                <w:szCs w:val="24"/>
              </w:rPr>
              <w:t>личиваться за счет времени, необходимого для выполнения видов  работ</w:t>
            </w:r>
            <w:r>
              <w:rPr>
                <w:sz w:val="24"/>
                <w:szCs w:val="24"/>
              </w:rPr>
              <w:t>, предусмотренн</w:t>
            </w:r>
            <w:r w:rsidR="00C30111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п. 2.3. Особенностей, </w:t>
            </w:r>
            <w:r w:rsidR="00C30111">
              <w:rPr>
                <w:sz w:val="24"/>
                <w:szCs w:val="24"/>
              </w:rPr>
              <w:t>если такие работы планир</w:t>
            </w:r>
            <w:r w:rsidR="00C30111">
              <w:rPr>
                <w:sz w:val="24"/>
                <w:szCs w:val="24"/>
              </w:rPr>
              <w:t>у</w:t>
            </w:r>
            <w:r w:rsidR="00C30111">
              <w:rPr>
                <w:sz w:val="24"/>
                <w:szCs w:val="24"/>
              </w:rPr>
              <w:t>ются в кан</w:t>
            </w:r>
            <w:r w:rsidR="00C30111">
              <w:rPr>
                <w:sz w:val="24"/>
                <w:szCs w:val="24"/>
              </w:rPr>
              <w:t>и</w:t>
            </w:r>
            <w:r w:rsidR="00C30111">
              <w:rPr>
                <w:sz w:val="24"/>
                <w:szCs w:val="24"/>
              </w:rPr>
              <w:t>кулярное время.</w:t>
            </w:r>
            <w:r>
              <w:rPr>
                <w:sz w:val="24"/>
                <w:szCs w:val="24"/>
              </w:rPr>
              <w:t xml:space="preserve">     </w:t>
            </w:r>
          </w:p>
          <w:p w:rsidR="00C30111" w:rsidRDefault="00C30111" w:rsidP="00C30111">
            <w:pPr>
              <w:pStyle w:val="a4"/>
              <w:widowControl/>
              <w:ind w:left="0" w:righ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 каникулярный период, не совпада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щий с отпуском, педагогический работник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жет быть направлен для получения дополн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тельного профессионального образования. </w:t>
            </w:r>
          </w:p>
          <w:p w:rsidR="00BB1B02" w:rsidRPr="00572E61" w:rsidRDefault="00BB1B02" w:rsidP="00BB1B02">
            <w:pPr>
              <w:pStyle w:val="a4"/>
              <w:widowControl/>
              <w:ind w:left="0" w:righ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этом должны быть соблюдены все 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рантии, связанные с получением такого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вания. </w:t>
            </w:r>
          </w:p>
        </w:tc>
      </w:tr>
      <w:tr w:rsidR="00D20C82" w:rsidRPr="005342F8" w:rsidTr="005342F8">
        <w:tc>
          <w:tcPr>
            <w:tcW w:w="5388" w:type="dxa"/>
          </w:tcPr>
          <w:p w:rsidR="00D20C82" w:rsidRPr="005342F8" w:rsidRDefault="00D20C82" w:rsidP="005342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4.3. Режим рабочего времени педагогических работников, принятых на работу во время летних каникул обучающихся, воспитанников, определяется в пределах нормы часов преподавательской (педагогической) работы в неделю, установленной за ставку заработной платы 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 xml:space="preserve">и времени, необходимого для 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выполнения других должностных обязанностей.</w:t>
            </w:r>
          </w:p>
        </w:tc>
        <w:tc>
          <w:tcPr>
            <w:tcW w:w="5165" w:type="dxa"/>
          </w:tcPr>
          <w:p w:rsidR="00D20C82" w:rsidRPr="005342F8" w:rsidRDefault="00D20C82" w:rsidP="005342F8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lastRenderedPageBreak/>
              <w:t>4.3. Режим рабочего времени педагогических работников, принятых на работу в период ле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него каникулярного времени обучающихся, 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п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ределяется 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 xml:space="preserve">в пределах продолжительности рабочего времени </w:t>
            </w:r>
            <w:r w:rsidRPr="005342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или</w:t>
            </w:r>
            <w:r w:rsidRPr="005342F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342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нормы часов педаг</w:t>
            </w:r>
            <w:r w:rsidRPr="005342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</w:t>
            </w:r>
            <w:r w:rsidRPr="005342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гической работы в неделю,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 установленной за ставку заработной платы. </w:t>
            </w:r>
          </w:p>
          <w:p w:rsidR="00D20C82" w:rsidRPr="005342F8" w:rsidRDefault="00D20C82" w:rsidP="005342F8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D20C82" w:rsidRPr="005342F8" w:rsidRDefault="005F045A" w:rsidP="005F045A">
            <w:pPr>
              <w:pStyle w:val="a4"/>
              <w:widowControl/>
              <w:ind w:left="0" w:righ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принятых в каникулярное время пед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гогических работников, для которых устано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лены нормы часов педагогической работы за ставку заработной платы, устанавливается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жим рабочего времени в пределах нормы </w:t>
            </w:r>
            <w:r w:rsidRPr="005342F8">
              <w:rPr>
                <w:b/>
                <w:sz w:val="24"/>
                <w:szCs w:val="24"/>
                <w:u w:val="single"/>
              </w:rPr>
              <w:t>часов педагогической работы в неделю,</w:t>
            </w:r>
            <w:r w:rsidRPr="005342F8">
              <w:rPr>
                <w:sz w:val="24"/>
                <w:szCs w:val="24"/>
              </w:rPr>
              <w:t xml:space="preserve"> устано</w:t>
            </w:r>
            <w:r w:rsidRPr="005342F8">
              <w:rPr>
                <w:sz w:val="24"/>
                <w:szCs w:val="24"/>
              </w:rPr>
              <w:t>в</w:t>
            </w:r>
            <w:r w:rsidRPr="005342F8">
              <w:rPr>
                <w:sz w:val="24"/>
                <w:szCs w:val="24"/>
              </w:rPr>
              <w:t>ленной за ставку зарабо</w:t>
            </w:r>
            <w:r w:rsidRPr="005342F8">
              <w:rPr>
                <w:sz w:val="24"/>
                <w:szCs w:val="24"/>
              </w:rPr>
              <w:t>т</w:t>
            </w:r>
            <w:r w:rsidRPr="005342F8">
              <w:rPr>
                <w:sz w:val="24"/>
                <w:szCs w:val="24"/>
              </w:rPr>
              <w:t>ной платы.</w:t>
            </w:r>
          </w:p>
        </w:tc>
      </w:tr>
      <w:tr w:rsidR="00D20C82" w:rsidRPr="005342F8" w:rsidTr="005342F8">
        <w:tc>
          <w:tcPr>
            <w:tcW w:w="5388" w:type="dxa"/>
          </w:tcPr>
          <w:p w:rsidR="00D20C82" w:rsidRPr="005342F8" w:rsidRDefault="00D20C82" w:rsidP="005342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lastRenderedPageBreak/>
              <w:t>4.4. Режим рабочего времени учебно-вспомогательного и обслуживающего персонала в каникулярный период определяется в пределах времени, установленного по занимаемой должности. Указанные работники в установленном законодательством порядке могут привлекаться для выполнения хозяйственных работ, не требующих специальных знаний.</w:t>
            </w:r>
          </w:p>
          <w:p w:rsidR="00D20C82" w:rsidRPr="005342F8" w:rsidRDefault="00D20C82" w:rsidP="005342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D20C82" w:rsidRPr="005342F8" w:rsidRDefault="00D20C82" w:rsidP="005342F8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 xml:space="preserve">4.5. Режим рабочего времени 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руководителей образовательных организаций, должности которых поименованы в разделе </w:t>
            </w:r>
            <w:r w:rsidRPr="005342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 xml:space="preserve"> номен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латуры должностей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, в каникулярное время, не совпадающее с их отпуском, определяется в пределах продолжительности рабочего врем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ни, установленной по занимаемой должности.</w:t>
            </w:r>
          </w:p>
          <w:p w:rsidR="00D20C82" w:rsidRPr="005342F8" w:rsidRDefault="00D20C82" w:rsidP="005342F8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>Работники из числа учебно-вспомогательного и обслуживающего персонала организаций в п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риод, не совпадающий с их отпуском, 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привл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 xml:space="preserve">каются для выполнения организационных 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и хозяйственных работ, не требующих специал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ь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ных знаний и квалификации, 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в соответствии с законодательством Российской Федерации.</w:t>
            </w:r>
          </w:p>
          <w:p w:rsidR="00D20C82" w:rsidRPr="005342F8" w:rsidRDefault="00D20C82" w:rsidP="005342F8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D20C82" w:rsidRPr="005342F8" w:rsidRDefault="005F045A" w:rsidP="005F045A">
            <w:pPr>
              <w:pStyle w:val="a4"/>
              <w:widowControl/>
              <w:ind w:left="0" w:right="0" w:firstLine="5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 режим рабочего времени  в кан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кулярный период, не совпадающий с отпуском,   для руководителей образовательных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ций и иных категорий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ботников.</w:t>
            </w:r>
          </w:p>
        </w:tc>
      </w:tr>
      <w:tr w:rsidR="00D20C82" w:rsidRPr="005342F8" w:rsidTr="005342F8">
        <w:tc>
          <w:tcPr>
            <w:tcW w:w="5388" w:type="dxa"/>
          </w:tcPr>
          <w:p w:rsidR="00D20C82" w:rsidRPr="005342F8" w:rsidRDefault="00D20C82" w:rsidP="0078692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4.5.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Преподаватели образовательных учреждений начального и среднего профессионального обр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зования, которым установлен годовой объем учебной нагрузки, во время зимних каникул, а также в период летних каникул, не совпадающий с их отпуском, привлекаются к участию в работе методических комиссий, семинаров, мероприятий по повышению квалификации, а также к орган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зации и проведению культурно-массовых мер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приятий, к работе предметных цикловых коми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с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сий, комплектованию учебных кабинетов, лаб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раторий.</w:t>
            </w:r>
          </w:p>
        </w:tc>
        <w:tc>
          <w:tcPr>
            <w:tcW w:w="5165" w:type="dxa"/>
          </w:tcPr>
          <w:p w:rsidR="00D20C82" w:rsidRPr="005342F8" w:rsidRDefault="00D20C82" w:rsidP="0078692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4.4.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Преподаватели </w:t>
            </w:r>
            <w:r w:rsidRPr="005342F8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организаций, 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реализующих образовательные программы среднего профе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с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сионального образования и программы профе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с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сионального обучения, которым установлен годовой объём учебной нагрузки, в каникуля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р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ное время, не совпадающее с их отпуском, пр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влекаются к методической работе, к участию в конференциях, семинарах, мероприятиях по дополнительному профессиональному образ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ванию, а также к организации и проведению культурно-массовых мероприятий, к работе предметных (цикловых) комиссий, комплект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ванию учебных кабинетов, лабораторий</w:t>
            </w:r>
            <w:r w:rsidRPr="005342F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5182" w:type="dxa"/>
          </w:tcPr>
          <w:p w:rsidR="00D20C82" w:rsidRPr="005342F8" w:rsidRDefault="000E1EBA" w:rsidP="0078692C">
            <w:pPr>
              <w:pStyle w:val="a4"/>
              <w:widowControl/>
              <w:ind w:left="0" w:righ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режима рабочего времени в каникулярный период, не совпадающий с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пуском, устанавливается для преподавателей организаций,</w:t>
            </w:r>
            <w:r w:rsidRPr="005342F8">
              <w:rPr>
                <w:sz w:val="24"/>
                <w:szCs w:val="24"/>
              </w:rPr>
              <w:t xml:space="preserve"> реализующих образовательные программы среднего профессионального обр</w:t>
            </w:r>
            <w:r w:rsidRPr="005342F8">
              <w:rPr>
                <w:sz w:val="24"/>
                <w:szCs w:val="24"/>
              </w:rPr>
              <w:t>а</w:t>
            </w:r>
            <w:r w:rsidRPr="005342F8">
              <w:rPr>
                <w:sz w:val="24"/>
                <w:szCs w:val="24"/>
              </w:rPr>
              <w:t>зования и программы профессионального об</w:t>
            </w:r>
            <w:r w:rsidRPr="005342F8">
              <w:rPr>
                <w:sz w:val="24"/>
                <w:szCs w:val="24"/>
              </w:rPr>
              <w:t>у</w:t>
            </w:r>
            <w:r w:rsidRPr="005342F8">
              <w:rPr>
                <w:sz w:val="24"/>
                <w:szCs w:val="24"/>
              </w:rPr>
              <w:t>чения, которым установлен годовой объём учебной нагру</w:t>
            </w:r>
            <w:r w:rsidRPr="005342F8">
              <w:rPr>
                <w:sz w:val="24"/>
                <w:szCs w:val="24"/>
              </w:rPr>
              <w:t>з</w:t>
            </w:r>
            <w:r w:rsidRPr="005342F8">
              <w:rPr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D20C82" w:rsidRPr="005342F8" w:rsidTr="005342F8">
        <w:tc>
          <w:tcPr>
            <w:tcW w:w="5388" w:type="dxa"/>
          </w:tcPr>
          <w:p w:rsidR="00D20C82" w:rsidRPr="005342F8" w:rsidRDefault="00D20C82" w:rsidP="005342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>4.6.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характера.</w:t>
            </w:r>
          </w:p>
          <w:p w:rsidR="00D20C82" w:rsidRPr="005342F8" w:rsidRDefault="00D20C82" w:rsidP="007778F0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:rsidR="00D20C82" w:rsidRPr="005342F8" w:rsidRDefault="00D20C82" w:rsidP="005342F8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lastRenderedPageBreak/>
              <w:t>4.6. Режим рабочего времени всех работников в каникулярное время регулируется локальными нормативными актами организации и график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ми работ с указанием их характера 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и особенн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стей.</w:t>
            </w:r>
          </w:p>
          <w:p w:rsidR="00D20C82" w:rsidRPr="005342F8" w:rsidRDefault="00D20C82" w:rsidP="005342F8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DD3CCA" w:rsidRDefault="00DD3CCA" w:rsidP="00DD3CCA">
            <w:pPr>
              <w:tabs>
                <w:tab w:val="left" w:pos="7230"/>
              </w:tabs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л</w:t>
            </w:r>
            <w:r w:rsidR="00BD20FA" w:rsidRPr="005342F8">
              <w:rPr>
                <w:rFonts w:ascii="Times New Roman" w:hAnsi="Times New Roman"/>
                <w:sz w:val="24"/>
                <w:szCs w:val="24"/>
              </w:rPr>
              <w:t>окальн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BD20FA" w:rsidRPr="005342F8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BD2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0FA" w:rsidRPr="005342F8">
              <w:rPr>
                <w:rFonts w:ascii="Times New Roman" w:hAnsi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D20FA" w:rsidRPr="005342F8">
              <w:rPr>
                <w:rFonts w:ascii="Times New Roman" w:hAnsi="Times New Roman"/>
                <w:sz w:val="24"/>
                <w:szCs w:val="24"/>
              </w:rPr>
              <w:t xml:space="preserve"> организ</w:t>
            </w:r>
            <w:r w:rsidR="00BD20FA" w:rsidRPr="005342F8">
              <w:rPr>
                <w:rFonts w:ascii="Times New Roman" w:hAnsi="Times New Roman"/>
                <w:sz w:val="24"/>
                <w:szCs w:val="24"/>
              </w:rPr>
              <w:t>а</w:t>
            </w:r>
            <w:r w:rsidR="00BD20FA" w:rsidRPr="005342F8">
              <w:rPr>
                <w:rFonts w:ascii="Times New Roman" w:hAnsi="Times New Roman"/>
                <w:sz w:val="24"/>
                <w:szCs w:val="24"/>
              </w:rPr>
              <w:t>ции и график</w:t>
            </w:r>
            <w:r>
              <w:rPr>
                <w:rFonts w:ascii="Times New Roman" w:hAnsi="Times New Roman"/>
                <w:sz w:val="24"/>
                <w:szCs w:val="24"/>
              </w:rPr>
              <w:t>е работ в каникулярное время  указывается не только характер</w:t>
            </w:r>
            <w:r w:rsidR="0076214F">
              <w:rPr>
                <w:rFonts w:ascii="Times New Roman" w:hAnsi="Times New Roman"/>
                <w:sz w:val="24"/>
                <w:szCs w:val="24"/>
              </w:rPr>
              <w:t xml:space="preserve"> выполняемых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работ, но и особенн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их выполнения.</w:t>
            </w:r>
          </w:p>
          <w:p w:rsidR="00D20C82" w:rsidRPr="005342F8" w:rsidRDefault="00D20C82" w:rsidP="00E67552">
            <w:pPr>
              <w:tabs>
                <w:tab w:val="left" w:pos="7230"/>
              </w:tabs>
              <w:spacing w:after="0" w:line="240" w:lineRule="auto"/>
              <w:ind w:firstLine="397"/>
              <w:jc w:val="both"/>
              <w:rPr>
                <w:sz w:val="24"/>
                <w:szCs w:val="24"/>
              </w:rPr>
            </w:pPr>
          </w:p>
        </w:tc>
      </w:tr>
      <w:tr w:rsidR="00D20C82" w:rsidRPr="005342F8" w:rsidTr="005342F8">
        <w:tc>
          <w:tcPr>
            <w:tcW w:w="5388" w:type="dxa"/>
          </w:tcPr>
          <w:p w:rsidR="00D20C82" w:rsidRPr="005342F8" w:rsidRDefault="00D20C82" w:rsidP="0078692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lastRenderedPageBreak/>
              <w:t>V. Режим рабочего времени работников образовательных учреждений в период отмены для обучающихся, воспитанников учебных занятий (образовательного процесса) по санитарно-эпидемиологическим,</w:t>
            </w:r>
          </w:p>
          <w:p w:rsidR="00D20C82" w:rsidRPr="005342F8" w:rsidRDefault="00D20C82" w:rsidP="0078692C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>климатическим и другим основаниям</w:t>
            </w:r>
          </w:p>
          <w:p w:rsidR="00D20C82" w:rsidRPr="005342F8" w:rsidRDefault="00D20C82" w:rsidP="0078692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D20C82" w:rsidRPr="005342F8" w:rsidRDefault="00D20C82" w:rsidP="0078692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 xml:space="preserve">V. Режим рабочего времени 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педагогических работников и иных работников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 в периоды отмены 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(приостановки)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 для обучающихся з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нятий 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(деятельности организации по реал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зации образовательной программы, по пр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смотру и уходу за детьми)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 по санитарно-эпидемиологическим, климатическим и другим основаниям</w:t>
            </w:r>
          </w:p>
          <w:p w:rsidR="00D20C82" w:rsidRPr="005342F8" w:rsidRDefault="00D20C82" w:rsidP="0078692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DD3CCA" w:rsidRPr="0078692C" w:rsidRDefault="00DD3CCA" w:rsidP="0078692C">
            <w:pPr>
              <w:tabs>
                <w:tab w:val="left" w:pos="7230"/>
              </w:tabs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92C">
              <w:rPr>
                <w:rFonts w:ascii="Times New Roman" w:hAnsi="Times New Roman"/>
                <w:sz w:val="24"/>
                <w:szCs w:val="24"/>
              </w:rPr>
              <w:t>Уточнено наименование раздела, в соотве</w:t>
            </w:r>
            <w:r w:rsidRPr="0078692C">
              <w:rPr>
                <w:rFonts w:ascii="Times New Roman" w:hAnsi="Times New Roman"/>
                <w:sz w:val="24"/>
                <w:szCs w:val="24"/>
              </w:rPr>
              <w:t>т</w:t>
            </w:r>
            <w:r w:rsidRPr="0078692C">
              <w:rPr>
                <w:rFonts w:ascii="Times New Roman" w:hAnsi="Times New Roman"/>
                <w:sz w:val="24"/>
                <w:szCs w:val="24"/>
              </w:rPr>
              <w:t>ствии с которым обеспечивается регулирование режима рабочего времени в периоды отмены (приостановки) для обучающихся занятий (де</w:t>
            </w:r>
            <w:r w:rsidRPr="0078692C">
              <w:rPr>
                <w:rFonts w:ascii="Times New Roman" w:hAnsi="Times New Roman"/>
                <w:sz w:val="24"/>
                <w:szCs w:val="24"/>
              </w:rPr>
              <w:t>я</w:t>
            </w:r>
            <w:r w:rsidRPr="0078692C">
              <w:rPr>
                <w:rFonts w:ascii="Times New Roman" w:hAnsi="Times New Roman"/>
                <w:sz w:val="24"/>
                <w:szCs w:val="24"/>
              </w:rPr>
              <w:t>тельности организации по реализации образ</w:t>
            </w:r>
            <w:r w:rsidRPr="00786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78692C">
              <w:rPr>
                <w:rFonts w:ascii="Times New Roman" w:hAnsi="Times New Roman"/>
                <w:sz w:val="24"/>
                <w:szCs w:val="24"/>
              </w:rPr>
              <w:t>вательной программы, по присмотру и уходу за детьми) по санитарно-эпидемиологическим, климатическим и др</w:t>
            </w:r>
            <w:r w:rsidRPr="0078692C">
              <w:rPr>
                <w:rFonts w:ascii="Times New Roman" w:hAnsi="Times New Roman"/>
                <w:sz w:val="24"/>
                <w:szCs w:val="24"/>
              </w:rPr>
              <w:t>у</w:t>
            </w:r>
            <w:r w:rsidRPr="0078692C">
              <w:rPr>
                <w:rFonts w:ascii="Times New Roman" w:hAnsi="Times New Roman"/>
                <w:sz w:val="24"/>
                <w:szCs w:val="24"/>
              </w:rPr>
              <w:t>гим основаниям</w:t>
            </w:r>
          </w:p>
          <w:p w:rsidR="00D20C82" w:rsidRPr="0078692C" w:rsidRDefault="00DD3CCA" w:rsidP="0078692C">
            <w:pPr>
              <w:pStyle w:val="a4"/>
              <w:widowControl/>
              <w:ind w:left="0" w:right="0"/>
              <w:jc w:val="both"/>
              <w:rPr>
                <w:sz w:val="24"/>
                <w:szCs w:val="24"/>
              </w:rPr>
            </w:pPr>
            <w:r w:rsidRPr="0078692C">
              <w:rPr>
                <w:sz w:val="24"/>
                <w:szCs w:val="24"/>
              </w:rPr>
              <w:t xml:space="preserve"> </w:t>
            </w:r>
          </w:p>
        </w:tc>
      </w:tr>
      <w:tr w:rsidR="00D20C82" w:rsidRPr="005342F8" w:rsidTr="005342F8">
        <w:tc>
          <w:tcPr>
            <w:tcW w:w="5388" w:type="dxa"/>
          </w:tcPr>
          <w:p w:rsidR="00D20C82" w:rsidRPr="005342F8" w:rsidRDefault="00D20C82" w:rsidP="007778F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5.1.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 Периоды отмены учебных занятий (образов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тельного процесса) для обучающихся, воспита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н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ников по санитарно-эпидемиологическим, клим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тическим и другим основаниям являются рабочим временем педагогических и других работников образовательного учреждения.</w:t>
            </w:r>
          </w:p>
          <w:p w:rsidR="00D20C82" w:rsidRPr="005342F8" w:rsidRDefault="00D20C82" w:rsidP="007778F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20C82" w:rsidRPr="005342F8" w:rsidRDefault="00D20C82" w:rsidP="007778F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20C82" w:rsidRPr="005342F8" w:rsidRDefault="00D20C82" w:rsidP="007778F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5.2.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 В периоды отмены учебных занятий (образ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вательного процесса) в отдельных классах (гру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п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пах) либо в целом по образовательному учрежд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нию по санитарно-эпидемиологическим, клим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тическим и другим основаниям учителя и другие педагогические работники привлекаются к уче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б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но-воспитательной, методической, организацио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н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ной работе в порядке и на условиях, предусмо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ренных в </w:t>
            </w:r>
            <w:hyperlink w:anchor="Par78" w:history="1">
              <w:r w:rsidRPr="005342F8">
                <w:rPr>
                  <w:rFonts w:ascii="Times New Roman" w:hAnsi="Times New Roman"/>
                  <w:sz w:val="24"/>
                  <w:szCs w:val="24"/>
                </w:rPr>
                <w:t>разделе IV</w:t>
              </w:r>
            </w:hyperlink>
            <w:r w:rsidRPr="005342F8">
              <w:rPr>
                <w:rFonts w:ascii="Times New Roman" w:hAnsi="Times New Roman"/>
                <w:sz w:val="24"/>
                <w:szCs w:val="24"/>
              </w:rPr>
              <w:t xml:space="preserve"> настоящего Положения.</w:t>
            </w:r>
          </w:p>
        </w:tc>
        <w:tc>
          <w:tcPr>
            <w:tcW w:w="5165" w:type="dxa"/>
          </w:tcPr>
          <w:p w:rsidR="00D20C82" w:rsidRPr="005342F8" w:rsidRDefault="00D20C82" w:rsidP="0078692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5.1.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Периоды отмены 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(приостановки)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 занятий 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 xml:space="preserve">(деятельности организации по реализации образовательной программы, по присмотру и уходу за детьми) 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для обучающихся в отдел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ь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ных классах (группах) либо в целом по орган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зации по санитарно-эпидемиологическим, кл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матическим и другим основаниям являются р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а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бочим временем педагогических работников и иных работников.</w:t>
            </w:r>
          </w:p>
          <w:p w:rsidR="00D20C82" w:rsidRPr="005342F8" w:rsidRDefault="00D20C82" w:rsidP="0078692C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 xml:space="preserve">5.2. 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В периоды, указанные в пункте 5.1 насто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я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щих Особенностей, педагогические работники и иные работники привлекаются к выполнению работ 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в порядке и на условиях, предусмо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ренных для режима рабочего времени р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ботников организации в каникулярное вр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мя.</w:t>
            </w:r>
          </w:p>
        </w:tc>
        <w:tc>
          <w:tcPr>
            <w:tcW w:w="5182" w:type="dxa"/>
          </w:tcPr>
          <w:p w:rsidR="00AE48E4" w:rsidRDefault="00AE48E4" w:rsidP="00AE48E4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48E4">
              <w:rPr>
                <w:rFonts w:ascii="Times New Roman" w:hAnsi="Times New Roman"/>
                <w:sz w:val="24"/>
                <w:szCs w:val="24"/>
              </w:rPr>
              <w:t>Рабочим временем, не совпадающим с отпу</w:t>
            </w:r>
            <w:r w:rsidRPr="00AE48E4">
              <w:rPr>
                <w:rFonts w:ascii="Times New Roman" w:hAnsi="Times New Roman"/>
                <w:sz w:val="24"/>
                <w:szCs w:val="24"/>
              </w:rPr>
              <w:t>с</w:t>
            </w:r>
            <w:r w:rsidRPr="00AE48E4">
              <w:rPr>
                <w:rFonts w:ascii="Times New Roman" w:hAnsi="Times New Roman"/>
                <w:sz w:val="24"/>
                <w:szCs w:val="24"/>
              </w:rPr>
              <w:t>ками педагогических и иных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низаций</w:t>
            </w:r>
            <w:r w:rsidR="00E67552">
              <w:rPr>
                <w:rFonts w:ascii="Times New Roman" w:hAnsi="Times New Roman"/>
                <w:sz w:val="24"/>
                <w:szCs w:val="24"/>
              </w:rPr>
              <w:t>,</w:t>
            </w:r>
            <w:r w:rsidRPr="00AE48E4">
              <w:rPr>
                <w:rFonts w:ascii="Times New Roman" w:hAnsi="Times New Roman"/>
                <w:sz w:val="24"/>
                <w:szCs w:val="24"/>
              </w:rPr>
              <w:t xml:space="preserve"> является не только отмена занятий для обучающихся в отдельных классах (группах) либо в целом по организации по санитарно-эпидемиологическим, климатическим и другим основаниям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 и приостановка занятий или </w:t>
            </w:r>
            <w:r w:rsidRPr="00AE48E4">
              <w:rPr>
                <w:rFonts w:ascii="Times New Roman" w:hAnsi="Times New Roman"/>
                <w:sz w:val="24"/>
                <w:szCs w:val="24"/>
              </w:rPr>
              <w:t>деятельности организации по реализации обр</w:t>
            </w:r>
            <w:r w:rsidRPr="00AE48E4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8E4">
              <w:rPr>
                <w:rFonts w:ascii="Times New Roman" w:hAnsi="Times New Roman"/>
                <w:sz w:val="24"/>
                <w:szCs w:val="24"/>
              </w:rPr>
              <w:t>зовательной программы, по пр</w:t>
            </w:r>
            <w:r w:rsidRPr="00AE48E4">
              <w:rPr>
                <w:rFonts w:ascii="Times New Roman" w:hAnsi="Times New Roman"/>
                <w:sz w:val="24"/>
                <w:szCs w:val="24"/>
              </w:rPr>
              <w:t>и</w:t>
            </w:r>
            <w:r w:rsidRPr="00AE48E4">
              <w:rPr>
                <w:rFonts w:ascii="Times New Roman" w:hAnsi="Times New Roman"/>
                <w:sz w:val="24"/>
                <w:szCs w:val="24"/>
              </w:rPr>
              <w:t>смотру и уходу за детьми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20C82" w:rsidRPr="005342F8" w:rsidRDefault="00AE48E4" w:rsidP="00E67552">
            <w:pPr>
              <w:pStyle w:val="a4"/>
              <w:widowControl/>
              <w:ind w:left="0" w:righ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было указано</w:t>
            </w:r>
            <w:r w:rsidR="00E67552">
              <w:rPr>
                <w:sz w:val="24"/>
                <w:szCs w:val="24"/>
              </w:rPr>
              <w:t xml:space="preserve"> </w:t>
            </w:r>
            <w:r w:rsidR="007C45B0">
              <w:rPr>
                <w:sz w:val="24"/>
                <w:szCs w:val="24"/>
              </w:rPr>
              <w:t xml:space="preserve">в предыдущем разделе, </w:t>
            </w:r>
            <w:r w:rsidR="00E67552">
              <w:rPr>
                <w:sz w:val="24"/>
                <w:szCs w:val="24"/>
              </w:rPr>
              <w:t>в</w:t>
            </w:r>
            <w:r w:rsidR="007C45B0">
              <w:rPr>
                <w:sz w:val="24"/>
                <w:szCs w:val="24"/>
              </w:rPr>
              <w:t xml:space="preserve"> случая</w:t>
            </w:r>
            <w:r w:rsidR="00E67552">
              <w:rPr>
                <w:sz w:val="24"/>
                <w:szCs w:val="24"/>
              </w:rPr>
              <w:t>х</w:t>
            </w:r>
            <w:r w:rsidR="007C45B0">
              <w:rPr>
                <w:sz w:val="24"/>
                <w:szCs w:val="24"/>
              </w:rPr>
              <w:t xml:space="preserve"> привлечения педагогических и иных работников к работе в п</w:t>
            </w:r>
            <w:r w:rsidR="007C45B0" w:rsidRPr="005342F8">
              <w:rPr>
                <w:sz w:val="24"/>
                <w:szCs w:val="24"/>
              </w:rPr>
              <w:t xml:space="preserve">ериоды отмены </w:t>
            </w:r>
            <w:r w:rsidR="007C45B0" w:rsidRPr="007C45B0">
              <w:rPr>
                <w:sz w:val="24"/>
                <w:szCs w:val="24"/>
              </w:rPr>
              <w:t>(прио</w:t>
            </w:r>
            <w:r w:rsidR="007C45B0" w:rsidRPr="007C45B0">
              <w:rPr>
                <w:sz w:val="24"/>
                <w:szCs w:val="24"/>
              </w:rPr>
              <w:t>с</w:t>
            </w:r>
            <w:r w:rsidR="007C45B0" w:rsidRPr="007C45B0">
              <w:rPr>
                <w:sz w:val="24"/>
                <w:szCs w:val="24"/>
              </w:rPr>
              <w:t>тановки) занятий (деятельности организации по реализации образовательной программы, по присмотру и уходу за детьми)</w:t>
            </w:r>
            <w:r w:rsidR="007C45B0">
              <w:rPr>
                <w:sz w:val="24"/>
                <w:szCs w:val="24"/>
              </w:rPr>
              <w:t>, не</w:t>
            </w:r>
            <w:r w:rsidR="00E67552">
              <w:rPr>
                <w:sz w:val="24"/>
                <w:szCs w:val="24"/>
              </w:rPr>
              <w:t xml:space="preserve"> </w:t>
            </w:r>
            <w:r w:rsidR="007C45B0">
              <w:rPr>
                <w:sz w:val="24"/>
                <w:szCs w:val="24"/>
              </w:rPr>
              <w:t>совпадающ</w:t>
            </w:r>
            <w:r w:rsidR="00E67552">
              <w:rPr>
                <w:sz w:val="24"/>
                <w:szCs w:val="24"/>
              </w:rPr>
              <w:t>ие</w:t>
            </w:r>
            <w:r w:rsidR="007C45B0">
              <w:rPr>
                <w:sz w:val="24"/>
                <w:szCs w:val="24"/>
              </w:rPr>
              <w:t xml:space="preserve"> с их отпуском, применяются </w:t>
            </w:r>
            <w:r w:rsidR="007C45B0" w:rsidRPr="007C45B0">
              <w:rPr>
                <w:sz w:val="24"/>
                <w:szCs w:val="24"/>
              </w:rPr>
              <w:t xml:space="preserve"> </w:t>
            </w:r>
            <w:r w:rsidRPr="007C45B0">
              <w:rPr>
                <w:sz w:val="24"/>
                <w:szCs w:val="24"/>
              </w:rPr>
              <w:t xml:space="preserve"> </w:t>
            </w:r>
            <w:r w:rsidR="007C45B0" w:rsidRPr="007C45B0">
              <w:rPr>
                <w:sz w:val="24"/>
                <w:szCs w:val="24"/>
              </w:rPr>
              <w:t>поряд</w:t>
            </w:r>
            <w:r w:rsidR="007C45B0">
              <w:rPr>
                <w:sz w:val="24"/>
                <w:szCs w:val="24"/>
              </w:rPr>
              <w:t>ок и усл</w:t>
            </w:r>
            <w:r w:rsidR="007C45B0">
              <w:rPr>
                <w:sz w:val="24"/>
                <w:szCs w:val="24"/>
              </w:rPr>
              <w:t>о</w:t>
            </w:r>
            <w:r w:rsidR="007C45B0">
              <w:rPr>
                <w:sz w:val="24"/>
                <w:szCs w:val="24"/>
              </w:rPr>
              <w:t>вия</w:t>
            </w:r>
            <w:r w:rsidR="007C45B0" w:rsidRPr="007C45B0">
              <w:rPr>
                <w:sz w:val="24"/>
                <w:szCs w:val="24"/>
              </w:rPr>
              <w:t>, предусмотренны</w:t>
            </w:r>
            <w:r w:rsidR="007C45B0">
              <w:rPr>
                <w:sz w:val="24"/>
                <w:szCs w:val="24"/>
              </w:rPr>
              <w:t>е</w:t>
            </w:r>
            <w:r w:rsidR="007C45B0" w:rsidRPr="007C45B0">
              <w:rPr>
                <w:sz w:val="24"/>
                <w:szCs w:val="24"/>
              </w:rPr>
              <w:t xml:space="preserve"> для режима рабочего времени работников организации в каникуля</w:t>
            </w:r>
            <w:r w:rsidR="007C45B0" w:rsidRPr="007C45B0">
              <w:rPr>
                <w:sz w:val="24"/>
                <w:szCs w:val="24"/>
              </w:rPr>
              <w:t>р</w:t>
            </w:r>
            <w:r w:rsidR="007C45B0" w:rsidRPr="007C45B0">
              <w:rPr>
                <w:sz w:val="24"/>
                <w:szCs w:val="24"/>
              </w:rPr>
              <w:t>ное время.</w:t>
            </w:r>
          </w:p>
        </w:tc>
      </w:tr>
      <w:tr w:rsidR="00D20C82" w:rsidRPr="005342F8" w:rsidTr="005342F8">
        <w:tc>
          <w:tcPr>
            <w:tcW w:w="5388" w:type="dxa"/>
          </w:tcPr>
          <w:p w:rsidR="00EB53E0" w:rsidRPr="00EB53E0" w:rsidRDefault="00D20C82" w:rsidP="00EB53E0">
            <w:pPr>
              <w:pStyle w:val="ConsNormal"/>
              <w:widowControl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3E0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EB53E0">
              <w:rPr>
                <w:rFonts w:ascii="Times New Roman" w:hAnsi="Times New Roman"/>
                <w:sz w:val="24"/>
                <w:szCs w:val="24"/>
              </w:rPr>
              <w:t>.</w:t>
            </w:r>
            <w:r w:rsidR="00EB53E0" w:rsidRPr="00EB53E0">
              <w:rPr>
                <w:rFonts w:ascii="Times New Roman" w:hAnsi="Times New Roman"/>
                <w:sz w:val="24"/>
                <w:szCs w:val="24"/>
              </w:rPr>
              <w:t xml:space="preserve"> Режим рабочего времени работников в оздоровительных</w:t>
            </w:r>
            <w:r w:rsidR="00EB5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3E0" w:rsidRPr="00EB53E0">
              <w:rPr>
                <w:rFonts w:ascii="Times New Roman" w:hAnsi="Times New Roman"/>
                <w:sz w:val="24"/>
                <w:szCs w:val="24"/>
              </w:rPr>
              <w:t>образовательных учреждениях, образовательных учреждениях,</w:t>
            </w:r>
            <w:r w:rsidR="00EB5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3E0" w:rsidRPr="00EB53E0">
              <w:rPr>
                <w:rFonts w:ascii="Times New Roman" w:hAnsi="Times New Roman"/>
                <w:sz w:val="24"/>
                <w:szCs w:val="24"/>
              </w:rPr>
              <w:t xml:space="preserve">выезжающих на </w:t>
            </w:r>
            <w:r w:rsidR="00EB53E0" w:rsidRPr="00EB53E0">
              <w:rPr>
                <w:rFonts w:ascii="Times New Roman" w:hAnsi="Times New Roman"/>
                <w:sz w:val="24"/>
                <w:szCs w:val="24"/>
              </w:rPr>
              <w:lastRenderedPageBreak/>
              <w:t>летние дачи и (или) организующих летний отдых</w:t>
            </w:r>
            <w:r w:rsidR="00EB5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3E0" w:rsidRPr="00EB53E0">
              <w:rPr>
                <w:rFonts w:ascii="Times New Roman" w:hAnsi="Times New Roman"/>
                <w:sz w:val="24"/>
                <w:szCs w:val="24"/>
              </w:rPr>
              <w:t>в той же или другой местности, а также при проведении туристских походов, экскурсий, экспедиций, путешествий</w:t>
            </w:r>
          </w:p>
          <w:p w:rsidR="00D20C82" w:rsidRPr="00EB53E0" w:rsidRDefault="00D20C82" w:rsidP="005342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EB53E0" w:rsidRDefault="00D20C82" w:rsidP="00EB53E0">
            <w:pPr>
              <w:tabs>
                <w:tab w:val="left" w:pos="723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5342F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</w:t>
            </w:r>
            <w:r w:rsidRPr="00EB53E0">
              <w:rPr>
                <w:rFonts w:ascii="Times New Roman" w:hAnsi="Times New Roman"/>
                <w:sz w:val="24"/>
                <w:szCs w:val="24"/>
              </w:rPr>
              <w:t>.</w:t>
            </w:r>
            <w:r w:rsidR="00EB53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3E0" w:rsidRPr="00EB53E0">
              <w:rPr>
                <w:rFonts w:ascii="Times New Roman" w:hAnsi="Times New Roman"/>
                <w:sz w:val="24"/>
                <w:szCs w:val="24"/>
              </w:rPr>
              <w:t xml:space="preserve">Режим рабочего времени педагогических работников и иных работников организаций, осуществляющих лечение, оздоровление и </w:t>
            </w:r>
            <w:r w:rsidR="00EB53E0" w:rsidRPr="00EB53E0">
              <w:rPr>
                <w:rFonts w:ascii="Times New Roman" w:hAnsi="Times New Roman"/>
                <w:sz w:val="24"/>
                <w:szCs w:val="24"/>
              </w:rPr>
              <w:lastRenderedPageBreak/>
              <w:t>(или) отдых, организаций, осуществляющих социальное о</w:t>
            </w:r>
            <w:r w:rsidR="00EB53E0" w:rsidRPr="00EB53E0">
              <w:rPr>
                <w:rFonts w:ascii="Times New Roman" w:hAnsi="Times New Roman"/>
                <w:sz w:val="24"/>
                <w:szCs w:val="24"/>
              </w:rPr>
              <w:t>б</w:t>
            </w:r>
            <w:r w:rsidR="00EB53E0" w:rsidRPr="00EB53E0">
              <w:rPr>
                <w:rFonts w:ascii="Times New Roman" w:hAnsi="Times New Roman"/>
                <w:sz w:val="24"/>
                <w:szCs w:val="24"/>
              </w:rPr>
              <w:t>служивание</w:t>
            </w:r>
          </w:p>
          <w:p w:rsidR="00D20C82" w:rsidRPr="00EB53E0" w:rsidRDefault="00D20C82" w:rsidP="005342F8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D20C82" w:rsidRPr="005342F8" w:rsidRDefault="008F67F0" w:rsidP="00277C45">
            <w:pPr>
              <w:pStyle w:val="a4"/>
              <w:widowControl/>
              <w:ind w:left="0" w:right="0" w:firstLine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Название раздела определяет режим рабочего времени педагогических и иных работников в  организаци</w:t>
            </w:r>
            <w:r w:rsidR="00277C45">
              <w:rPr>
                <w:sz w:val="24"/>
                <w:szCs w:val="24"/>
              </w:rPr>
              <w:t>ях</w:t>
            </w:r>
            <w:r>
              <w:rPr>
                <w:sz w:val="24"/>
                <w:szCs w:val="24"/>
              </w:rPr>
              <w:t>, деятельност</w:t>
            </w:r>
            <w:r w:rsidR="00277C45">
              <w:rPr>
                <w:sz w:val="24"/>
                <w:szCs w:val="24"/>
              </w:rPr>
              <w:t xml:space="preserve">ь которых </w:t>
            </w:r>
            <w:r>
              <w:rPr>
                <w:sz w:val="24"/>
                <w:szCs w:val="24"/>
              </w:rPr>
              <w:t xml:space="preserve"> направл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н</w:t>
            </w:r>
            <w:r w:rsidR="00277C4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на лечение, оздоровление и (или) отдых, а та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же социальное обслуживание   </w:t>
            </w:r>
            <w:r w:rsidR="00EB53E0">
              <w:rPr>
                <w:sz w:val="24"/>
                <w:szCs w:val="24"/>
              </w:rPr>
              <w:t xml:space="preserve"> </w:t>
            </w:r>
          </w:p>
        </w:tc>
      </w:tr>
      <w:tr w:rsidR="001F3E95" w:rsidRPr="005342F8" w:rsidTr="005342F8">
        <w:tc>
          <w:tcPr>
            <w:tcW w:w="5388" w:type="dxa"/>
          </w:tcPr>
          <w:p w:rsidR="001F3E95" w:rsidRPr="005342F8" w:rsidRDefault="001F3E95" w:rsidP="005342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6.1. Режим рабочего времени педагогических работников, привлекаемых в период, не совпадающий с ежегодным оплачиваемым отпуском, </w:t>
            </w:r>
            <w:r w:rsidRPr="005342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 срок не более одного месяца,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 в оздоровительные образовательные лагеря и другие оздоровительные образовательные учреждения с дневным пребыванием детей, создаваемые в каникулярный период 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в той же местности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 на базе общеобразовательных и других образовательных учреждений, определяется в порядке, предусмотренном разделом IV настоящего Положения.</w:t>
            </w:r>
          </w:p>
          <w:p w:rsidR="001F3E95" w:rsidRPr="005342F8" w:rsidRDefault="001F3E95" w:rsidP="007778F0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:rsidR="001F3E95" w:rsidRPr="005342F8" w:rsidRDefault="001F3E95" w:rsidP="005342F8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 xml:space="preserve">6.1. Режим рабочего времени педагогических работников и иных работников, привлекаемых 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с их письменного согласия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 в каникулярное время, не совпадающее с их отпуском, к работе 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 xml:space="preserve">в той же местности 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в организациях, осущест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ляющих лечение, оздоровление и (или) отдых, в организациях, осуществляющих социальное обслуживание, 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определяется в порядке и на условиях, предусмотренных для режима р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>бочего времени педагогических работников и иных работников в каникулярное время.</w:t>
            </w:r>
          </w:p>
          <w:p w:rsidR="001F3E95" w:rsidRPr="005342F8" w:rsidRDefault="001F3E95" w:rsidP="005342F8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1F3E95" w:rsidRDefault="001F3E95" w:rsidP="001F3E95">
            <w:pPr>
              <w:tabs>
                <w:tab w:val="left" w:pos="7230"/>
              </w:tabs>
              <w:spacing w:after="0" w:line="240" w:lineRule="auto"/>
              <w:ind w:firstLine="5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Наряду с регулированием р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ежим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 рабоч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го времени педагогических работников и иных работников</w:t>
            </w:r>
            <w:r w:rsidR="00FE4E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привле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каемых 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в каникулярное время, не совпадающее с их отпуском, к работе 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 xml:space="preserve">в той же местности 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в организациях, осущест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ляющих лечение, оздоровление и (или) отдых, в организациях, осуществляющих социальное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t>, изменено условие  привлеч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их к такой работе. </w:t>
            </w:r>
          </w:p>
          <w:p w:rsidR="001F3E95" w:rsidRDefault="001F3E95" w:rsidP="001F3E95">
            <w:pPr>
              <w:tabs>
                <w:tab w:val="left" w:pos="7230"/>
              </w:tabs>
              <w:spacing w:after="0" w:line="240" w:lineRule="auto"/>
              <w:ind w:firstLine="5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E95">
              <w:rPr>
                <w:rFonts w:ascii="Times New Roman" w:hAnsi="Times New Roman"/>
                <w:b/>
                <w:sz w:val="24"/>
                <w:szCs w:val="24"/>
              </w:rPr>
              <w:t>Обязательным условием для привлеч</w:t>
            </w:r>
            <w:r w:rsidRPr="001F3E9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F3E95">
              <w:rPr>
                <w:rFonts w:ascii="Times New Roman" w:hAnsi="Times New Roman"/>
                <w:b/>
                <w:sz w:val="24"/>
                <w:szCs w:val="24"/>
              </w:rPr>
              <w:t>ния к такой работе</w:t>
            </w:r>
            <w:r w:rsidR="00FB4089">
              <w:rPr>
                <w:rFonts w:ascii="Times New Roman" w:hAnsi="Times New Roman"/>
                <w:b/>
                <w:sz w:val="24"/>
                <w:szCs w:val="24"/>
              </w:rPr>
              <w:t>, прежде всего,</w:t>
            </w:r>
            <w:r w:rsidRPr="001F3E95">
              <w:rPr>
                <w:rFonts w:ascii="Times New Roman" w:hAnsi="Times New Roman"/>
                <w:b/>
                <w:sz w:val="24"/>
                <w:szCs w:val="24"/>
              </w:rPr>
              <w:t xml:space="preserve"> является </w:t>
            </w:r>
            <w:r w:rsidRPr="00FB40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письменное с</w:t>
            </w:r>
            <w:r w:rsidRPr="00FB40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</w:t>
            </w:r>
            <w:r w:rsidRPr="00FB408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гласие работников</w:t>
            </w:r>
            <w:r w:rsidRPr="001F3E9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F32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F3E95" w:rsidRPr="005342F8" w:rsidRDefault="001F3E95" w:rsidP="001F3E95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E95" w:rsidRPr="005342F8" w:rsidTr="005342F8">
        <w:tc>
          <w:tcPr>
            <w:tcW w:w="5388" w:type="dxa"/>
          </w:tcPr>
          <w:p w:rsidR="001F3E95" w:rsidRPr="005342F8" w:rsidRDefault="001F3E95" w:rsidP="005342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 xml:space="preserve">6.2. Привлечение педагогических работников в каникулярный период, не совпадающий с их ежегодным оплачиваемым отпуском, </w:t>
            </w:r>
            <w:r w:rsidRPr="005342F8">
              <w:rPr>
                <w:rFonts w:ascii="Times New Roman" w:hAnsi="Times New Roman"/>
                <w:b/>
                <w:sz w:val="24"/>
                <w:szCs w:val="24"/>
              </w:rPr>
              <w:t xml:space="preserve">к работе в оздоровительные лагеря и другие оздоровительные образовательные учреждения, находящиеся </w:t>
            </w:r>
            <w:r w:rsidRPr="005342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 другой местности,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</w:t>
            </w:r>
          </w:p>
          <w:p w:rsidR="001F3E95" w:rsidRPr="005342F8" w:rsidRDefault="001F3E95" w:rsidP="005342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t xml:space="preserve">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образовательного учреждения, графиками работы, коллективным </w:t>
            </w:r>
            <w:r w:rsidRPr="005342F8">
              <w:rPr>
                <w:rFonts w:ascii="Times New Roman" w:hAnsi="Times New Roman"/>
                <w:sz w:val="24"/>
                <w:szCs w:val="24"/>
              </w:rPr>
              <w:lastRenderedPageBreak/>
              <w:t>договором.</w:t>
            </w:r>
          </w:p>
          <w:p w:rsidR="001F3E95" w:rsidRPr="005342F8" w:rsidRDefault="001F3E95" w:rsidP="007778F0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:rsidR="001F3E95" w:rsidRPr="005342F8" w:rsidRDefault="001F3E95" w:rsidP="005342F8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F8">
              <w:rPr>
                <w:rFonts w:ascii="Times New Roman" w:hAnsi="Times New Roman"/>
                <w:sz w:val="24"/>
                <w:szCs w:val="24"/>
              </w:rPr>
              <w:lastRenderedPageBreak/>
              <w:t>6.2. Привлечение педагогических работников и иных работников в каникулярное время, не совпадающее с их отпуском, к работе в качес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ве руководителей длительных (без возвращения в тот же день) походов, экспедиций, экскурсий, путешествий в другую местность д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пускается в соответствии с законодательством Российской Федерации.</w:t>
            </w:r>
          </w:p>
          <w:p w:rsidR="001F3E95" w:rsidRPr="005342F8" w:rsidRDefault="001F3E95" w:rsidP="005342F8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E95" w:rsidRPr="005342F8" w:rsidRDefault="001F3E95" w:rsidP="005342F8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E95" w:rsidRPr="005342F8" w:rsidRDefault="001F3E95" w:rsidP="005342F8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2" w:type="dxa"/>
          </w:tcPr>
          <w:p w:rsidR="00EB088F" w:rsidRPr="00EB088F" w:rsidRDefault="00EB088F" w:rsidP="00EB088F">
            <w:pPr>
              <w:tabs>
                <w:tab w:val="left" w:pos="723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Исключена в</w:t>
            </w:r>
            <w:r w:rsidRPr="00EB088F">
              <w:rPr>
                <w:rFonts w:ascii="Times New Roman" w:hAnsi="Times New Roman"/>
                <w:sz w:val="24"/>
                <w:szCs w:val="24"/>
              </w:rPr>
              <w:t>озможность привлечения педагогических работников в период, не совп</w:t>
            </w:r>
            <w:r w:rsidRPr="00EB088F">
              <w:rPr>
                <w:rFonts w:ascii="Times New Roman" w:hAnsi="Times New Roman"/>
                <w:sz w:val="24"/>
                <w:szCs w:val="24"/>
              </w:rPr>
              <w:t>а</w:t>
            </w:r>
            <w:r w:rsidRPr="00EB088F">
              <w:rPr>
                <w:rFonts w:ascii="Times New Roman" w:hAnsi="Times New Roman"/>
                <w:sz w:val="24"/>
                <w:szCs w:val="24"/>
              </w:rPr>
              <w:t>дающий с отпуском, в  оздоровительные орг</w:t>
            </w:r>
            <w:r w:rsidRPr="00EB088F">
              <w:rPr>
                <w:rFonts w:ascii="Times New Roman" w:hAnsi="Times New Roman"/>
                <w:sz w:val="24"/>
                <w:szCs w:val="24"/>
              </w:rPr>
              <w:t>а</w:t>
            </w:r>
            <w:r w:rsidRPr="00EB088F">
              <w:rPr>
                <w:rFonts w:ascii="Times New Roman" w:hAnsi="Times New Roman"/>
                <w:sz w:val="24"/>
                <w:szCs w:val="24"/>
              </w:rPr>
              <w:t xml:space="preserve">низации, </w:t>
            </w:r>
            <w:r w:rsidRPr="00EB088F">
              <w:rPr>
                <w:rFonts w:ascii="Times New Roman" w:hAnsi="Times New Roman"/>
                <w:b/>
                <w:sz w:val="24"/>
                <w:szCs w:val="24"/>
              </w:rPr>
              <w:t>расположенные в другой местности</w:t>
            </w:r>
            <w:r w:rsidRPr="00EB088F">
              <w:rPr>
                <w:rFonts w:ascii="Times New Roman" w:hAnsi="Times New Roman"/>
                <w:sz w:val="24"/>
                <w:szCs w:val="24"/>
              </w:rPr>
              <w:t>, даже после получения согласия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самих работн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</w:t>
            </w:r>
            <w:r w:rsidR="00FE4E61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связи с </w:t>
            </w:r>
            <w:r w:rsidR="00FE4E61">
              <w:rPr>
                <w:rFonts w:ascii="Times New Roman" w:hAnsi="Times New Roman"/>
                <w:sz w:val="24"/>
                <w:szCs w:val="24"/>
              </w:rPr>
              <w:t>этим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088F">
              <w:rPr>
                <w:rFonts w:ascii="Times New Roman" w:hAnsi="Times New Roman"/>
                <w:sz w:val="24"/>
                <w:szCs w:val="24"/>
              </w:rPr>
              <w:t>педагогические работники в оздоровительных организациях, расположе</w:t>
            </w:r>
            <w:r w:rsidRPr="00EB088F">
              <w:rPr>
                <w:rFonts w:ascii="Times New Roman" w:hAnsi="Times New Roman"/>
                <w:sz w:val="24"/>
                <w:szCs w:val="24"/>
              </w:rPr>
              <w:t>н</w:t>
            </w:r>
            <w:r w:rsidRPr="00EB088F">
              <w:rPr>
                <w:rFonts w:ascii="Times New Roman" w:hAnsi="Times New Roman"/>
                <w:sz w:val="24"/>
                <w:szCs w:val="24"/>
              </w:rPr>
              <w:t>ных в другой местности смогут работать и</w:t>
            </w:r>
            <w:r w:rsidRPr="00EB088F">
              <w:rPr>
                <w:rFonts w:ascii="Times New Roman" w:hAnsi="Times New Roman"/>
                <w:sz w:val="24"/>
                <w:szCs w:val="24"/>
              </w:rPr>
              <w:t>с</w:t>
            </w:r>
            <w:r w:rsidRPr="00EB088F">
              <w:rPr>
                <w:rFonts w:ascii="Times New Roman" w:hAnsi="Times New Roman"/>
                <w:sz w:val="24"/>
                <w:szCs w:val="24"/>
              </w:rPr>
              <w:t>ключительно только в период своего отпуска и на условиях трудового д</w:t>
            </w:r>
            <w:r w:rsidRPr="00EB088F">
              <w:rPr>
                <w:rFonts w:ascii="Times New Roman" w:hAnsi="Times New Roman"/>
                <w:sz w:val="24"/>
                <w:szCs w:val="24"/>
              </w:rPr>
              <w:t>о</w:t>
            </w:r>
            <w:r w:rsidRPr="00EB088F">
              <w:rPr>
                <w:rFonts w:ascii="Times New Roman" w:hAnsi="Times New Roman"/>
                <w:sz w:val="24"/>
                <w:szCs w:val="24"/>
              </w:rPr>
              <w:t>говора.</w:t>
            </w:r>
          </w:p>
          <w:p w:rsidR="00EB088F" w:rsidRPr="005342F8" w:rsidRDefault="00EB088F" w:rsidP="00EB088F">
            <w:pPr>
              <w:tabs>
                <w:tab w:val="left" w:pos="7230"/>
              </w:tabs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касается привлечения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 педагогич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ских работников и иных работников в каникулярное время, не совпадающее с их 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пуском,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работе в качестве руководителей дл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тельных (без возвращения в тот же день) пох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дов, экспедиций, экскурсий, путешествий </w:t>
            </w:r>
            <w:r w:rsidRPr="00EB088F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EB08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другую местность</w:t>
            </w:r>
            <w:r>
              <w:rPr>
                <w:rFonts w:ascii="Times New Roman" w:hAnsi="Times New Roman"/>
                <w:sz w:val="24"/>
                <w:szCs w:val="24"/>
              </w:rPr>
              <w:t>, то это должно регулир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ваться в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 xml:space="preserve"> соответствии с законодательством Ро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с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 т.е. на условиях, устано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ленных главой 24 ТК РФ для служебных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мандировок, служебных поездок</w:t>
            </w:r>
            <w:r w:rsidRPr="005342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3E95" w:rsidRPr="005342F8" w:rsidRDefault="001F3E95" w:rsidP="005342F8">
            <w:pPr>
              <w:pStyle w:val="a4"/>
              <w:widowControl/>
              <w:ind w:left="0" w:right="0"/>
              <w:rPr>
                <w:sz w:val="24"/>
                <w:szCs w:val="24"/>
              </w:rPr>
            </w:pPr>
          </w:p>
        </w:tc>
      </w:tr>
      <w:tr w:rsidR="001F3E95" w:rsidRPr="005342F8" w:rsidTr="005342F8">
        <w:tc>
          <w:tcPr>
            <w:tcW w:w="5388" w:type="dxa"/>
          </w:tcPr>
          <w:p w:rsidR="00250FA0" w:rsidRPr="00250FA0" w:rsidRDefault="00250FA0" w:rsidP="00250FA0">
            <w:pPr>
              <w:pStyle w:val="ConsNormal"/>
              <w:widowControl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FA0">
              <w:rPr>
                <w:rFonts w:ascii="Times New Roman" w:hAnsi="Times New Roman"/>
                <w:sz w:val="24"/>
                <w:szCs w:val="24"/>
              </w:rPr>
              <w:lastRenderedPageBreak/>
              <w:t>VII. Режим рабочего времени профессорско-преподавательского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состава образовательных учреждений высшего профессионального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образования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образовательных учреждений дополнительного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профессионального образования (повышения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квалификации) специалистов</w:t>
            </w:r>
          </w:p>
          <w:p w:rsidR="001F3E95" w:rsidRPr="005342F8" w:rsidRDefault="001F3E95" w:rsidP="005342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250FA0" w:rsidRPr="00250FA0" w:rsidRDefault="00250FA0" w:rsidP="00250FA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FA0">
              <w:rPr>
                <w:rFonts w:ascii="Times New Roman" w:hAnsi="Times New Roman"/>
                <w:sz w:val="24"/>
                <w:szCs w:val="24"/>
              </w:rPr>
              <w:t>VII. Режим рабочего времени педагогических работников, отнесённых к профессорско-преподавательскому составу, организаций, ре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а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лизующих образовательные программы высш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е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го образования и дополнительные професси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о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нальные программы</w:t>
            </w:r>
          </w:p>
          <w:p w:rsidR="001F3E95" w:rsidRPr="00250FA0" w:rsidRDefault="001F3E95" w:rsidP="00250FA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1F3E95" w:rsidRPr="005342F8" w:rsidRDefault="00250FA0" w:rsidP="00250FA0">
            <w:pPr>
              <w:pStyle w:val="a4"/>
              <w:widowControl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раздела приведено в соответствие с ФЗ № 273 </w:t>
            </w:r>
          </w:p>
        </w:tc>
      </w:tr>
      <w:tr w:rsidR="001F3E95" w:rsidRPr="005342F8" w:rsidTr="005342F8">
        <w:tc>
          <w:tcPr>
            <w:tcW w:w="5388" w:type="dxa"/>
          </w:tcPr>
          <w:p w:rsidR="00250FA0" w:rsidRPr="00400264" w:rsidRDefault="00250FA0" w:rsidP="00250FA0">
            <w:pPr>
              <w:pStyle w:val="ConsNormal"/>
              <w:widowControl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64">
              <w:rPr>
                <w:rFonts w:ascii="Times New Roman" w:hAnsi="Times New Roman"/>
                <w:sz w:val="24"/>
                <w:szCs w:val="24"/>
              </w:rPr>
              <w:t xml:space="preserve">7.1. Режим рабочего времени лиц из </w:t>
            </w:r>
            <w:r w:rsidR="00400264" w:rsidRPr="00400264">
              <w:rPr>
                <w:rFonts w:ascii="Times New Roman" w:hAnsi="Times New Roman"/>
                <w:sz w:val="24"/>
                <w:szCs w:val="24"/>
              </w:rPr>
              <w:t xml:space="preserve"> числа профессорско-преподавательского </w:t>
            </w:r>
            <w:r w:rsidRPr="00400264">
              <w:rPr>
                <w:rFonts w:ascii="Times New Roman" w:hAnsi="Times New Roman"/>
                <w:sz w:val="24"/>
                <w:szCs w:val="24"/>
              </w:rPr>
              <w:t xml:space="preserve">состава образовательных учреждений высшего профессионального образования и образовательных учреждений дополнительного профессионального образования (повышения квалификации) специалистов в пределах 36-часовой рабочей недели определяется с учетом выполнения преподавательской работы, а также осуществления научно-исследовательской, творческо-исполнительской, опытно-конструкторской, учебно-методической, организационно-методической, </w:t>
            </w:r>
            <w:r w:rsidR="00400264" w:rsidRPr="00400264">
              <w:rPr>
                <w:rFonts w:ascii="Times New Roman" w:hAnsi="Times New Roman"/>
                <w:sz w:val="24"/>
                <w:szCs w:val="24"/>
              </w:rPr>
              <w:t>во</w:t>
            </w:r>
            <w:r w:rsidRPr="00400264">
              <w:rPr>
                <w:rFonts w:ascii="Times New Roman" w:hAnsi="Times New Roman"/>
                <w:sz w:val="24"/>
                <w:szCs w:val="24"/>
              </w:rPr>
              <w:t>спитательной, физкультурной, спортивно-оздоровительной работы.</w:t>
            </w:r>
          </w:p>
          <w:p w:rsidR="00400264" w:rsidRDefault="00400264" w:rsidP="00250FA0">
            <w:pPr>
              <w:pStyle w:val="ConsNormal"/>
              <w:widowControl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3E95" w:rsidRPr="005342F8" w:rsidRDefault="001F3E95" w:rsidP="00250FA0">
            <w:pPr>
              <w:pStyle w:val="ConsNormal"/>
              <w:widowControl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250FA0" w:rsidRPr="00250FA0" w:rsidRDefault="00250FA0" w:rsidP="00250FA0">
            <w:pPr>
              <w:tabs>
                <w:tab w:val="left" w:pos="723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FA0">
              <w:rPr>
                <w:rFonts w:ascii="Times New Roman" w:hAnsi="Times New Roman"/>
                <w:sz w:val="24"/>
                <w:szCs w:val="24"/>
              </w:rPr>
              <w:t>7.1. Режим рабочего времени лиц из числа профессорско-преподавательского сост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а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ва организаций, реализующих образовательные программы высшего образования и дополн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и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тельные профессиональные программы, в пр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е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делах</w:t>
            </w:r>
            <w:r w:rsidR="00400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36-часовой рабочей недели определяется в зависимости от занимаемой дол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ж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 w:rsidRPr="00250FA0">
              <w:rPr>
                <w:rFonts w:ascii="Times New Roman" w:hAnsi="Times New Roman"/>
                <w:sz w:val="24"/>
                <w:szCs w:val="24"/>
              </w:rPr>
              <w:br/>
              <w:t>с учётом выполнения ими учебной (преподав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а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тельской), воспитательной работы, индивид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у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альной работы с обучающимися, научной, творческой и исследовательской работы, а та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к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же другой педагогической работы, предусмо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т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ренной трудовыми (должностными) обязанн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о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стями и (или) индивидуальным планом: мет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о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дической, подготовительной, организационной, диагностической, работы по ведению монит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о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ринга, работы, предусмотренной планами во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с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питательных, физкультурно-оздоровительных, спортивных, творческих и иных меропри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я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тий, проводимых с обучающимися.</w:t>
            </w:r>
          </w:p>
          <w:p w:rsidR="001F3E95" w:rsidRPr="00250FA0" w:rsidRDefault="001F3E95" w:rsidP="00250FA0">
            <w:pPr>
              <w:shd w:val="clear" w:color="auto" w:fill="FFFFFF"/>
              <w:spacing w:after="0" w:line="240" w:lineRule="auto"/>
              <w:ind w:firstLine="6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5158C5" w:rsidRPr="005158C5" w:rsidRDefault="00400264" w:rsidP="005158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8C5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данного пункта приведено в соо</w:t>
            </w:r>
            <w:r w:rsidRPr="005158C5">
              <w:rPr>
                <w:rFonts w:ascii="Times New Roman" w:hAnsi="Times New Roman"/>
                <w:sz w:val="24"/>
                <w:szCs w:val="24"/>
              </w:rPr>
              <w:t>т</w:t>
            </w:r>
            <w:r w:rsidRPr="005158C5">
              <w:rPr>
                <w:rFonts w:ascii="Times New Roman" w:hAnsi="Times New Roman"/>
                <w:sz w:val="24"/>
                <w:szCs w:val="24"/>
              </w:rPr>
              <w:t>ветствие с ч.6 ст. 47 ФЗ № 273, но конкретиз</w:t>
            </w:r>
            <w:r w:rsidRPr="005158C5">
              <w:rPr>
                <w:rFonts w:ascii="Times New Roman" w:hAnsi="Times New Roman"/>
                <w:sz w:val="24"/>
                <w:szCs w:val="24"/>
              </w:rPr>
              <w:t>а</w:t>
            </w:r>
            <w:r w:rsidRPr="005158C5">
              <w:rPr>
                <w:rFonts w:ascii="Times New Roman" w:hAnsi="Times New Roman"/>
                <w:sz w:val="24"/>
                <w:szCs w:val="24"/>
              </w:rPr>
              <w:t>ция должностных обязанностей должна осущ</w:t>
            </w:r>
            <w:r w:rsidRPr="005158C5">
              <w:rPr>
                <w:rFonts w:ascii="Times New Roman" w:hAnsi="Times New Roman"/>
                <w:sz w:val="24"/>
                <w:szCs w:val="24"/>
              </w:rPr>
              <w:t>е</w:t>
            </w:r>
            <w:r w:rsidRPr="005158C5">
              <w:rPr>
                <w:rFonts w:ascii="Times New Roman" w:hAnsi="Times New Roman"/>
                <w:sz w:val="24"/>
                <w:szCs w:val="24"/>
              </w:rPr>
              <w:t xml:space="preserve">ствляться </w:t>
            </w:r>
            <w:r w:rsidRPr="003A5C8C">
              <w:rPr>
                <w:rFonts w:ascii="Times New Roman" w:hAnsi="Times New Roman"/>
                <w:b/>
                <w:sz w:val="24"/>
                <w:szCs w:val="24"/>
              </w:rPr>
              <w:t>в зависимости от занимаемой должности</w:t>
            </w:r>
            <w:r w:rsidR="005158C5" w:rsidRPr="005158C5">
              <w:rPr>
                <w:rFonts w:ascii="Times New Roman" w:hAnsi="Times New Roman"/>
                <w:sz w:val="24"/>
                <w:szCs w:val="24"/>
              </w:rPr>
              <w:t xml:space="preserve"> с учетом квалификационных хара</w:t>
            </w:r>
            <w:r w:rsidR="005158C5" w:rsidRPr="005158C5">
              <w:rPr>
                <w:rFonts w:ascii="Times New Roman" w:hAnsi="Times New Roman"/>
                <w:sz w:val="24"/>
                <w:szCs w:val="24"/>
              </w:rPr>
              <w:t>к</w:t>
            </w:r>
            <w:r w:rsidR="005158C5" w:rsidRPr="005158C5">
              <w:rPr>
                <w:rFonts w:ascii="Times New Roman" w:hAnsi="Times New Roman"/>
                <w:sz w:val="24"/>
                <w:szCs w:val="24"/>
              </w:rPr>
              <w:t>теристик, утвержденных приказом Минздра</w:t>
            </w:r>
            <w:r w:rsidR="005158C5" w:rsidRPr="005158C5">
              <w:rPr>
                <w:rFonts w:ascii="Times New Roman" w:hAnsi="Times New Roman"/>
                <w:sz w:val="24"/>
                <w:szCs w:val="24"/>
              </w:rPr>
              <w:t>в</w:t>
            </w:r>
            <w:r w:rsidR="005158C5" w:rsidRPr="005158C5">
              <w:rPr>
                <w:rFonts w:ascii="Times New Roman" w:hAnsi="Times New Roman"/>
                <w:sz w:val="24"/>
                <w:szCs w:val="24"/>
              </w:rPr>
              <w:t>соцразвития  России от 11 января 2011 г. № 1 «Об утверждении Единого квалификационного справочника должностей руководителей, сп</w:t>
            </w:r>
            <w:r w:rsidR="005158C5" w:rsidRPr="005158C5">
              <w:rPr>
                <w:rFonts w:ascii="Times New Roman" w:hAnsi="Times New Roman"/>
                <w:sz w:val="24"/>
                <w:szCs w:val="24"/>
              </w:rPr>
              <w:t>е</w:t>
            </w:r>
            <w:r w:rsidR="005158C5" w:rsidRPr="005158C5">
              <w:rPr>
                <w:rFonts w:ascii="Times New Roman" w:hAnsi="Times New Roman"/>
                <w:sz w:val="24"/>
                <w:szCs w:val="24"/>
              </w:rPr>
              <w:t>циалистов и служащих, раздел «Квалификац</w:t>
            </w:r>
            <w:r w:rsidR="005158C5" w:rsidRPr="005158C5">
              <w:rPr>
                <w:rFonts w:ascii="Times New Roman" w:hAnsi="Times New Roman"/>
                <w:sz w:val="24"/>
                <w:szCs w:val="24"/>
              </w:rPr>
              <w:t>и</w:t>
            </w:r>
            <w:r w:rsidR="005158C5" w:rsidRPr="005158C5">
              <w:rPr>
                <w:rFonts w:ascii="Times New Roman" w:hAnsi="Times New Roman"/>
                <w:sz w:val="24"/>
                <w:szCs w:val="24"/>
              </w:rPr>
              <w:t>онные характеристики должностей руководит</w:t>
            </w:r>
            <w:r w:rsidR="005158C5" w:rsidRPr="005158C5">
              <w:rPr>
                <w:rFonts w:ascii="Times New Roman" w:hAnsi="Times New Roman"/>
                <w:sz w:val="24"/>
                <w:szCs w:val="24"/>
              </w:rPr>
              <w:t>е</w:t>
            </w:r>
            <w:r w:rsidR="005158C5" w:rsidRPr="005158C5">
              <w:rPr>
                <w:rFonts w:ascii="Times New Roman" w:hAnsi="Times New Roman"/>
                <w:sz w:val="24"/>
                <w:szCs w:val="24"/>
              </w:rPr>
              <w:t>лей и специалистов высшего профессиональн</w:t>
            </w:r>
            <w:r w:rsidR="005158C5" w:rsidRPr="005158C5">
              <w:rPr>
                <w:rFonts w:ascii="Times New Roman" w:hAnsi="Times New Roman"/>
                <w:sz w:val="24"/>
                <w:szCs w:val="24"/>
              </w:rPr>
              <w:t>о</w:t>
            </w:r>
            <w:r w:rsidR="005158C5" w:rsidRPr="005158C5">
              <w:rPr>
                <w:rFonts w:ascii="Times New Roman" w:hAnsi="Times New Roman"/>
                <w:sz w:val="24"/>
                <w:szCs w:val="24"/>
              </w:rPr>
              <w:t>го и дополнительного профессионального обр</w:t>
            </w:r>
            <w:r w:rsidR="005158C5" w:rsidRPr="005158C5">
              <w:rPr>
                <w:rFonts w:ascii="Times New Roman" w:hAnsi="Times New Roman"/>
                <w:sz w:val="24"/>
                <w:szCs w:val="24"/>
              </w:rPr>
              <w:t>а</w:t>
            </w:r>
            <w:r w:rsidR="005158C5" w:rsidRPr="005158C5">
              <w:rPr>
                <w:rFonts w:ascii="Times New Roman" w:hAnsi="Times New Roman"/>
                <w:sz w:val="24"/>
                <w:szCs w:val="24"/>
              </w:rPr>
              <w:t>зов</w:t>
            </w:r>
            <w:r w:rsidR="005158C5" w:rsidRPr="005158C5">
              <w:rPr>
                <w:rFonts w:ascii="Times New Roman" w:hAnsi="Times New Roman"/>
                <w:sz w:val="24"/>
                <w:szCs w:val="24"/>
              </w:rPr>
              <w:t>а</w:t>
            </w:r>
            <w:r w:rsidR="005158C5" w:rsidRPr="005158C5">
              <w:rPr>
                <w:rFonts w:ascii="Times New Roman" w:hAnsi="Times New Roman"/>
                <w:sz w:val="24"/>
                <w:szCs w:val="24"/>
              </w:rPr>
              <w:t>ния»</w:t>
            </w:r>
          </w:p>
          <w:p w:rsidR="001F3E95" w:rsidRPr="005342F8" w:rsidRDefault="001F3E95" w:rsidP="005158C5">
            <w:pPr>
              <w:pStyle w:val="a4"/>
              <w:widowControl/>
              <w:ind w:left="0" w:right="0" w:firstLine="538"/>
              <w:jc w:val="both"/>
              <w:rPr>
                <w:sz w:val="24"/>
                <w:szCs w:val="24"/>
              </w:rPr>
            </w:pPr>
          </w:p>
        </w:tc>
      </w:tr>
      <w:tr w:rsidR="001F3E95" w:rsidRPr="005342F8" w:rsidTr="005342F8">
        <w:tc>
          <w:tcPr>
            <w:tcW w:w="5388" w:type="dxa"/>
          </w:tcPr>
          <w:p w:rsidR="00250FA0" w:rsidRPr="00400264" w:rsidRDefault="00250FA0" w:rsidP="00250FA0">
            <w:pPr>
              <w:pStyle w:val="ConsNormal"/>
              <w:widowControl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64">
              <w:rPr>
                <w:rFonts w:ascii="Times New Roman" w:hAnsi="Times New Roman"/>
                <w:sz w:val="24"/>
                <w:szCs w:val="24"/>
              </w:rPr>
              <w:lastRenderedPageBreak/>
              <w:t>7.2. Режим выполнения преподавательской работы регулируется расписанием учебных занятий. Объем преподавательской работы каждого преподавателя определяется образовательным учреждением самостоятельно в зависимости от квалификации работника и профиля кафедры и не может превышать 900 часов в учебном году - в образовательных учреждениях высшего профессионального образования и 800 часов в учебном году - в образовательных учреждениях дополнительного профессионального образования (повышения квалификации) специалистов.</w:t>
            </w:r>
          </w:p>
          <w:p w:rsidR="001F3E95" w:rsidRPr="005342F8" w:rsidRDefault="001F3E95" w:rsidP="00400264">
            <w:pPr>
              <w:pStyle w:val="ConsNormal"/>
              <w:widowControl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400264" w:rsidRPr="00250FA0" w:rsidRDefault="00400264" w:rsidP="00400264">
            <w:pPr>
              <w:tabs>
                <w:tab w:val="left" w:pos="723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250FA0">
              <w:rPr>
                <w:rFonts w:ascii="Times New Roman" w:hAnsi="Times New Roman"/>
                <w:sz w:val="24"/>
                <w:szCs w:val="24"/>
              </w:rPr>
              <w:t>7.2. Режим выполнения преподавател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ь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ской работы регулируется расписанием зан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я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 xml:space="preserve">тий. </w:t>
            </w:r>
          </w:p>
          <w:p w:rsidR="001F3E95" w:rsidRPr="00250FA0" w:rsidRDefault="001F3E95" w:rsidP="00250FA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EB4D8A" w:rsidRDefault="00EB4D8A" w:rsidP="003A5C8C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Исключен порядок  определения объема учебной нагрузки преподавателей, а также ее верхних пределов.</w:t>
            </w:r>
          </w:p>
          <w:p w:rsidR="00423738" w:rsidRDefault="00EB4D8A" w:rsidP="003A5C8C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 о</w:t>
            </w:r>
            <w:r w:rsidR="00835763" w:rsidRPr="00835763">
              <w:rPr>
                <w:rFonts w:ascii="Times New Roman" w:hAnsi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35763" w:rsidRPr="00835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1760">
              <w:rPr>
                <w:rFonts w:ascii="Times New Roman" w:hAnsi="Times New Roman"/>
                <w:sz w:val="24"/>
                <w:szCs w:val="24"/>
              </w:rPr>
              <w:t xml:space="preserve">учебной нагрузки </w:t>
            </w:r>
            <w:r w:rsidR="00835763" w:rsidRPr="00835763">
              <w:rPr>
                <w:rFonts w:ascii="Times New Roman" w:hAnsi="Times New Roman"/>
                <w:sz w:val="24"/>
                <w:szCs w:val="24"/>
              </w:rPr>
              <w:t xml:space="preserve"> педаг</w:t>
            </w:r>
            <w:r w:rsidR="00835763" w:rsidRPr="00835763">
              <w:rPr>
                <w:rFonts w:ascii="Times New Roman" w:hAnsi="Times New Roman"/>
                <w:sz w:val="24"/>
                <w:szCs w:val="24"/>
              </w:rPr>
              <w:t>о</w:t>
            </w:r>
            <w:r w:rsidR="00835763" w:rsidRPr="00835763">
              <w:rPr>
                <w:rFonts w:ascii="Times New Roman" w:hAnsi="Times New Roman"/>
                <w:sz w:val="24"/>
                <w:szCs w:val="24"/>
              </w:rPr>
              <w:t>гических работников, отнесенных к профессо</w:t>
            </w:r>
            <w:r w:rsidR="00835763" w:rsidRPr="00835763">
              <w:rPr>
                <w:rFonts w:ascii="Times New Roman" w:hAnsi="Times New Roman"/>
                <w:sz w:val="24"/>
                <w:szCs w:val="24"/>
              </w:rPr>
              <w:t>р</w:t>
            </w:r>
            <w:r w:rsidR="00835763" w:rsidRPr="00835763">
              <w:rPr>
                <w:rFonts w:ascii="Times New Roman" w:hAnsi="Times New Roman"/>
                <w:sz w:val="24"/>
                <w:szCs w:val="24"/>
              </w:rPr>
              <w:t>ско-преподавательскому составу</w:t>
            </w:r>
            <w:r w:rsidR="003A1A9E">
              <w:rPr>
                <w:rFonts w:ascii="Times New Roman" w:hAnsi="Times New Roman"/>
                <w:sz w:val="24"/>
                <w:szCs w:val="24"/>
              </w:rPr>
              <w:t xml:space="preserve"> (в зависим</w:t>
            </w:r>
            <w:r w:rsidR="003A1A9E">
              <w:rPr>
                <w:rFonts w:ascii="Times New Roman" w:hAnsi="Times New Roman"/>
                <w:sz w:val="24"/>
                <w:szCs w:val="24"/>
              </w:rPr>
              <w:t>о</w:t>
            </w:r>
            <w:r w:rsidR="003A1A9E">
              <w:rPr>
                <w:rFonts w:ascii="Times New Roman" w:hAnsi="Times New Roman"/>
                <w:sz w:val="24"/>
                <w:szCs w:val="24"/>
              </w:rPr>
              <w:t>сти от занимаемой должности)</w:t>
            </w:r>
            <w:r>
              <w:rPr>
                <w:rFonts w:ascii="Times New Roman" w:hAnsi="Times New Roman"/>
                <w:sz w:val="24"/>
                <w:szCs w:val="24"/>
              </w:rPr>
              <w:t>,  и</w:t>
            </w:r>
            <w:r w:rsidR="00835763" w:rsidRPr="00835763">
              <w:rPr>
                <w:rFonts w:ascii="Times New Roman" w:hAnsi="Times New Roman"/>
                <w:sz w:val="24"/>
                <w:szCs w:val="24"/>
              </w:rPr>
              <w:t xml:space="preserve">  основани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835763" w:rsidRPr="00835763">
              <w:rPr>
                <w:rFonts w:ascii="Times New Roman" w:hAnsi="Times New Roman"/>
                <w:sz w:val="24"/>
                <w:szCs w:val="24"/>
              </w:rPr>
              <w:t xml:space="preserve"> ее изменения</w:t>
            </w:r>
            <w:r w:rsidR="00835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теперь необходимо руков</w:t>
            </w:r>
            <w:r w:rsidR="00321760">
              <w:rPr>
                <w:rFonts w:ascii="Times New Roman" w:hAnsi="Times New Roman"/>
                <w:sz w:val="24"/>
                <w:szCs w:val="24"/>
              </w:rPr>
              <w:t>о</w:t>
            </w:r>
            <w:r w:rsidR="00423738">
              <w:rPr>
                <w:rFonts w:ascii="Times New Roman" w:hAnsi="Times New Roman"/>
                <w:sz w:val="24"/>
                <w:szCs w:val="24"/>
              </w:rPr>
              <w:t>дств</w:t>
            </w:r>
            <w:r w:rsidR="00423738">
              <w:rPr>
                <w:rFonts w:ascii="Times New Roman" w:hAnsi="Times New Roman"/>
                <w:sz w:val="24"/>
                <w:szCs w:val="24"/>
              </w:rPr>
              <w:t>о</w:t>
            </w:r>
            <w:r w:rsidR="00423738">
              <w:rPr>
                <w:rFonts w:ascii="Times New Roman" w:hAnsi="Times New Roman"/>
                <w:sz w:val="24"/>
                <w:szCs w:val="24"/>
              </w:rPr>
              <w:t>ваться приложением № 2 к приказу Миноб</w:t>
            </w:r>
            <w:r w:rsidR="00423738">
              <w:rPr>
                <w:rFonts w:ascii="Times New Roman" w:hAnsi="Times New Roman"/>
                <w:sz w:val="24"/>
                <w:szCs w:val="24"/>
              </w:rPr>
              <w:t>р</w:t>
            </w:r>
            <w:r w:rsidR="00423738">
              <w:rPr>
                <w:rFonts w:ascii="Times New Roman" w:hAnsi="Times New Roman"/>
                <w:sz w:val="24"/>
                <w:szCs w:val="24"/>
              </w:rPr>
              <w:t>науки Ро</w:t>
            </w:r>
            <w:r w:rsidR="00423738">
              <w:rPr>
                <w:rFonts w:ascii="Times New Roman" w:hAnsi="Times New Roman"/>
                <w:sz w:val="24"/>
                <w:szCs w:val="24"/>
              </w:rPr>
              <w:t>с</w:t>
            </w:r>
            <w:r w:rsidR="00423738">
              <w:rPr>
                <w:rFonts w:ascii="Times New Roman" w:hAnsi="Times New Roman"/>
                <w:sz w:val="24"/>
                <w:szCs w:val="24"/>
              </w:rPr>
              <w:t>сии № 1601, а именно:</w:t>
            </w:r>
          </w:p>
          <w:p w:rsidR="00423738" w:rsidRDefault="00423738" w:rsidP="003A5C8C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35763">
              <w:rPr>
                <w:rFonts w:ascii="Times New Roman" w:hAnsi="Times New Roman"/>
                <w:sz w:val="24"/>
                <w:szCs w:val="24"/>
              </w:rPr>
              <w:t xml:space="preserve">разделом </w:t>
            </w:r>
            <w:r w:rsidR="0083576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8D7" w:rsidRDefault="00423738" w:rsidP="003A5C8C">
            <w:pPr>
              <w:spacing w:after="0" w:line="240" w:lineRule="auto"/>
              <w:ind w:firstLine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210E">
              <w:rPr>
                <w:rFonts w:ascii="Times New Roman" w:hAnsi="Times New Roman"/>
                <w:sz w:val="24"/>
                <w:szCs w:val="24"/>
              </w:rPr>
              <w:t xml:space="preserve">пунктами 7.1.2 и 7.1.3 </w:t>
            </w:r>
            <w:r w:rsidR="00835763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53210E">
              <w:rPr>
                <w:rFonts w:ascii="Times New Roman" w:hAnsi="Times New Roman"/>
                <w:sz w:val="24"/>
                <w:szCs w:val="24"/>
              </w:rPr>
              <w:t>а</w:t>
            </w:r>
            <w:r w:rsidR="00835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941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DE0634">
              <w:rPr>
                <w:rFonts w:ascii="Times New Roman" w:hAnsi="Times New Roman"/>
                <w:sz w:val="24"/>
                <w:szCs w:val="24"/>
              </w:rPr>
              <w:t xml:space="preserve"> (в отн</w:t>
            </w:r>
            <w:r w:rsidR="00DE0634">
              <w:rPr>
                <w:rFonts w:ascii="Times New Roman" w:hAnsi="Times New Roman"/>
                <w:sz w:val="24"/>
                <w:szCs w:val="24"/>
              </w:rPr>
              <w:t>о</w:t>
            </w:r>
            <w:r w:rsidR="00DE0634">
              <w:rPr>
                <w:rFonts w:ascii="Times New Roman" w:hAnsi="Times New Roman"/>
                <w:sz w:val="24"/>
                <w:szCs w:val="24"/>
              </w:rPr>
              <w:t>шении  верхни</w:t>
            </w:r>
            <w:r w:rsidR="002C68D7">
              <w:rPr>
                <w:rFonts w:ascii="Times New Roman" w:hAnsi="Times New Roman"/>
                <w:sz w:val="24"/>
                <w:szCs w:val="24"/>
              </w:rPr>
              <w:t>х</w:t>
            </w:r>
            <w:r w:rsidR="00DE0634">
              <w:rPr>
                <w:rFonts w:ascii="Times New Roman" w:hAnsi="Times New Roman"/>
                <w:sz w:val="24"/>
                <w:szCs w:val="24"/>
              </w:rPr>
              <w:t xml:space="preserve"> предел</w:t>
            </w:r>
            <w:r w:rsidR="002C68D7">
              <w:rPr>
                <w:rFonts w:ascii="Times New Roman" w:hAnsi="Times New Roman"/>
                <w:sz w:val="24"/>
                <w:szCs w:val="24"/>
              </w:rPr>
              <w:t>ов учебной нагрузки);</w:t>
            </w:r>
          </w:p>
          <w:p w:rsidR="00EB4D8A" w:rsidRPr="003A5C8C" w:rsidRDefault="002C68D7" w:rsidP="00EB4D8A">
            <w:pPr>
              <w:spacing w:after="0" w:line="240" w:lineRule="auto"/>
              <w:ind w:firstLine="25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3210E">
              <w:rPr>
                <w:rFonts w:ascii="Times New Roman" w:hAnsi="Times New Roman"/>
                <w:sz w:val="24"/>
                <w:szCs w:val="24"/>
              </w:rPr>
              <w:t xml:space="preserve">положениями раздела </w:t>
            </w:r>
            <w:r w:rsidR="0053210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321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5C8C" w:rsidRPr="003A5C8C" w:rsidRDefault="003A5C8C" w:rsidP="003A5C8C">
            <w:pPr>
              <w:pStyle w:val="ConsPlusNormal"/>
              <w:jc w:val="both"/>
              <w:rPr>
                <w:sz w:val="24"/>
                <w:szCs w:val="24"/>
              </w:rPr>
            </w:pPr>
            <w:r w:rsidRPr="003A5C8C">
              <w:rPr>
                <w:sz w:val="24"/>
                <w:szCs w:val="24"/>
              </w:rPr>
              <w:t xml:space="preserve"> </w:t>
            </w:r>
          </w:p>
          <w:p w:rsidR="003A5C8C" w:rsidRPr="00A00941" w:rsidRDefault="003A5C8C" w:rsidP="003A5C8C">
            <w:pPr>
              <w:spacing w:after="0" w:line="240" w:lineRule="auto"/>
              <w:ind w:firstLine="5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C8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F3E95" w:rsidRPr="005342F8" w:rsidTr="005342F8">
        <w:tc>
          <w:tcPr>
            <w:tcW w:w="5388" w:type="dxa"/>
          </w:tcPr>
          <w:p w:rsidR="00400264" w:rsidRPr="00400264" w:rsidRDefault="00400264" w:rsidP="00400264">
            <w:pPr>
              <w:pStyle w:val="ConsNormal"/>
              <w:widowControl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64">
              <w:rPr>
                <w:rFonts w:ascii="Times New Roman" w:hAnsi="Times New Roman"/>
                <w:sz w:val="24"/>
                <w:szCs w:val="24"/>
              </w:rPr>
              <w:t>7.3. Режим выполнения преподавателем обязанностей, связанных с научно-исследовательской, творческо-исполнительской, опытно-конструкторской работой, а также учебно-методической, организационно-методической, воспитательной, физкультурной, спортивно-оздоровительной деятельностью регулируется правилами внутреннего трудового распорядка образовательного учреждения, планами научно-исследовательских работ, программами, графиками и т.д.</w:t>
            </w:r>
          </w:p>
          <w:p w:rsidR="00400264" w:rsidRPr="00400264" w:rsidRDefault="00400264" w:rsidP="00400264">
            <w:pPr>
              <w:pStyle w:val="ConsNormal"/>
              <w:widowControl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264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 образовательного учреждения, другие локальные акты могут регулировать выполнение указанной работы как непосредственно в образовательном учреждении, так и за его пределами.</w:t>
            </w:r>
          </w:p>
          <w:p w:rsidR="001F3E95" w:rsidRPr="005342F8" w:rsidRDefault="001F3E95" w:rsidP="005342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400264" w:rsidRPr="003A1A9E" w:rsidRDefault="00400264" w:rsidP="00400264">
            <w:pPr>
              <w:tabs>
                <w:tab w:val="left" w:pos="723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0FA0">
              <w:rPr>
                <w:rFonts w:ascii="Times New Roman" w:hAnsi="Times New Roman"/>
                <w:sz w:val="24"/>
                <w:szCs w:val="24"/>
              </w:rPr>
              <w:lastRenderedPageBreak/>
              <w:t>7.3. Режим выполнения преподавателем обязанностей, связанных с научной, творческой и исследовательской работой, а также другой педагогической работой, предусмотренной тр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у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довыми (должностными) обязанностями и (или) индивидуальным планом: методической, подготовительной, организационной, диагн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о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стической, работой по ведению мониторинга, работой, предусмотренной планами воспит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а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тельных, физкультурно-оздоровительных, спортивных, творческих и иных мероприятий, проводимых с обучающимися, – регулируется правилами внутреннего трудового распорядка организаций, реализующих образовательные программы высшего образования и дополн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и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тельные профессиональные программы, план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а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ми научно-исследовательских работ, програ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м</w:t>
            </w:r>
            <w:r w:rsidRPr="00250F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мами, графиками, локальными нормативными актами, в соответствии с которыми </w:t>
            </w:r>
            <w:r w:rsidRPr="003A1A9E">
              <w:rPr>
                <w:rFonts w:ascii="Times New Roman" w:hAnsi="Times New Roman"/>
                <w:b/>
                <w:sz w:val="24"/>
                <w:szCs w:val="24"/>
              </w:rPr>
              <w:t>выполн</w:t>
            </w:r>
            <w:r w:rsidRPr="003A1A9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A1A9E">
              <w:rPr>
                <w:rFonts w:ascii="Times New Roman" w:hAnsi="Times New Roman"/>
                <w:b/>
                <w:sz w:val="24"/>
                <w:szCs w:val="24"/>
              </w:rPr>
              <w:t xml:space="preserve">ние указанных работ предусматривается </w:t>
            </w:r>
            <w:r w:rsidRPr="003A1A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как непосредственно в организации</w:t>
            </w:r>
            <w:r w:rsidRPr="003A1A9E">
              <w:rPr>
                <w:rFonts w:ascii="Times New Roman" w:hAnsi="Times New Roman"/>
                <w:b/>
                <w:sz w:val="24"/>
                <w:szCs w:val="24"/>
              </w:rPr>
              <w:t>, реализу</w:t>
            </w:r>
            <w:r w:rsidRPr="003A1A9E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3A1A9E">
              <w:rPr>
                <w:rFonts w:ascii="Times New Roman" w:hAnsi="Times New Roman"/>
                <w:b/>
                <w:sz w:val="24"/>
                <w:szCs w:val="24"/>
              </w:rPr>
              <w:t>щей образовательные программы высшего образования и дополнительные професси</w:t>
            </w:r>
            <w:r w:rsidRPr="003A1A9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A1A9E">
              <w:rPr>
                <w:rFonts w:ascii="Times New Roman" w:hAnsi="Times New Roman"/>
                <w:b/>
                <w:sz w:val="24"/>
                <w:szCs w:val="24"/>
              </w:rPr>
              <w:t>нальные пр</w:t>
            </w:r>
            <w:r w:rsidRPr="003A1A9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A1A9E">
              <w:rPr>
                <w:rFonts w:ascii="Times New Roman" w:hAnsi="Times New Roman"/>
                <w:b/>
                <w:sz w:val="24"/>
                <w:szCs w:val="24"/>
              </w:rPr>
              <w:t xml:space="preserve">граммы, </w:t>
            </w:r>
            <w:r w:rsidRPr="003A1A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так и за её пределами</w:t>
            </w:r>
            <w:r w:rsidRPr="003A1A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F3E95" w:rsidRPr="00250FA0" w:rsidRDefault="001F3E95" w:rsidP="00400264">
            <w:pPr>
              <w:tabs>
                <w:tab w:val="left" w:pos="723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1F3E95" w:rsidRPr="005342F8" w:rsidRDefault="003A1A9E" w:rsidP="00FE4E61">
            <w:pPr>
              <w:pStyle w:val="a4"/>
              <w:widowControl/>
              <w:ind w:left="0" w:righ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Сохранен порядок выполнения обязанн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стей, </w:t>
            </w:r>
            <w:r w:rsidRPr="00250FA0">
              <w:rPr>
                <w:sz w:val="24"/>
                <w:szCs w:val="24"/>
              </w:rPr>
              <w:t xml:space="preserve"> связанных с научной, творческой и и</w:t>
            </w:r>
            <w:r w:rsidRPr="00250FA0">
              <w:rPr>
                <w:sz w:val="24"/>
                <w:szCs w:val="24"/>
              </w:rPr>
              <w:t>с</w:t>
            </w:r>
            <w:r w:rsidRPr="00250FA0">
              <w:rPr>
                <w:sz w:val="24"/>
                <w:szCs w:val="24"/>
              </w:rPr>
              <w:t>следовательской работой, а также</w:t>
            </w:r>
            <w:r w:rsidR="00D7045A">
              <w:rPr>
                <w:sz w:val="24"/>
                <w:szCs w:val="24"/>
              </w:rPr>
              <w:t xml:space="preserve"> с</w:t>
            </w:r>
            <w:r w:rsidRPr="00250FA0">
              <w:rPr>
                <w:sz w:val="24"/>
                <w:szCs w:val="24"/>
              </w:rPr>
              <w:t xml:space="preserve"> другой п</w:t>
            </w:r>
            <w:r w:rsidRPr="00250FA0">
              <w:rPr>
                <w:sz w:val="24"/>
                <w:szCs w:val="24"/>
              </w:rPr>
              <w:t>е</w:t>
            </w:r>
            <w:r w:rsidRPr="00250FA0">
              <w:rPr>
                <w:sz w:val="24"/>
                <w:szCs w:val="24"/>
              </w:rPr>
              <w:t>дагогической работой</w:t>
            </w:r>
            <w:r w:rsidR="00D7045A">
              <w:rPr>
                <w:sz w:val="24"/>
                <w:szCs w:val="24"/>
              </w:rPr>
              <w:t xml:space="preserve">, которая в соответствии с правилами внутреннего трудового распорядка может </w:t>
            </w:r>
            <w:r w:rsidR="00D7045A" w:rsidRPr="003A1A9E">
              <w:rPr>
                <w:b/>
                <w:sz w:val="24"/>
                <w:szCs w:val="24"/>
              </w:rPr>
              <w:t>предусматрива</w:t>
            </w:r>
            <w:r w:rsidR="00FE4E61">
              <w:rPr>
                <w:b/>
                <w:sz w:val="24"/>
                <w:szCs w:val="24"/>
              </w:rPr>
              <w:t>ть</w:t>
            </w:r>
            <w:r w:rsidR="00D7045A" w:rsidRPr="003A1A9E">
              <w:rPr>
                <w:b/>
                <w:sz w:val="24"/>
                <w:szCs w:val="24"/>
              </w:rPr>
              <w:t xml:space="preserve">ся </w:t>
            </w:r>
            <w:r w:rsidR="00D7045A" w:rsidRPr="003A1A9E">
              <w:rPr>
                <w:b/>
                <w:sz w:val="24"/>
                <w:szCs w:val="24"/>
                <w:u w:val="single"/>
              </w:rPr>
              <w:t>как непосредс</w:t>
            </w:r>
            <w:r w:rsidR="00D7045A" w:rsidRPr="003A1A9E">
              <w:rPr>
                <w:b/>
                <w:sz w:val="24"/>
                <w:szCs w:val="24"/>
                <w:u w:val="single"/>
              </w:rPr>
              <w:t>т</w:t>
            </w:r>
            <w:r w:rsidR="00D7045A" w:rsidRPr="003A1A9E">
              <w:rPr>
                <w:b/>
                <w:sz w:val="24"/>
                <w:szCs w:val="24"/>
                <w:u w:val="single"/>
              </w:rPr>
              <w:t>венно в организации</w:t>
            </w:r>
            <w:r w:rsidR="00D7045A" w:rsidRPr="003A1A9E">
              <w:rPr>
                <w:b/>
                <w:sz w:val="24"/>
                <w:szCs w:val="24"/>
              </w:rPr>
              <w:t>, реализующей образ</w:t>
            </w:r>
            <w:r w:rsidR="00D7045A" w:rsidRPr="003A1A9E">
              <w:rPr>
                <w:b/>
                <w:sz w:val="24"/>
                <w:szCs w:val="24"/>
              </w:rPr>
              <w:t>о</w:t>
            </w:r>
            <w:r w:rsidR="00D7045A" w:rsidRPr="003A1A9E">
              <w:rPr>
                <w:b/>
                <w:sz w:val="24"/>
                <w:szCs w:val="24"/>
              </w:rPr>
              <w:t>вательные программы высшего образования и дополнительные профессиональные пр</w:t>
            </w:r>
            <w:r w:rsidR="00D7045A" w:rsidRPr="003A1A9E">
              <w:rPr>
                <w:b/>
                <w:sz w:val="24"/>
                <w:szCs w:val="24"/>
              </w:rPr>
              <w:t>о</w:t>
            </w:r>
            <w:r w:rsidR="00D7045A" w:rsidRPr="003A1A9E">
              <w:rPr>
                <w:b/>
                <w:sz w:val="24"/>
                <w:szCs w:val="24"/>
              </w:rPr>
              <w:t xml:space="preserve">граммы, </w:t>
            </w:r>
            <w:r w:rsidR="00D7045A" w:rsidRPr="003A1A9E">
              <w:rPr>
                <w:b/>
                <w:sz w:val="24"/>
                <w:szCs w:val="24"/>
                <w:u w:val="single"/>
              </w:rPr>
              <w:t>так и за её пределами</w:t>
            </w:r>
          </w:p>
        </w:tc>
      </w:tr>
      <w:tr w:rsidR="001F3E95" w:rsidRPr="005342F8" w:rsidTr="005342F8">
        <w:tc>
          <w:tcPr>
            <w:tcW w:w="5388" w:type="dxa"/>
          </w:tcPr>
          <w:p w:rsidR="001F3E95" w:rsidRPr="005342F8" w:rsidRDefault="001F3E95" w:rsidP="005342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400264" w:rsidRPr="00250FA0" w:rsidRDefault="00400264" w:rsidP="00400264">
            <w:pPr>
              <w:shd w:val="clear" w:color="auto" w:fill="FFFFFF"/>
              <w:spacing w:after="0" w:line="240" w:lineRule="auto"/>
              <w:ind w:firstLine="6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FA0">
              <w:rPr>
                <w:rFonts w:ascii="Times New Roman" w:hAnsi="Times New Roman"/>
                <w:sz w:val="24"/>
                <w:szCs w:val="24"/>
              </w:rPr>
              <w:t>7.4. Режим рабочего времени лиц из числа профессорско-</w:t>
            </w:r>
            <w:r w:rsidRPr="00250FA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преподавательского состава организации, реализующей профессиональные </w:t>
            </w:r>
            <w:r w:rsidRPr="00250FA0">
              <w:rPr>
                <w:rFonts w:ascii="Times New Roman" w:hAnsi="Times New Roman"/>
                <w:spacing w:val="-7"/>
                <w:sz w:val="24"/>
                <w:szCs w:val="24"/>
              </w:rPr>
              <w:t>образовательные программы медицинского обр</w:t>
            </w:r>
            <w:r w:rsidRPr="00250FA0">
              <w:rPr>
                <w:rFonts w:ascii="Times New Roman" w:hAnsi="Times New Roman"/>
                <w:spacing w:val="-7"/>
                <w:sz w:val="24"/>
                <w:szCs w:val="24"/>
              </w:rPr>
              <w:t>а</w:t>
            </w:r>
            <w:r w:rsidRPr="00250FA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зования и фармацевтического </w:t>
            </w:r>
            <w:r w:rsidRPr="00250FA0">
              <w:rPr>
                <w:rFonts w:ascii="Times New Roman" w:hAnsi="Times New Roman"/>
                <w:spacing w:val="-6"/>
                <w:sz w:val="24"/>
                <w:szCs w:val="24"/>
              </w:rPr>
              <w:t>образования, наряду с перечнем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50F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видов работ, поименованных в пункте 7.1 настоящих Особенностей, включает в себя осуществление медицинской деятельности, 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нео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б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ходимой для практической подготовки об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у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 xml:space="preserve">чающихся, которая </w:t>
            </w:r>
            <w:r w:rsidRPr="00250FA0">
              <w:rPr>
                <w:rFonts w:ascii="Times New Roman" w:hAnsi="Times New Roman"/>
                <w:spacing w:val="-6"/>
                <w:sz w:val="24"/>
                <w:szCs w:val="24"/>
              </w:rPr>
              <w:t>составляет в пределах 36-часовой рабочей недели не менее 30 процентов рабочего вр</w:t>
            </w:r>
            <w:r w:rsidRPr="00250FA0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250FA0">
              <w:rPr>
                <w:rFonts w:ascii="Times New Roman" w:hAnsi="Times New Roman"/>
                <w:spacing w:val="-6"/>
                <w:sz w:val="24"/>
                <w:szCs w:val="24"/>
              </w:rPr>
              <w:t>мени.</w:t>
            </w:r>
          </w:p>
          <w:p w:rsidR="001F3E95" w:rsidRPr="00250FA0" w:rsidRDefault="001F3E95" w:rsidP="00400264">
            <w:pPr>
              <w:tabs>
                <w:tab w:val="left" w:pos="723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1F3E95" w:rsidRDefault="00D7045A" w:rsidP="00D7045A">
            <w:pPr>
              <w:shd w:val="clear" w:color="auto" w:fill="FFFFFF"/>
              <w:spacing w:after="0" w:line="240" w:lineRule="auto"/>
              <w:ind w:firstLine="69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7045A">
              <w:rPr>
                <w:rFonts w:ascii="Times New Roman" w:hAnsi="Times New Roman"/>
                <w:sz w:val="24"/>
                <w:szCs w:val="24"/>
              </w:rPr>
              <w:t>Предусмотрено специальное регулир</w:t>
            </w:r>
            <w:r w:rsidRPr="00D7045A">
              <w:rPr>
                <w:rFonts w:ascii="Times New Roman" w:hAnsi="Times New Roman"/>
                <w:sz w:val="24"/>
                <w:szCs w:val="24"/>
              </w:rPr>
              <w:t>о</w:t>
            </w:r>
            <w:r w:rsidRPr="00D7045A">
              <w:rPr>
                <w:rFonts w:ascii="Times New Roman" w:hAnsi="Times New Roman"/>
                <w:sz w:val="24"/>
                <w:szCs w:val="24"/>
              </w:rPr>
              <w:t>вание режима рабочего времени профессорско-</w:t>
            </w:r>
            <w:r w:rsidRPr="00D7045A">
              <w:rPr>
                <w:rFonts w:ascii="Times New Roman" w:hAnsi="Times New Roman"/>
                <w:spacing w:val="-5"/>
                <w:sz w:val="24"/>
                <w:szCs w:val="24"/>
              </w:rPr>
              <w:t>преподавательского состава организации, реал</w:t>
            </w:r>
            <w:r w:rsidRPr="00D7045A">
              <w:rPr>
                <w:rFonts w:ascii="Times New Roman" w:hAnsi="Times New Roman"/>
                <w:spacing w:val="-5"/>
                <w:sz w:val="24"/>
                <w:szCs w:val="24"/>
              </w:rPr>
              <w:t>и</w:t>
            </w:r>
            <w:r w:rsidRPr="00D7045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зующей профессиональные </w:t>
            </w:r>
            <w:r w:rsidRPr="00D7045A">
              <w:rPr>
                <w:rFonts w:ascii="Times New Roman" w:hAnsi="Times New Roman"/>
                <w:spacing w:val="-7"/>
                <w:sz w:val="24"/>
                <w:szCs w:val="24"/>
              </w:rPr>
              <w:t>образовательные пр</w:t>
            </w:r>
            <w:r w:rsidRPr="00D7045A">
              <w:rPr>
                <w:rFonts w:ascii="Times New Roman" w:hAnsi="Times New Roman"/>
                <w:spacing w:val="-7"/>
                <w:sz w:val="24"/>
                <w:szCs w:val="24"/>
              </w:rPr>
              <w:t>о</w:t>
            </w:r>
            <w:r w:rsidRPr="00D7045A">
              <w:rPr>
                <w:rFonts w:ascii="Times New Roman" w:hAnsi="Times New Roman"/>
                <w:spacing w:val="-7"/>
                <w:sz w:val="24"/>
                <w:szCs w:val="24"/>
              </w:rPr>
              <w:t>граммы медицинского образования и фармацевт</w:t>
            </w:r>
            <w:r w:rsidRPr="00D7045A">
              <w:rPr>
                <w:rFonts w:ascii="Times New Roman" w:hAnsi="Times New Roman"/>
                <w:spacing w:val="-7"/>
                <w:sz w:val="24"/>
                <w:szCs w:val="24"/>
              </w:rPr>
              <w:t>и</w:t>
            </w:r>
            <w:r w:rsidRPr="00D7045A">
              <w:rPr>
                <w:rFonts w:ascii="Times New Roman" w:hAnsi="Times New Roman"/>
                <w:spacing w:val="-7"/>
                <w:sz w:val="24"/>
                <w:szCs w:val="24"/>
              </w:rPr>
              <w:t>ческого</w:t>
            </w:r>
            <w:r w:rsidRPr="00250FA0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50FA0">
              <w:rPr>
                <w:rFonts w:ascii="Times New Roman" w:hAnsi="Times New Roman"/>
                <w:spacing w:val="-6"/>
                <w:sz w:val="24"/>
                <w:szCs w:val="24"/>
              </w:rPr>
              <w:t>образования,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соответствии с которым </w:t>
            </w:r>
            <w:r w:rsidRPr="00250FA0">
              <w:rPr>
                <w:rFonts w:ascii="Times New Roman" w:hAnsi="Times New Roman"/>
                <w:spacing w:val="-6"/>
                <w:sz w:val="24"/>
                <w:szCs w:val="24"/>
              </w:rPr>
              <w:t>в пределах 36-часовой рабочей недели не менее 30 процентов рабочего времени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должно приходиться на </w:t>
            </w:r>
            <w:r w:rsidRPr="00250F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осуществление медицинской деятельности, 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н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е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обходимой для практической подготовки об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у</w:t>
            </w:r>
            <w:r w:rsidRPr="00250FA0">
              <w:rPr>
                <w:rFonts w:ascii="Times New Roman" w:hAnsi="Times New Roman"/>
                <w:sz w:val="24"/>
                <w:szCs w:val="24"/>
              </w:rPr>
              <w:t>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50FA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:rsidR="00C115E8" w:rsidRPr="005342F8" w:rsidRDefault="00C115E8" w:rsidP="00D7045A">
            <w:pPr>
              <w:shd w:val="clear" w:color="auto" w:fill="FFFFFF"/>
              <w:spacing w:after="0" w:line="240" w:lineRule="auto"/>
              <w:ind w:firstLine="699"/>
              <w:jc w:val="both"/>
              <w:rPr>
                <w:sz w:val="24"/>
                <w:szCs w:val="24"/>
              </w:rPr>
            </w:pPr>
          </w:p>
        </w:tc>
      </w:tr>
      <w:tr w:rsidR="001F3E95" w:rsidRPr="005342F8" w:rsidTr="005342F8">
        <w:tc>
          <w:tcPr>
            <w:tcW w:w="5388" w:type="dxa"/>
          </w:tcPr>
          <w:p w:rsidR="00DF3259" w:rsidRPr="00DF3259" w:rsidRDefault="00DF3259" w:rsidP="00DF3259">
            <w:pPr>
              <w:pStyle w:val="ConsNormal"/>
              <w:widowControl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259">
              <w:rPr>
                <w:rFonts w:ascii="Times New Roman" w:hAnsi="Times New Roman"/>
                <w:sz w:val="24"/>
                <w:szCs w:val="24"/>
              </w:rPr>
              <w:t>VIII. Регулирование рабочего времени отдельных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педагогических работников образовательных учреждений</w:t>
            </w:r>
          </w:p>
          <w:p w:rsidR="001F3E95" w:rsidRPr="005342F8" w:rsidRDefault="001F3E95" w:rsidP="005342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1F3E95" w:rsidRPr="00250FA0" w:rsidRDefault="00DF3259" w:rsidP="00DF3259">
            <w:pPr>
              <w:tabs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259">
              <w:rPr>
                <w:rFonts w:ascii="Times New Roman" w:hAnsi="Times New Roman"/>
                <w:sz w:val="24"/>
                <w:szCs w:val="24"/>
              </w:rPr>
              <w:t>VIII. Регулирование рабочего времени отдел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ь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ных</w:t>
            </w:r>
            <w:bookmarkStart w:id="1" w:name="Par107"/>
            <w:bookmarkEnd w:id="1"/>
            <w:r w:rsidRPr="00DF3259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</w:t>
            </w:r>
          </w:p>
        </w:tc>
        <w:tc>
          <w:tcPr>
            <w:tcW w:w="5182" w:type="dxa"/>
          </w:tcPr>
          <w:p w:rsidR="001F3E95" w:rsidRPr="005342F8" w:rsidRDefault="00C115E8" w:rsidP="00FE4E61">
            <w:pPr>
              <w:pStyle w:val="a4"/>
              <w:widowControl/>
              <w:ind w:left="0" w:righ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названии раздела исключены слова «о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разовательных организаций», поскольку 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</w:t>
            </w:r>
            <w:r w:rsidR="00FE4E61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Особенности применяются к педагогич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ским работникам организаций, осуществля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образовательную деятельность, то есть не только к педагогическим работникам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организаций, но и организаций,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ществляющих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чение</w:t>
            </w:r>
          </w:p>
        </w:tc>
      </w:tr>
      <w:tr w:rsidR="001F3E95" w:rsidRPr="005342F8" w:rsidTr="005342F8">
        <w:tc>
          <w:tcPr>
            <w:tcW w:w="5388" w:type="dxa"/>
          </w:tcPr>
          <w:p w:rsidR="00DF3259" w:rsidRPr="00DF3259" w:rsidRDefault="00DF3259" w:rsidP="00DF3259">
            <w:pPr>
              <w:pStyle w:val="ConsNormal"/>
              <w:widowControl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259">
              <w:rPr>
                <w:rFonts w:ascii="Times New Roman" w:hAnsi="Times New Roman"/>
                <w:sz w:val="24"/>
                <w:szCs w:val="24"/>
              </w:rPr>
              <w:t>8.1. Режим рабочего времени педагогов-психологов в пределах 36-часовой рабочей недели регулируется правилами внутреннего трудового распорядка образовательного учреждения с учетом:</w:t>
            </w:r>
          </w:p>
          <w:p w:rsidR="00DF3259" w:rsidRPr="00DF3259" w:rsidRDefault="00DF3259" w:rsidP="00DF3259">
            <w:pPr>
              <w:pStyle w:val="ConsNormal"/>
              <w:widowControl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259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      </w:r>
          </w:p>
          <w:p w:rsidR="00DF3259" w:rsidRPr="00DF3259" w:rsidRDefault="00DF3259" w:rsidP="00DF3259">
            <w:pPr>
              <w:pStyle w:val="ConsNormal"/>
              <w:widowControl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259">
              <w:rPr>
                <w:rFonts w:ascii="Times New Roman" w:hAnsi="Times New Roman"/>
                <w:sz w:val="24"/>
                <w:szCs w:val="24"/>
              </w:rPr>
              <w:t>подготовки к индивидуальной и групповой консультативной работе, обработки, анализа и обобщения полученных результатов, заполнения отчетной документации, а также повышения своей квалификации. Выполнение указанной работы педагогом-психологом может осуществляться как непосредственно в образовательном учреждении, так и за его пределами.</w:t>
            </w:r>
          </w:p>
          <w:p w:rsidR="001F3E95" w:rsidRPr="005342F8" w:rsidRDefault="001F3E95" w:rsidP="00DF3259">
            <w:pPr>
              <w:pStyle w:val="ConsNormal"/>
              <w:widowControl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DF3259" w:rsidRPr="00DF3259" w:rsidRDefault="00DF3259" w:rsidP="00DF3259">
            <w:pPr>
              <w:tabs>
                <w:tab w:val="left" w:pos="723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259">
              <w:rPr>
                <w:rFonts w:ascii="Times New Roman" w:hAnsi="Times New Roman"/>
                <w:sz w:val="24"/>
                <w:szCs w:val="24"/>
              </w:rPr>
              <w:lastRenderedPageBreak/>
              <w:t>8.1. Режим рабочего времени педагогов-психологов в пределах 36-часовой рабочей н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е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дели регулируется правилами внутреннего тр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у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дового распорядка орг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а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низации с учётом:</w:t>
            </w:r>
          </w:p>
          <w:p w:rsidR="00DF3259" w:rsidRPr="00DF3259" w:rsidRDefault="00DF3259" w:rsidP="00DF3259">
            <w:pPr>
              <w:tabs>
                <w:tab w:val="left" w:pos="723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259">
              <w:rPr>
                <w:rFonts w:ascii="Times New Roman" w:hAnsi="Times New Roman"/>
                <w:sz w:val="24"/>
                <w:szCs w:val="24"/>
              </w:rPr>
              <w:t>выполнения индивидуальной и групп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о</w:t>
            </w:r>
            <w:r w:rsidRPr="00DF3259">
              <w:rPr>
                <w:rFonts w:ascii="Times New Roman" w:hAnsi="Times New Roman"/>
                <w:sz w:val="24"/>
                <w:szCs w:val="24"/>
              </w:rPr>
              <w:lastRenderedPageBreak/>
              <w:t>вой консультативной работы</w:t>
            </w:r>
            <w:r w:rsidR="00C11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с участниками о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б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разовательного процесса в пределах не менее половины недельной продолжительности их рабочего времени;</w:t>
            </w:r>
          </w:p>
          <w:p w:rsidR="001F3E95" w:rsidRPr="005342F8" w:rsidRDefault="00DF3259" w:rsidP="00C115E8">
            <w:pPr>
              <w:tabs>
                <w:tab w:val="left" w:pos="723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259">
              <w:rPr>
                <w:rFonts w:ascii="Times New Roman" w:hAnsi="Times New Roman"/>
                <w:sz w:val="24"/>
                <w:szCs w:val="24"/>
              </w:rPr>
              <w:t>подготовки к индивидуальной и групп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о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вой консультативной работе</w:t>
            </w:r>
            <w:r w:rsidR="00C11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с участниками о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б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разовательного процесса, обработки, анализа и обобщения полученных результатов консульт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а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тивной работы, заполнения отчётной докуме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н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тации. Выполнение указанной работы педаг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о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гом-психологом может осуществляться как н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е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посредственно в организации, так и за её пр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е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делами.</w:t>
            </w:r>
          </w:p>
        </w:tc>
        <w:tc>
          <w:tcPr>
            <w:tcW w:w="5182" w:type="dxa"/>
          </w:tcPr>
          <w:p w:rsidR="001F3E95" w:rsidRPr="005342F8" w:rsidRDefault="00A41D5E" w:rsidP="00A41D5E">
            <w:pPr>
              <w:pStyle w:val="a4"/>
              <w:widowControl/>
              <w:ind w:left="0" w:righ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Сохранено прежнее регулирование особе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ностей режима рабочего врем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ни.</w:t>
            </w:r>
          </w:p>
        </w:tc>
      </w:tr>
      <w:tr w:rsidR="001F3E95" w:rsidRPr="005342F8" w:rsidTr="005342F8">
        <w:tc>
          <w:tcPr>
            <w:tcW w:w="5388" w:type="dxa"/>
          </w:tcPr>
          <w:p w:rsidR="00DF3259" w:rsidRPr="00DF3259" w:rsidRDefault="00DF3259" w:rsidP="00DF3259">
            <w:pPr>
              <w:pStyle w:val="ConsNormal"/>
              <w:widowControl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259">
              <w:rPr>
                <w:rFonts w:ascii="Times New Roman" w:hAnsi="Times New Roman"/>
                <w:sz w:val="24"/>
                <w:szCs w:val="24"/>
              </w:rPr>
              <w:lastRenderedPageBreak/>
              <w:t>8.2. В дошкольных образовательных учреждениях (группах) с 12-часовым пребыванием воспитанников при 5-дневной рабочей неделе (60 часов работы в неделю), в которых на каждую группу воспитанников предусматривается по две должности воспитателя (72 часа работы), режим их рабочего времени определяется с учетом выполнения каждым воспитателем педагогической работы в течение 36 часов в неделю.</w:t>
            </w:r>
          </w:p>
          <w:p w:rsidR="00DF3259" w:rsidRDefault="00DF3259" w:rsidP="00DF3259">
            <w:pPr>
              <w:pStyle w:val="ConsNormal"/>
              <w:widowControl/>
              <w:ind w:right="-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259">
              <w:rPr>
                <w:rFonts w:ascii="Times New Roman" w:hAnsi="Times New Roman"/>
                <w:sz w:val="24"/>
                <w:szCs w:val="24"/>
              </w:rPr>
              <w:t xml:space="preserve">Режим 36-часовой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отсутствующих воспитателей по болезни и другим причинам, выполнения работы по изготовлению учебно-наглядных пособий, </w:t>
            </w:r>
            <w:r w:rsidRPr="00DF3259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методической и другой работы, регулируемой правилами внутреннего трудового распорядка образовательного учреждения и иными локальными актами.</w:t>
            </w:r>
          </w:p>
          <w:p w:rsidR="001F3E95" w:rsidRPr="005342F8" w:rsidRDefault="001F3E95" w:rsidP="005342F8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5" w:type="dxa"/>
          </w:tcPr>
          <w:p w:rsidR="00DF3259" w:rsidRPr="00DF3259" w:rsidRDefault="00DF3259" w:rsidP="00DF3259">
            <w:pPr>
              <w:tabs>
                <w:tab w:val="left" w:pos="723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259">
              <w:rPr>
                <w:rFonts w:ascii="Times New Roman" w:hAnsi="Times New Roman"/>
                <w:sz w:val="24"/>
                <w:szCs w:val="24"/>
              </w:rPr>
              <w:lastRenderedPageBreak/>
              <w:t>8.2. В дошкольных образовательных о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р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ганизациях (группах) с 12-часовым пребыван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и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ем воспитанников при 5-дневной рабочей нед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е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ле (60 часов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в неделю), в которых на каждую группу воспитанников предусматрив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а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по две должности воспитателя (72 часа р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а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боты), режим их рабочего времени определяе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т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ся с учётом выполнения каждым воспитателем нормы педагогической работы в течение 36 ч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а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сов в нед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е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лю.</w:t>
            </w:r>
          </w:p>
          <w:p w:rsidR="00DF3259" w:rsidRDefault="00DF3259" w:rsidP="00DF3259">
            <w:pPr>
              <w:tabs>
                <w:tab w:val="left" w:pos="7230"/>
              </w:tabs>
              <w:spacing w:after="0" w:line="240" w:lineRule="auto"/>
              <w:ind w:firstLine="709"/>
              <w:jc w:val="both"/>
            </w:pPr>
            <w:r w:rsidRPr="00DF3259">
              <w:rPr>
                <w:rFonts w:ascii="Times New Roman" w:hAnsi="Times New Roman"/>
                <w:sz w:val="24"/>
                <w:szCs w:val="24"/>
              </w:rPr>
              <w:t>Режим 36-часовой рабочей недели ка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ж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дым воспитателем может обеспечиваться путём одновременной ежедневной работы двух во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с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питателей в течение 6 часов в неделю для ка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ж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дого воспитателя либо замены каждым восп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и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тателем в течение этого времени воспитателей, отсутствующих по болезни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и другим причинам, выполнения работы по изготовлению учебно-наглядных пособий, методической и другой р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а</w:t>
            </w:r>
            <w:r w:rsidRPr="00DF3259">
              <w:rPr>
                <w:rFonts w:ascii="Times New Roman" w:hAnsi="Times New Roman"/>
                <w:sz w:val="24"/>
                <w:szCs w:val="24"/>
              </w:rPr>
              <w:lastRenderedPageBreak/>
              <w:t>боты, регулируемой правилами внутреннего трудового распорядка дошкольной образов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а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тельной организации, а та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к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>же</w:t>
            </w:r>
            <w:r w:rsidR="00A41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259">
              <w:rPr>
                <w:rFonts w:ascii="Times New Roman" w:hAnsi="Times New Roman"/>
                <w:sz w:val="24"/>
                <w:szCs w:val="24"/>
              </w:rPr>
              <w:t xml:space="preserve">её локальными нормативными актами. </w:t>
            </w:r>
          </w:p>
          <w:p w:rsidR="001F3E95" w:rsidRPr="005342F8" w:rsidRDefault="001F3E95" w:rsidP="005342F8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1F3E95" w:rsidRPr="005342F8" w:rsidRDefault="00A41D5E" w:rsidP="00A41D5E">
            <w:pPr>
              <w:pStyle w:val="a4"/>
              <w:widowControl/>
              <w:ind w:left="0" w:righ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Сохранено прежнее регулирование особе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ностей режима рабочего врем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ни.</w:t>
            </w:r>
          </w:p>
        </w:tc>
      </w:tr>
    </w:tbl>
    <w:p w:rsidR="005968EB" w:rsidRPr="00837209" w:rsidRDefault="005968EB" w:rsidP="00A528F5">
      <w:pPr>
        <w:pStyle w:val="a4"/>
        <w:widowControl/>
        <w:ind w:left="0" w:right="0"/>
        <w:rPr>
          <w:sz w:val="24"/>
          <w:szCs w:val="24"/>
        </w:rPr>
      </w:pPr>
    </w:p>
    <w:p w:rsidR="005968EB" w:rsidRPr="00837209" w:rsidRDefault="005968EB" w:rsidP="00A528F5">
      <w:pPr>
        <w:pStyle w:val="a4"/>
        <w:widowControl/>
        <w:ind w:left="0" w:right="0"/>
        <w:rPr>
          <w:sz w:val="24"/>
          <w:szCs w:val="24"/>
        </w:rPr>
      </w:pPr>
    </w:p>
    <w:p w:rsidR="0010573C" w:rsidRPr="0010573C" w:rsidRDefault="0010573C" w:rsidP="0010573C">
      <w:pPr>
        <w:pStyle w:val="a4"/>
        <w:widowControl/>
        <w:ind w:left="0" w:right="0"/>
        <w:jc w:val="both"/>
        <w:rPr>
          <w:sz w:val="24"/>
          <w:szCs w:val="24"/>
        </w:rPr>
      </w:pPr>
      <w:r w:rsidRPr="0010573C">
        <w:rPr>
          <w:sz w:val="24"/>
          <w:szCs w:val="24"/>
        </w:rPr>
        <w:t>Сравнительная таблица</w:t>
      </w:r>
      <w:r w:rsidR="00F42B15">
        <w:rPr>
          <w:sz w:val="24"/>
          <w:szCs w:val="24"/>
        </w:rPr>
        <w:t xml:space="preserve"> положений </w:t>
      </w:r>
      <w:r w:rsidRPr="0010573C">
        <w:rPr>
          <w:sz w:val="24"/>
          <w:szCs w:val="24"/>
        </w:rPr>
        <w:t xml:space="preserve"> приказов  Минобрнауки России от 27 марта 2006 г. № 69 «Об особенностях режима рабочего времени и времени отдыха педагогических и других работников образовательных учреждений» и  от 11 мая 2016 г. № 536  «Об </w:t>
      </w:r>
      <w:r w:rsidRPr="0010573C">
        <w:rPr>
          <w:color w:val="000000"/>
          <w:sz w:val="24"/>
          <w:szCs w:val="24"/>
        </w:rPr>
        <w:t>утверждении Ос</w:t>
      </w:r>
      <w:r w:rsidRPr="0010573C">
        <w:rPr>
          <w:color w:val="000000"/>
          <w:sz w:val="24"/>
          <w:szCs w:val="24"/>
        </w:rPr>
        <w:t>о</w:t>
      </w:r>
      <w:r w:rsidRPr="0010573C">
        <w:rPr>
          <w:color w:val="000000"/>
          <w:sz w:val="24"/>
          <w:szCs w:val="24"/>
        </w:rPr>
        <w:t>бенн</w:t>
      </w:r>
      <w:r w:rsidRPr="0010573C">
        <w:rPr>
          <w:color w:val="000000"/>
          <w:sz w:val="24"/>
          <w:szCs w:val="24"/>
        </w:rPr>
        <w:t>о</w:t>
      </w:r>
      <w:r w:rsidRPr="0010573C">
        <w:rPr>
          <w:color w:val="000000"/>
          <w:sz w:val="24"/>
          <w:szCs w:val="24"/>
        </w:rPr>
        <w:t>стей</w:t>
      </w:r>
      <w:r w:rsidRPr="0010573C">
        <w:rPr>
          <w:sz w:val="24"/>
          <w:szCs w:val="24"/>
        </w:rPr>
        <w:t xml:space="preserve"> режима рабочего времени и времени отдыха педагогических и иных работников организаций, </w:t>
      </w:r>
    </w:p>
    <w:p w:rsidR="00D20C82" w:rsidRPr="0010573C" w:rsidRDefault="0010573C" w:rsidP="0010573C">
      <w:pPr>
        <w:pStyle w:val="a4"/>
        <w:widowControl/>
        <w:ind w:left="0" w:right="0"/>
        <w:jc w:val="both"/>
        <w:rPr>
          <w:sz w:val="24"/>
          <w:szCs w:val="24"/>
        </w:rPr>
      </w:pPr>
      <w:r w:rsidRPr="0010573C">
        <w:rPr>
          <w:sz w:val="24"/>
          <w:szCs w:val="24"/>
        </w:rPr>
        <w:t>осуществляющих образовательную деятельность» и комментарии</w:t>
      </w:r>
      <w:r>
        <w:rPr>
          <w:sz w:val="24"/>
          <w:szCs w:val="24"/>
        </w:rPr>
        <w:t xml:space="preserve"> подготовлены в отделе общего образования аппарата Профсоюза. </w:t>
      </w:r>
      <w:r w:rsidR="00FE4E61">
        <w:rPr>
          <w:sz w:val="24"/>
          <w:szCs w:val="24"/>
        </w:rPr>
        <w:br/>
      </w:r>
      <w:r>
        <w:rPr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ставитель: В.Н.Понкратова</w:t>
      </w:r>
      <w:r w:rsidRPr="0010573C">
        <w:rPr>
          <w:sz w:val="24"/>
          <w:szCs w:val="24"/>
        </w:rPr>
        <w:t xml:space="preserve"> </w:t>
      </w:r>
    </w:p>
    <w:p w:rsidR="00D20C82" w:rsidRPr="00837209" w:rsidRDefault="00D20C82" w:rsidP="00A528F5">
      <w:pPr>
        <w:pStyle w:val="a4"/>
        <w:widowControl/>
        <w:ind w:left="0" w:right="0"/>
        <w:rPr>
          <w:sz w:val="24"/>
          <w:szCs w:val="24"/>
        </w:rPr>
      </w:pPr>
    </w:p>
    <w:p w:rsidR="00D20C82" w:rsidRPr="00837209" w:rsidRDefault="00D20C82" w:rsidP="00A528F5">
      <w:pPr>
        <w:pStyle w:val="a4"/>
        <w:widowControl/>
        <w:ind w:left="0" w:right="0"/>
        <w:rPr>
          <w:sz w:val="24"/>
          <w:szCs w:val="24"/>
        </w:rPr>
      </w:pPr>
    </w:p>
    <w:p w:rsidR="00D20C82" w:rsidRPr="00837209" w:rsidRDefault="00D20C82" w:rsidP="00A528F5">
      <w:pPr>
        <w:pStyle w:val="a4"/>
        <w:widowControl/>
        <w:ind w:left="0" w:right="0"/>
        <w:rPr>
          <w:sz w:val="24"/>
          <w:szCs w:val="24"/>
        </w:rPr>
      </w:pPr>
    </w:p>
    <w:p w:rsidR="00D20C82" w:rsidRPr="00837209" w:rsidRDefault="00D20C82" w:rsidP="00A528F5">
      <w:pPr>
        <w:pStyle w:val="a4"/>
        <w:widowControl/>
        <w:ind w:left="0" w:right="0"/>
        <w:rPr>
          <w:sz w:val="24"/>
          <w:szCs w:val="24"/>
        </w:rPr>
      </w:pPr>
    </w:p>
    <w:p w:rsidR="00D20C82" w:rsidRPr="00837209" w:rsidRDefault="00D20C82" w:rsidP="00A528F5">
      <w:pPr>
        <w:pStyle w:val="a4"/>
        <w:widowControl/>
        <w:ind w:left="0" w:right="0"/>
        <w:rPr>
          <w:sz w:val="24"/>
          <w:szCs w:val="24"/>
        </w:rPr>
      </w:pPr>
    </w:p>
    <w:p w:rsidR="00D20C82" w:rsidRPr="00837209" w:rsidRDefault="00D20C82" w:rsidP="00A528F5">
      <w:pPr>
        <w:pStyle w:val="a4"/>
        <w:widowControl/>
        <w:ind w:left="0" w:right="0"/>
        <w:rPr>
          <w:sz w:val="24"/>
          <w:szCs w:val="24"/>
        </w:rPr>
      </w:pPr>
    </w:p>
    <w:p w:rsidR="00D20C82" w:rsidRPr="00837209" w:rsidRDefault="00D20C82" w:rsidP="00A528F5">
      <w:pPr>
        <w:pStyle w:val="a4"/>
        <w:widowControl/>
        <w:ind w:left="0" w:right="0"/>
        <w:rPr>
          <w:sz w:val="24"/>
          <w:szCs w:val="24"/>
        </w:rPr>
      </w:pPr>
    </w:p>
    <w:p w:rsidR="00D20C82" w:rsidRPr="00837209" w:rsidRDefault="00D20C82" w:rsidP="00A528F5">
      <w:pPr>
        <w:pStyle w:val="a4"/>
        <w:widowControl/>
        <w:ind w:left="0" w:right="0"/>
        <w:rPr>
          <w:sz w:val="24"/>
          <w:szCs w:val="24"/>
        </w:rPr>
      </w:pPr>
    </w:p>
    <w:p w:rsidR="00D20C82" w:rsidRPr="00837209" w:rsidRDefault="00D20C82" w:rsidP="00A528F5">
      <w:pPr>
        <w:pStyle w:val="a4"/>
        <w:widowControl/>
        <w:ind w:left="0" w:right="0"/>
        <w:rPr>
          <w:sz w:val="24"/>
          <w:szCs w:val="24"/>
        </w:rPr>
      </w:pPr>
    </w:p>
    <w:p w:rsidR="00D20C82" w:rsidRPr="00837209" w:rsidRDefault="00D20C82" w:rsidP="00A528F5">
      <w:pPr>
        <w:pStyle w:val="a4"/>
        <w:widowControl/>
        <w:ind w:left="0" w:right="0"/>
        <w:rPr>
          <w:sz w:val="24"/>
          <w:szCs w:val="24"/>
        </w:rPr>
      </w:pPr>
    </w:p>
    <w:p w:rsidR="00D20C82" w:rsidRPr="00837209" w:rsidRDefault="00D20C82" w:rsidP="00A528F5">
      <w:pPr>
        <w:pStyle w:val="a4"/>
        <w:widowControl/>
        <w:ind w:left="0" w:right="0"/>
        <w:rPr>
          <w:sz w:val="24"/>
          <w:szCs w:val="24"/>
        </w:rPr>
      </w:pPr>
    </w:p>
    <w:p w:rsidR="00D20C82" w:rsidRPr="00837209" w:rsidRDefault="00D20C82" w:rsidP="00A528F5">
      <w:pPr>
        <w:pStyle w:val="a4"/>
        <w:widowControl/>
        <w:ind w:left="0" w:right="0"/>
        <w:rPr>
          <w:sz w:val="24"/>
          <w:szCs w:val="24"/>
        </w:rPr>
      </w:pPr>
    </w:p>
    <w:p w:rsidR="00D20C82" w:rsidRPr="00837209" w:rsidRDefault="00D20C82" w:rsidP="00A528F5">
      <w:pPr>
        <w:pStyle w:val="a4"/>
        <w:widowControl/>
        <w:ind w:left="0" w:right="0"/>
        <w:rPr>
          <w:sz w:val="24"/>
          <w:szCs w:val="24"/>
        </w:rPr>
      </w:pPr>
    </w:p>
    <w:p w:rsidR="00D20C82" w:rsidRPr="00837209" w:rsidRDefault="00D20C82" w:rsidP="00A528F5">
      <w:pPr>
        <w:pStyle w:val="a4"/>
        <w:widowControl/>
        <w:ind w:left="0" w:right="0"/>
        <w:rPr>
          <w:sz w:val="24"/>
          <w:szCs w:val="24"/>
        </w:rPr>
      </w:pPr>
    </w:p>
    <w:p w:rsidR="00D20C82" w:rsidRPr="00837209" w:rsidRDefault="00D20C82" w:rsidP="00A528F5">
      <w:pPr>
        <w:pStyle w:val="a4"/>
        <w:widowControl/>
        <w:ind w:left="0" w:right="0"/>
        <w:rPr>
          <w:sz w:val="24"/>
          <w:szCs w:val="24"/>
        </w:rPr>
      </w:pPr>
    </w:p>
    <w:p w:rsidR="00D20C82" w:rsidRPr="00837209" w:rsidRDefault="00D20C82" w:rsidP="00A528F5">
      <w:pPr>
        <w:pStyle w:val="a4"/>
        <w:widowControl/>
        <w:ind w:left="0" w:right="0"/>
        <w:rPr>
          <w:sz w:val="24"/>
          <w:szCs w:val="24"/>
        </w:rPr>
      </w:pPr>
    </w:p>
    <w:p w:rsidR="00D20C82" w:rsidRPr="00837209" w:rsidRDefault="00D20C82" w:rsidP="00A528F5">
      <w:pPr>
        <w:pStyle w:val="a4"/>
        <w:widowControl/>
        <w:ind w:left="0" w:right="0"/>
        <w:rPr>
          <w:sz w:val="24"/>
          <w:szCs w:val="24"/>
        </w:rPr>
      </w:pPr>
    </w:p>
    <w:p w:rsidR="00D20C82" w:rsidRPr="00837209" w:rsidRDefault="00D20C82" w:rsidP="00A528F5">
      <w:pPr>
        <w:pStyle w:val="a4"/>
        <w:widowControl/>
        <w:ind w:left="0" w:right="0"/>
        <w:rPr>
          <w:sz w:val="24"/>
          <w:szCs w:val="24"/>
        </w:rPr>
      </w:pPr>
    </w:p>
    <w:p w:rsidR="00D20C82" w:rsidRPr="00837209" w:rsidRDefault="00D20C82" w:rsidP="00A528F5">
      <w:pPr>
        <w:pStyle w:val="a4"/>
        <w:widowControl/>
        <w:ind w:left="0" w:right="0"/>
        <w:rPr>
          <w:sz w:val="24"/>
          <w:szCs w:val="24"/>
        </w:rPr>
      </w:pPr>
    </w:p>
    <w:p w:rsidR="00D20C82" w:rsidRDefault="00D20C82" w:rsidP="00A528F5">
      <w:pPr>
        <w:pStyle w:val="a4"/>
        <w:widowControl/>
        <w:ind w:left="0" w:right="0"/>
      </w:pPr>
    </w:p>
    <w:sectPr w:rsidR="00D20C82" w:rsidSect="005968EB">
      <w:headerReference w:type="default" r:id="rId11"/>
      <w:pgSz w:w="16838" w:h="11906" w:orient="landscape"/>
      <w:pgMar w:top="1134" w:right="850" w:bottom="1134" w:left="1701" w:header="708" w:footer="708" w:gutter="0"/>
      <w:pgBorders w:offsetFrom="page">
        <w:top w:val="single" w:sz="4" w:space="24" w:color="auto"/>
        <w:bottom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093" w:rsidRDefault="00340093" w:rsidP="00470EC2">
      <w:pPr>
        <w:spacing w:after="0" w:line="240" w:lineRule="auto"/>
      </w:pPr>
      <w:r>
        <w:separator/>
      </w:r>
    </w:p>
  </w:endnote>
  <w:endnote w:type="continuationSeparator" w:id="1">
    <w:p w:rsidR="00340093" w:rsidRDefault="00340093" w:rsidP="0047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093" w:rsidRDefault="00340093" w:rsidP="00470EC2">
      <w:pPr>
        <w:spacing w:after="0" w:line="240" w:lineRule="auto"/>
      </w:pPr>
      <w:r>
        <w:separator/>
      </w:r>
    </w:p>
  </w:footnote>
  <w:footnote w:type="continuationSeparator" w:id="1">
    <w:p w:rsidR="00340093" w:rsidRDefault="00340093" w:rsidP="00470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5E8" w:rsidRDefault="00C115E8">
    <w:pPr>
      <w:pStyle w:val="a9"/>
      <w:jc w:val="center"/>
    </w:pPr>
    <w:fldSimple w:instr="PAGE   \* MERGEFORMAT">
      <w:r w:rsidR="00DB12B6">
        <w:rPr>
          <w:noProof/>
        </w:rPr>
        <w:t>2</w:t>
      </w:r>
    </w:fldSimple>
  </w:p>
  <w:p w:rsidR="00C115E8" w:rsidRDefault="00C115E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567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030"/>
    <w:rsid w:val="00046C59"/>
    <w:rsid w:val="000731B7"/>
    <w:rsid w:val="000A11D6"/>
    <w:rsid w:val="000A437A"/>
    <w:rsid w:val="000D2B70"/>
    <w:rsid w:val="000E1EBA"/>
    <w:rsid w:val="000E2932"/>
    <w:rsid w:val="0010573C"/>
    <w:rsid w:val="00115440"/>
    <w:rsid w:val="00180D48"/>
    <w:rsid w:val="00191FFF"/>
    <w:rsid w:val="001B4CBF"/>
    <w:rsid w:val="001C1F74"/>
    <w:rsid w:val="001C6172"/>
    <w:rsid w:val="001E5597"/>
    <w:rsid w:val="001E7112"/>
    <w:rsid w:val="001F16E6"/>
    <w:rsid w:val="001F3E95"/>
    <w:rsid w:val="00210C07"/>
    <w:rsid w:val="00222637"/>
    <w:rsid w:val="002242FB"/>
    <w:rsid w:val="00247DE8"/>
    <w:rsid w:val="00250FA0"/>
    <w:rsid w:val="00267276"/>
    <w:rsid w:val="00277C45"/>
    <w:rsid w:val="00296247"/>
    <w:rsid w:val="002A24F0"/>
    <w:rsid w:val="002B23D9"/>
    <w:rsid w:val="002B561C"/>
    <w:rsid w:val="002C59B9"/>
    <w:rsid w:val="002C68D7"/>
    <w:rsid w:val="002D16B5"/>
    <w:rsid w:val="002E5A70"/>
    <w:rsid w:val="003012EF"/>
    <w:rsid w:val="00312276"/>
    <w:rsid w:val="003122DF"/>
    <w:rsid w:val="00321760"/>
    <w:rsid w:val="003245AF"/>
    <w:rsid w:val="00327824"/>
    <w:rsid w:val="00340093"/>
    <w:rsid w:val="00354DCD"/>
    <w:rsid w:val="00371D01"/>
    <w:rsid w:val="0039326D"/>
    <w:rsid w:val="003A1A9E"/>
    <w:rsid w:val="003A5C8C"/>
    <w:rsid w:val="003C6F40"/>
    <w:rsid w:val="003E4162"/>
    <w:rsid w:val="003F1C99"/>
    <w:rsid w:val="00400264"/>
    <w:rsid w:val="0040267F"/>
    <w:rsid w:val="004207CF"/>
    <w:rsid w:val="00423738"/>
    <w:rsid w:val="00425E4B"/>
    <w:rsid w:val="00431D4D"/>
    <w:rsid w:val="00441A73"/>
    <w:rsid w:val="004512AE"/>
    <w:rsid w:val="004528A2"/>
    <w:rsid w:val="0046113C"/>
    <w:rsid w:val="00470EC2"/>
    <w:rsid w:val="00484030"/>
    <w:rsid w:val="004966D7"/>
    <w:rsid w:val="004D252A"/>
    <w:rsid w:val="004D2ECB"/>
    <w:rsid w:val="004E355A"/>
    <w:rsid w:val="005047D1"/>
    <w:rsid w:val="005158C5"/>
    <w:rsid w:val="0052249B"/>
    <w:rsid w:val="0053210E"/>
    <w:rsid w:val="005342F8"/>
    <w:rsid w:val="00540718"/>
    <w:rsid w:val="00546198"/>
    <w:rsid w:val="00550B42"/>
    <w:rsid w:val="00554A8A"/>
    <w:rsid w:val="00557D67"/>
    <w:rsid w:val="00563074"/>
    <w:rsid w:val="005700C7"/>
    <w:rsid w:val="00572E61"/>
    <w:rsid w:val="00590D9C"/>
    <w:rsid w:val="005968EB"/>
    <w:rsid w:val="005A6A08"/>
    <w:rsid w:val="005B541D"/>
    <w:rsid w:val="005C03A3"/>
    <w:rsid w:val="005C6C76"/>
    <w:rsid w:val="005E0382"/>
    <w:rsid w:val="005E75BC"/>
    <w:rsid w:val="005F045A"/>
    <w:rsid w:val="005F1EB8"/>
    <w:rsid w:val="00603A8B"/>
    <w:rsid w:val="006206A7"/>
    <w:rsid w:val="00630272"/>
    <w:rsid w:val="00636FCF"/>
    <w:rsid w:val="006C0E9A"/>
    <w:rsid w:val="006C27F4"/>
    <w:rsid w:val="006C4392"/>
    <w:rsid w:val="006C7390"/>
    <w:rsid w:val="006E2DFE"/>
    <w:rsid w:val="00700834"/>
    <w:rsid w:val="00710874"/>
    <w:rsid w:val="00720C56"/>
    <w:rsid w:val="00743F8D"/>
    <w:rsid w:val="00750760"/>
    <w:rsid w:val="0076214F"/>
    <w:rsid w:val="00775186"/>
    <w:rsid w:val="007778F0"/>
    <w:rsid w:val="00781A62"/>
    <w:rsid w:val="00782A2A"/>
    <w:rsid w:val="0078692C"/>
    <w:rsid w:val="007C17EE"/>
    <w:rsid w:val="007C45B0"/>
    <w:rsid w:val="007C7C30"/>
    <w:rsid w:val="007D7DCD"/>
    <w:rsid w:val="007E7760"/>
    <w:rsid w:val="008019EF"/>
    <w:rsid w:val="00814D58"/>
    <w:rsid w:val="00817D15"/>
    <w:rsid w:val="00835763"/>
    <w:rsid w:val="00837209"/>
    <w:rsid w:val="008968E4"/>
    <w:rsid w:val="008976DF"/>
    <w:rsid w:val="008A67C9"/>
    <w:rsid w:val="008D15DE"/>
    <w:rsid w:val="008F1713"/>
    <w:rsid w:val="008F1CCB"/>
    <w:rsid w:val="008F67F0"/>
    <w:rsid w:val="009006B2"/>
    <w:rsid w:val="00901563"/>
    <w:rsid w:val="009260F2"/>
    <w:rsid w:val="00933D9C"/>
    <w:rsid w:val="00952653"/>
    <w:rsid w:val="0096729B"/>
    <w:rsid w:val="00981DBD"/>
    <w:rsid w:val="00982385"/>
    <w:rsid w:val="0099640D"/>
    <w:rsid w:val="009B6398"/>
    <w:rsid w:val="009C3EC0"/>
    <w:rsid w:val="009D0395"/>
    <w:rsid w:val="00A0082F"/>
    <w:rsid w:val="00A00941"/>
    <w:rsid w:val="00A032AC"/>
    <w:rsid w:val="00A41D5E"/>
    <w:rsid w:val="00A528F5"/>
    <w:rsid w:val="00A75170"/>
    <w:rsid w:val="00A7656D"/>
    <w:rsid w:val="00AE48E4"/>
    <w:rsid w:val="00B0059A"/>
    <w:rsid w:val="00B152D2"/>
    <w:rsid w:val="00B23D28"/>
    <w:rsid w:val="00B5011A"/>
    <w:rsid w:val="00B514A7"/>
    <w:rsid w:val="00B54DBA"/>
    <w:rsid w:val="00BB1B02"/>
    <w:rsid w:val="00BB214B"/>
    <w:rsid w:val="00BB7A7C"/>
    <w:rsid w:val="00BD20FA"/>
    <w:rsid w:val="00BD2618"/>
    <w:rsid w:val="00BE6DFD"/>
    <w:rsid w:val="00C06BF5"/>
    <w:rsid w:val="00C115E8"/>
    <w:rsid w:val="00C165A1"/>
    <w:rsid w:val="00C30111"/>
    <w:rsid w:val="00C35BF7"/>
    <w:rsid w:val="00C5126B"/>
    <w:rsid w:val="00C74684"/>
    <w:rsid w:val="00CA756B"/>
    <w:rsid w:val="00CD35EF"/>
    <w:rsid w:val="00D01126"/>
    <w:rsid w:val="00D16CE0"/>
    <w:rsid w:val="00D20C82"/>
    <w:rsid w:val="00D33D81"/>
    <w:rsid w:val="00D40A2F"/>
    <w:rsid w:val="00D44039"/>
    <w:rsid w:val="00D7045A"/>
    <w:rsid w:val="00D72525"/>
    <w:rsid w:val="00D932D2"/>
    <w:rsid w:val="00DA22F6"/>
    <w:rsid w:val="00DA4219"/>
    <w:rsid w:val="00DB12B6"/>
    <w:rsid w:val="00DD3CCA"/>
    <w:rsid w:val="00DE0634"/>
    <w:rsid w:val="00DE1826"/>
    <w:rsid w:val="00DF3259"/>
    <w:rsid w:val="00E32311"/>
    <w:rsid w:val="00E34513"/>
    <w:rsid w:val="00E6454C"/>
    <w:rsid w:val="00E64D98"/>
    <w:rsid w:val="00E67552"/>
    <w:rsid w:val="00E775DD"/>
    <w:rsid w:val="00E90320"/>
    <w:rsid w:val="00E91807"/>
    <w:rsid w:val="00EB088F"/>
    <w:rsid w:val="00EB4D8A"/>
    <w:rsid w:val="00EB53E0"/>
    <w:rsid w:val="00EC0E08"/>
    <w:rsid w:val="00EC46BA"/>
    <w:rsid w:val="00EC77A2"/>
    <w:rsid w:val="00EF77D4"/>
    <w:rsid w:val="00F02FFB"/>
    <w:rsid w:val="00F42B15"/>
    <w:rsid w:val="00F6094A"/>
    <w:rsid w:val="00F92004"/>
    <w:rsid w:val="00F93A66"/>
    <w:rsid w:val="00F976AA"/>
    <w:rsid w:val="00FB4089"/>
    <w:rsid w:val="00FD4B69"/>
    <w:rsid w:val="00FE3C4F"/>
    <w:rsid w:val="00FE4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B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122DF"/>
    <w:pPr>
      <w:keepNext/>
      <w:tabs>
        <w:tab w:val="left" w:pos="5387"/>
      </w:tabs>
      <w:snapToGrid w:val="0"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rsid w:val="00A528F5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70E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470EC2"/>
    <w:rPr>
      <w:sz w:val="20"/>
      <w:szCs w:val="20"/>
    </w:rPr>
  </w:style>
  <w:style w:type="character" w:styleId="a7">
    <w:name w:val="footnote reference"/>
    <w:uiPriority w:val="99"/>
    <w:unhideWhenUsed/>
    <w:rsid w:val="00470EC2"/>
    <w:rPr>
      <w:vertAlign w:val="superscript"/>
    </w:rPr>
  </w:style>
  <w:style w:type="paragraph" w:styleId="a8">
    <w:name w:val="No Spacing"/>
    <w:uiPriority w:val="1"/>
    <w:qFormat/>
    <w:rsid w:val="00312276"/>
    <w:rPr>
      <w:sz w:val="22"/>
      <w:szCs w:val="22"/>
      <w:lang w:eastAsia="en-US"/>
    </w:rPr>
  </w:style>
  <w:style w:type="paragraph" w:customStyle="1" w:styleId="ConsPlusNormal">
    <w:name w:val="ConsPlusNormal"/>
    <w:rsid w:val="00F93A66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rsid w:val="00F976AA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lang w:eastAsia="ar-SA"/>
    </w:rPr>
  </w:style>
  <w:style w:type="paragraph" w:customStyle="1" w:styleId="ConsTitle">
    <w:name w:val="ConsTitle"/>
    <w:rsid w:val="00F976AA"/>
    <w:pPr>
      <w:widowControl w:val="0"/>
      <w:suppressAutoHyphens/>
      <w:overflowPunct w:val="0"/>
      <w:autoSpaceDE w:val="0"/>
      <w:textAlignment w:val="baseline"/>
    </w:pPr>
    <w:rPr>
      <w:rFonts w:ascii="Arial" w:eastAsia="Arial" w:hAnsi="Arial"/>
      <w:b/>
      <w:sz w:val="16"/>
      <w:lang w:eastAsia="ar-SA"/>
    </w:rPr>
  </w:style>
  <w:style w:type="paragraph" w:styleId="a9">
    <w:name w:val="header"/>
    <w:basedOn w:val="a"/>
    <w:link w:val="aa"/>
    <w:uiPriority w:val="99"/>
    <w:unhideWhenUsed/>
    <w:rsid w:val="00D01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1126"/>
  </w:style>
  <w:style w:type="paragraph" w:styleId="ab">
    <w:name w:val="footer"/>
    <w:basedOn w:val="a"/>
    <w:link w:val="ac"/>
    <w:uiPriority w:val="99"/>
    <w:unhideWhenUsed/>
    <w:rsid w:val="00D01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1126"/>
  </w:style>
  <w:style w:type="paragraph" w:styleId="ad">
    <w:name w:val="Plain Text"/>
    <w:basedOn w:val="a"/>
    <w:link w:val="ae"/>
    <w:uiPriority w:val="99"/>
    <w:rsid w:val="002E5A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rsid w:val="002E5A70"/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uiPriority w:val="99"/>
    <w:rsid w:val="003122DF"/>
    <w:rPr>
      <w:rFonts w:ascii="Times New Roman" w:eastAsia="Times New Roman" w:hAnsi="Times New Roman"/>
      <w:sz w:val="28"/>
      <w:lang/>
    </w:rPr>
  </w:style>
  <w:style w:type="paragraph" w:customStyle="1" w:styleId="ConsNonformat">
    <w:name w:val="ConsNonformat"/>
    <w:rsid w:val="00267276"/>
    <w:pPr>
      <w:widowControl w:val="0"/>
      <w:suppressAutoHyphens/>
      <w:overflowPunct w:val="0"/>
      <w:autoSpaceDE w:val="0"/>
      <w:textAlignment w:val="baseline"/>
    </w:pPr>
    <w:rPr>
      <w:rFonts w:ascii="Courier New" w:eastAsia="Arial" w:hAnsi="Courier New"/>
      <w:lang w:eastAsia="ar-SA"/>
    </w:rPr>
  </w:style>
  <w:style w:type="character" w:customStyle="1" w:styleId="af">
    <w:name w:val="Символ сноски"/>
    <w:rsid w:val="003C6F40"/>
    <w:rPr>
      <w:vertAlign w:val="superscript"/>
    </w:rPr>
  </w:style>
  <w:style w:type="paragraph" w:styleId="af0">
    <w:name w:val="Document Map"/>
    <w:basedOn w:val="a"/>
    <w:link w:val="af1"/>
    <w:uiPriority w:val="99"/>
    <w:semiHidden/>
    <w:unhideWhenUsed/>
    <w:rsid w:val="002B23D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uiPriority w:val="99"/>
    <w:semiHidden/>
    <w:rsid w:val="002B23D9"/>
    <w:rPr>
      <w:rFonts w:ascii="Tahoma" w:hAnsi="Tahoma" w:cs="Tahoma"/>
      <w:sz w:val="16"/>
      <w:szCs w:val="16"/>
      <w:lang w:eastAsia="en-US"/>
    </w:rPr>
  </w:style>
  <w:style w:type="character" w:styleId="af2">
    <w:name w:val="Strong"/>
    <w:uiPriority w:val="22"/>
    <w:qFormat/>
    <w:rsid w:val="00EF77D4"/>
    <w:rPr>
      <w:b/>
      <w:bCs/>
    </w:rPr>
  </w:style>
  <w:style w:type="character" w:customStyle="1" w:styleId="WW8Num2z0">
    <w:name w:val="WW8Num2z0"/>
    <w:rsid w:val="00835763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48C16A1640BB22CE80A774F00B615EA3D857898C4FC2B7933A4E166235B52D5374675589749F49c3G9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5969FAA717A45EC5CD9E351A65D6221462091B2AB338168DB66B1E97AE595752DC82138B2221D8nFf3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5969FAA717A45EC5CD9E351A65D6221462091B2AB338168DB66B1E97AE595752DC82138B2222D9nFf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C159-8C82-407E-9B83-E21574E1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9549</Words>
  <Characters>54435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63857</CharactersWithSpaces>
  <SharedDoc>false</SharedDoc>
  <HLinks>
    <vt:vector size="36" baseType="variant"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6488113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consultantplus://offline/ref=1E5969FAA717A45EC5CD9E351A65D6221462091B2AB338168DB66B1E97AE595752DC82138B2221D8nFf3Q</vt:lpwstr>
      </vt:variant>
      <vt:variant>
        <vt:lpwstr/>
      </vt:variant>
      <vt:variant>
        <vt:i4>6488116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consultantplus://offline/ref=1E5969FAA717A45EC5CD9E351A65D6221462091B2AB338168DB66B1E97AE595752DC82138B2222D9nFf4Q</vt:lpwstr>
      </vt:variant>
      <vt:variant>
        <vt:lpwstr/>
      </vt:variant>
      <vt:variant>
        <vt:i4>2818145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consultantplus://offline/ref=0A48C16A1640BB22CE80A774F00B615EA3D857898C4FC2B7933A4E166235B52D5374675589749F49c3G9K</vt:lpwstr>
      </vt:variant>
      <vt:variant>
        <vt:lpwstr/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Понкратова</dc:creator>
  <cp:lastModifiedBy>user</cp:lastModifiedBy>
  <cp:revision>2</cp:revision>
  <cp:lastPrinted>2016-06-15T06:17:00Z</cp:lastPrinted>
  <dcterms:created xsi:type="dcterms:W3CDTF">2016-06-15T06:17:00Z</dcterms:created>
  <dcterms:modified xsi:type="dcterms:W3CDTF">2016-06-15T06:17:00Z</dcterms:modified>
</cp:coreProperties>
</file>